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034F7" w14:textId="262C9419" w:rsidR="00136546" w:rsidRPr="00A131BE" w:rsidRDefault="00136546" w:rsidP="009B12B2">
      <w:pPr>
        <w:tabs>
          <w:tab w:val="left" w:pos="567"/>
        </w:tabs>
        <w:jc w:val="center"/>
      </w:pPr>
      <w:bookmarkStart w:id="0" w:name="_Hlk189230943"/>
      <w:bookmarkEnd w:id="0"/>
    </w:p>
    <w:p w14:paraId="4044E2A7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07906DB4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3E465B1C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302319EA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727AAED7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75F81161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7C820D7C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2D741DD7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382B61C4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3E6A6B74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56A2C1B4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10B84701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7CDDE123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5D15469A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51F0125F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008C983C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798D5368" w14:textId="733AB54C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751CF6F3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1B7480D4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1AA15E78" w14:textId="4115FF6F" w:rsidR="003F5106" w:rsidRPr="003F5106" w:rsidRDefault="003F5106" w:rsidP="003F5106">
      <w:pPr>
        <w:ind w:left="142"/>
        <w:jc w:val="center"/>
        <w:rPr>
          <w:bCs/>
          <w:sz w:val="28"/>
          <w:szCs w:val="28"/>
        </w:rPr>
      </w:pPr>
      <w:r w:rsidRPr="003F5106">
        <w:rPr>
          <w:bCs/>
          <w:sz w:val="28"/>
          <w:szCs w:val="28"/>
        </w:rPr>
        <w:t>Сроки проведения независимой экспертизы</w:t>
      </w:r>
    </w:p>
    <w:p w14:paraId="3BB1E88D" w14:textId="77777777" w:rsidR="003F5106" w:rsidRPr="003F5106" w:rsidRDefault="003F5106" w:rsidP="003F5106">
      <w:pPr>
        <w:ind w:left="142"/>
        <w:jc w:val="center"/>
        <w:rPr>
          <w:bCs/>
          <w:sz w:val="28"/>
          <w:szCs w:val="28"/>
        </w:rPr>
      </w:pPr>
      <w:r w:rsidRPr="003F5106">
        <w:rPr>
          <w:bCs/>
          <w:sz w:val="28"/>
          <w:szCs w:val="28"/>
        </w:rPr>
        <w:t>проекта нормативного правового акта администрации</w:t>
      </w:r>
    </w:p>
    <w:p w14:paraId="33334396" w14:textId="03F52F80" w:rsidR="003F5106" w:rsidRPr="003F5106" w:rsidRDefault="003F5106" w:rsidP="003F5106">
      <w:pPr>
        <w:ind w:left="142"/>
        <w:jc w:val="center"/>
        <w:rPr>
          <w:bCs/>
          <w:sz w:val="28"/>
          <w:szCs w:val="28"/>
        </w:rPr>
      </w:pPr>
      <w:r w:rsidRPr="003F5106">
        <w:rPr>
          <w:bCs/>
          <w:sz w:val="28"/>
          <w:szCs w:val="28"/>
        </w:rPr>
        <w:t>7 дней,</w:t>
      </w:r>
    </w:p>
    <w:p w14:paraId="50B4AD94" w14:textId="275012CC" w:rsidR="003F5106" w:rsidRPr="003F5106" w:rsidRDefault="003F5106" w:rsidP="003F5106">
      <w:pPr>
        <w:ind w:left="142"/>
        <w:jc w:val="center"/>
        <w:rPr>
          <w:bCs/>
          <w:sz w:val="28"/>
          <w:szCs w:val="28"/>
        </w:rPr>
      </w:pPr>
      <w:r w:rsidRPr="003F5106">
        <w:rPr>
          <w:bCs/>
          <w:sz w:val="28"/>
          <w:szCs w:val="28"/>
        </w:rPr>
        <w:t xml:space="preserve">с </w:t>
      </w:r>
      <w:r>
        <w:rPr>
          <w:bCs/>
          <w:sz w:val="28"/>
          <w:szCs w:val="28"/>
        </w:rPr>
        <w:t>31</w:t>
      </w:r>
      <w:r w:rsidRPr="003F5106">
        <w:rPr>
          <w:bCs/>
          <w:sz w:val="28"/>
          <w:szCs w:val="28"/>
        </w:rPr>
        <w:t>.01.2025 по 0</w:t>
      </w:r>
      <w:r>
        <w:rPr>
          <w:bCs/>
          <w:sz w:val="28"/>
          <w:szCs w:val="28"/>
        </w:rPr>
        <w:t>6</w:t>
      </w:r>
      <w:r w:rsidRPr="003F5106">
        <w:rPr>
          <w:bCs/>
          <w:sz w:val="28"/>
          <w:szCs w:val="28"/>
        </w:rPr>
        <w:t>.02.2025 включительно</w:t>
      </w:r>
    </w:p>
    <w:p w14:paraId="274BD1B6" w14:textId="3E73E9AC" w:rsidR="003F5106" w:rsidRPr="003F5106" w:rsidRDefault="003F5106" w:rsidP="003F5106">
      <w:pPr>
        <w:ind w:left="142"/>
        <w:jc w:val="center"/>
        <w:rPr>
          <w:bCs/>
          <w:sz w:val="28"/>
          <w:szCs w:val="28"/>
        </w:rPr>
      </w:pPr>
      <w:r w:rsidRPr="003F5106">
        <w:rPr>
          <w:bCs/>
          <w:sz w:val="28"/>
          <w:szCs w:val="28"/>
        </w:rPr>
        <w:t>замечания по проекту направлять по адресу электронной почты: info@sverdlovo-adm.ru</w:t>
      </w:r>
    </w:p>
    <w:p w14:paraId="2DF6DE6A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2F868C09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243BBD50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2FBABD03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3DFC709B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6A8E488C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69BF6593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584EF488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1550946B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5EF1DCE1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283536C7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72445D17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7554E392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4C0078B9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0A216DB8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66F308AD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7614E82E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224A4650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1B187036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053EC2BC" w14:textId="77777777" w:rsidR="003F5106" w:rsidRDefault="003F5106" w:rsidP="009B12B2">
      <w:pPr>
        <w:ind w:left="142"/>
        <w:jc w:val="center"/>
        <w:rPr>
          <w:b/>
          <w:sz w:val="28"/>
          <w:szCs w:val="28"/>
        </w:rPr>
      </w:pPr>
    </w:p>
    <w:p w14:paraId="3E38B499" w14:textId="137D957C" w:rsidR="003F5106" w:rsidRDefault="003F5106" w:rsidP="003F5106">
      <w:pPr>
        <w:jc w:val="center"/>
        <w:rPr>
          <w:b/>
          <w:sz w:val="28"/>
          <w:szCs w:val="28"/>
        </w:rPr>
      </w:pPr>
      <w:r w:rsidRPr="00A131BE">
        <w:rPr>
          <w:noProof/>
        </w:rPr>
        <w:drawing>
          <wp:inline distT="0" distB="0" distL="0" distR="0" wp14:anchorId="53DC6FE4" wp14:editId="4ABD605C">
            <wp:extent cx="571500" cy="79057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16D42" w14:textId="2D4C57BF" w:rsidR="00136546" w:rsidRPr="000B2BF9" w:rsidRDefault="00136546" w:rsidP="009B12B2">
      <w:pPr>
        <w:ind w:left="142"/>
        <w:jc w:val="center"/>
        <w:rPr>
          <w:b/>
          <w:sz w:val="28"/>
          <w:szCs w:val="28"/>
        </w:rPr>
      </w:pPr>
      <w:r w:rsidRPr="000B2BF9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0B2BF9" w:rsidRDefault="00136546" w:rsidP="009B12B2">
      <w:pPr>
        <w:jc w:val="center"/>
        <w:rPr>
          <w:b/>
          <w:sz w:val="28"/>
          <w:szCs w:val="28"/>
        </w:rPr>
      </w:pPr>
      <w:r w:rsidRPr="000B2BF9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0B2BF9" w:rsidRDefault="00136546" w:rsidP="009B12B2">
      <w:pPr>
        <w:jc w:val="center"/>
        <w:rPr>
          <w:b/>
          <w:sz w:val="28"/>
          <w:szCs w:val="28"/>
        </w:rPr>
      </w:pPr>
      <w:r w:rsidRPr="000B2BF9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0B2BF9" w:rsidRDefault="00136546" w:rsidP="009B12B2">
      <w:pPr>
        <w:jc w:val="center"/>
        <w:rPr>
          <w:b/>
          <w:sz w:val="28"/>
          <w:szCs w:val="28"/>
        </w:rPr>
      </w:pPr>
    </w:p>
    <w:p w14:paraId="2B955865" w14:textId="77777777" w:rsidR="00136546" w:rsidRPr="000B2BF9" w:rsidRDefault="00136546" w:rsidP="009B12B2">
      <w:pPr>
        <w:jc w:val="center"/>
        <w:rPr>
          <w:b/>
          <w:sz w:val="28"/>
          <w:szCs w:val="28"/>
        </w:rPr>
      </w:pPr>
      <w:r w:rsidRPr="000B2BF9">
        <w:rPr>
          <w:b/>
          <w:sz w:val="28"/>
          <w:szCs w:val="28"/>
        </w:rPr>
        <w:t>АДМИНИСТРАЦИЯ</w:t>
      </w:r>
    </w:p>
    <w:p w14:paraId="1B6CD271" w14:textId="77777777" w:rsidR="00136546" w:rsidRPr="000B2BF9" w:rsidRDefault="00136546" w:rsidP="009B12B2">
      <w:pPr>
        <w:jc w:val="center"/>
        <w:rPr>
          <w:sz w:val="28"/>
          <w:szCs w:val="28"/>
        </w:rPr>
      </w:pPr>
    </w:p>
    <w:p w14:paraId="38D1F1EC" w14:textId="77777777" w:rsidR="00136546" w:rsidRPr="000B2BF9" w:rsidRDefault="00136546" w:rsidP="00A131BE">
      <w:pPr>
        <w:jc w:val="center"/>
        <w:rPr>
          <w:b/>
          <w:sz w:val="28"/>
          <w:szCs w:val="28"/>
        </w:rPr>
      </w:pPr>
      <w:r w:rsidRPr="000B2BF9">
        <w:rPr>
          <w:b/>
          <w:sz w:val="28"/>
          <w:szCs w:val="28"/>
        </w:rPr>
        <w:t>ПОСТАНОВЛЕНИЕ</w:t>
      </w:r>
    </w:p>
    <w:p w14:paraId="693ABF67" w14:textId="77777777" w:rsidR="00136546" w:rsidRPr="00A131BE" w:rsidRDefault="00136546" w:rsidP="00A131BE">
      <w:pPr>
        <w:rPr>
          <w:b/>
        </w:rPr>
      </w:pPr>
    </w:p>
    <w:p w14:paraId="0DCDB600" w14:textId="395F0204" w:rsidR="00136546" w:rsidRPr="008359D9" w:rsidRDefault="00592B20" w:rsidP="00A131BE">
      <w:pPr>
        <w:rPr>
          <w:sz w:val="28"/>
          <w:szCs w:val="28"/>
        </w:rPr>
      </w:pPr>
      <w:r w:rsidRPr="008359D9">
        <w:rPr>
          <w:sz w:val="28"/>
          <w:szCs w:val="28"/>
        </w:rPr>
        <w:t>«</w:t>
      </w:r>
      <w:r>
        <w:rPr>
          <w:sz w:val="28"/>
          <w:szCs w:val="28"/>
        </w:rPr>
        <w:t>___</w:t>
      </w:r>
      <w:r w:rsidR="00D6771C" w:rsidRPr="008359D9">
        <w:rPr>
          <w:sz w:val="28"/>
          <w:szCs w:val="28"/>
        </w:rPr>
        <w:t xml:space="preserve">» </w:t>
      </w:r>
      <w:r w:rsidR="00C073E3">
        <w:rPr>
          <w:sz w:val="28"/>
          <w:szCs w:val="28"/>
        </w:rPr>
        <w:t>_________</w:t>
      </w:r>
      <w:r w:rsidR="00B42236" w:rsidRPr="008359D9">
        <w:rPr>
          <w:sz w:val="28"/>
          <w:szCs w:val="28"/>
        </w:rPr>
        <w:t xml:space="preserve"> </w:t>
      </w:r>
      <w:r w:rsidR="00136546" w:rsidRPr="008359D9">
        <w:rPr>
          <w:sz w:val="28"/>
          <w:szCs w:val="28"/>
        </w:rPr>
        <w:t>20</w:t>
      </w:r>
      <w:r w:rsidR="00FB13B1" w:rsidRPr="008359D9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="00136546" w:rsidRPr="008359D9">
        <w:rPr>
          <w:sz w:val="28"/>
          <w:szCs w:val="28"/>
        </w:rPr>
        <w:t xml:space="preserve"> г.                   </w:t>
      </w:r>
      <w:r w:rsidR="005A5CD4" w:rsidRPr="008359D9">
        <w:rPr>
          <w:sz w:val="28"/>
          <w:szCs w:val="28"/>
        </w:rPr>
        <w:t xml:space="preserve">                    </w:t>
      </w:r>
      <w:r w:rsidR="002D2A25">
        <w:rPr>
          <w:sz w:val="28"/>
          <w:szCs w:val="28"/>
        </w:rPr>
        <w:t xml:space="preserve">                       </w:t>
      </w:r>
      <w:r w:rsidR="00136546" w:rsidRPr="008359D9">
        <w:rPr>
          <w:sz w:val="28"/>
          <w:szCs w:val="28"/>
        </w:rPr>
        <w:t xml:space="preserve"> </w:t>
      </w:r>
      <w:r w:rsidR="005A5CD4" w:rsidRPr="008359D9">
        <w:rPr>
          <w:sz w:val="28"/>
          <w:szCs w:val="28"/>
        </w:rPr>
        <w:t xml:space="preserve">  </w:t>
      </w:r>
      <w:r w:rsidR="007D2924" w:rsidRPr="008359D9">
        <w:rPr>
          <w:sz w:val="28"/>
          <w:szCs w:val="28"/>
        </w:rPr>
        <w:t xml:space="preserve">    </w:t>
      </w:r>
      <w:r w:rsidR="00C964A5" w:rsidRPr="008359D9">
        <w:rPr>
          <w:sz w:val="28"/>
          <w:szCs w:val="28"/>
        </w:rPr>
        <w:t xml:space="preserve">  </w:t>
      </w:r>
      <w:r w:rsidR="006C4E73" w:rsidRPr="008359D9">
        <w:rPr>
          <w:sz w:val="28"/>
          <w:szCs w:val="28"/>
        </w:rPr>
        <w:t xml:space="preserve">   </w:t>
      </w:r>
      <w:r w:rsidR="009B12B2" w:rsidRPr="008359D9">
        <w:rPr>
          <w:sz w:val="28"/>
          <w:szCs w:val="28"/>
        </w:rPr>
        <w:t xml:space="preserve"> </w:t>
      </w:r>
      <w:r w:rsidR="006C4E73" w:rsidRPr="008359D9">
        <w:rPr>
          <w:sz w:val="28"/>
          <w:szCs w:val="28"/>
        </w:rPr>
        <w:t>№</w:t>
      </w:r>
      <w:r w:rsidR="002D2A25">
        <w:rPr>
          <w:sz w:val="28"/>
          <w:szCs w:val="28"/>
        </w:rPr>
        <w:t xml:space="preserve"> </w:t>
      </w:r>
      <w:r w:rsidR="004338F3">
        <w:rPr>
          <w:sz w:val="28"/>
          <w:szCs w:val="28"/>
        </w:rPr>
        <w:t>_______</w:t>
      </w:r>
    </w:p>
    <w:p w14:paraId="27CBE0D6" w14:textId="69F98A1E" w:rsidR="00136546" w:rsidRPr="008359D9" w:rsidRDefault="00136546" w:rsidP="008359D9">
      <w:pPr>
        <w:rPr>
          <w:sz w:val="28"/>
          <w:szCs w:val="28"/>
        </w:rPr>
      </w:pPr>
      <w:r w:rsidRPr="008359D9">
        <w:rPr>
          <w:sz w:val="28"/>
          <w:szCs w:val="28"/>
        </w:rPr>
        <w:t>г.п.</w:t>
      </w:r>
      <w:r w:rsidR="004C6948" w:rsidRPr="008359D9">
        <w:rPr>
          <w:sz w:val="28"/>
          <w:szCs w:val="28"/>
        </w:rPr>
        <w:t xml:space="preserve"> </w:t>
      </w:r>
      <w:r w:rsidRPr="008359D9">
        <w:rPr>
          <w:sz w:val="28"/>
          <w:szCs w:val="28"/>
        </w:rPr>
        <w:t>им. Свердлова</w:t>
      </w:r>
    </w:p>
    <w:p w14:paraId="537D4C7B" w14:textId="772368B2" w:rsidR="00136546" w:rsidRDefault="00136546" w:rsidP="00873064">
      <w:pPr>
        <w:jc w:val="right"/>
        <w:rPr>
          <w:b/>
        </w:rPr>
      </w:pPr>
    </w:p>
    <w:p w14:paraId="24746C7A" w14:textId="77777777" w:rsidR="009B12B2" w:rsidRPr="00A131BE" w:rsidRDefault="009B12B2" w:rsidP="00A131BE">
      <w:pPr>
        <w:rPr>
          <w:b/>
        </w:rPr>
      </w:pPr>
    </w:p>
    <w:tbl>
      <w:tblPr>
        <w:tblW w:w="0" w:type="auto"/>
        <w:tblInd w:w="-142" w:type="dxa"/>
        <w:tblLayout w:type="fixed"/>
        <w:tblLook w:val="01E0" w:firstRow="1" w:lastRow="1" w:firstColumn="1" w:lastColumn="1" w:noHBand="0" w:noVBand="0"/>
      </w:tblPr>
      <w:tblGrid>
        <w:gridCol w:w="5529"/>
      </w:tblGrid>
      <w:tr w:rsidR="00136546" w:rsidRPr="00A523A1" w14:paraId="5C79DC8C" w14:textId="77777777" w:rsidTr="0033631E">
        <w:trPr>
          <w:trHeight w:val="807"/>
        </w:trPr>
        <w:tc>
          <w:tcPr>
            <w:tcW w:w="5529" w:type="dxa"/>
          </w:tcPr>
          <w:p w14:paraId="08EBE341" w14:textId="760A6591" w:rsidR="00136546" w:rsidRPr="00A523A1" w:rsidRDefault="00745CCC" w:rsidP="00AF6A7B">
            <w:pPr>
              <w:pStyle w:val="ConsPlusTitle"/>
              <w:ind w:left="37"/>
              <w:jc w:val="both"/>
              <w:rPr>
                <w:b w:val="0"/>
                <w:bCs w:val="0"/>
                <w:sz w:val="28"/>
              </w:rPr>
            </w:pPr>
            <w:r>
              <w:rPr>
                <w:b w:val="0"/>
                <w:bCs w:val="0"/>
                <w:sz w:val="28"/>
              </w:rPr>
              <w:t>О внесении изменений в</w:t>
            </w:r>
            <w:r w:rsidR="00AF6A7B">
              <w:rPr>
                <w:b w:val="0"/>
                <w:bCs w:val="0"/>
                <w:sz w:val="28"/>
              </w:rPr>
              <w:t xml:space="preserve"> постановление администрации от 15.11.202</w:t>
            </w:r>
            <w:r w:rsidR="00137DC7">
              <w:rPr>
                <w:b w:val="0"/>
                <w:bCs w:val="0"/>
                <w:sz w:val="28"/>
              </w:rPr>
              <w:t>4</w:t>
            </w:r>
            <w:r w:rsidR="00AF6A7B">
              <w:rPr>
                <w:b w:val="0"/>
                <w:bCs w:val="0"/>
                <w:sz w:val="28"/>
              </w:rPr>
              <w:t xml:space="preserve"> № </w:t>
            </w:r>
            <w:r w:rsidR="00137DC7">
              <w:rPr>
                <w:b w:val="0"/>
                <w:bCs w:val="0"/>
                <w:sz w:val="28"/>
              </w:rPr>
              <w:t>1044</w:t>
            </w:r>
            <w:r w:rsidR="00AF6A7B">
              <w:rPr>
                <w:b w:val="0"/>
                <w:bCs w:val="0"/>
                <w:sz w:val="28"/>
              </w:rPr>
              <w:t>/01</w:t>
            </w:r>
            <w:r w:rsidR="00137DC7">
              <w:rPr>
                <w:b w:val="0"/>
                <w:bCs w:val="0"/>
                <w:sz w:val="28"/>
              </w:rPr>
              <w:t>-</w:t>
            </w:r>
            <w:r w:rsidR="00AF6A7B">
              <w:rPr>
                <w:b w:val="0"/>
                <w:bCs w:val="0"/>
                <w:sz w:val="28"/>
              </w:rPr>
              <w:t>03 «</w:t>
            </w:r>
            <w:r w:rsidR="00AF6A7B" w:rsidRPr="00AF6A7B">
              <w:rPr>
                <w:b w:val="0"/>
                <w:bCs w:val="0"/>
                <w:sz w:val="28"/>
              </w:rPr>
              <w:t xml:space="preserve">Об утверждении муниципальной программы </w:t>
            </w:r>
            <w:r w:rsidR="00AF6A7B">
              <w:rPr>
                <w:b w:val="0"/>
                <w:bCs w:val="0"/>
                <w:sz w:val="28"/>
              </w:rPr>
              <w:t>«</w:t>
            </w:r>
            <w:r w:rsidR="00AF6A7B" w:rsidRPr="00AF6A7B">
              <w:rPr>
                <w:b w:val="0"/>
                <w:bCs w:val="0"/>
                <w:sz w:val="28"/>
              </w:rPr>
              <w:t>Безопасность, гражданская оборона и чрезвычайные ситуации на территории</w:t>
            </w:r>
            <w:r w:rsidR="00137DC7">
              <w:rPr>
                <w:b w:val="0"/>
                <w:bCs w:val="0"/>
                <w:sz w:val="28"/>
              </w:rPr>
              <w:t xml:space="preserve"> </w:t>
            </w:r>
            <w:r w:rsidR="00AF6A7B" w:rsidRPr="00AF6A7B">
              <w:rPr>
                <w:b w:val="0"/>
                <w:bCs w:val="0"/>
                <w:sz w:val="28"/>
              </w:rPr>
              <w:t>Свердловско</w:t>
            </w:r>
            <w:r w:rsidR="00137DC7">
              <w:rPr>
                <w:b w:val="0"/>
                <w:bCs w:val="0"/>
                <w:sz w:val="28"/>
              </w:rPr>
              <w:t>го</w:t>
            </w:r>
            <w:r w:rsidR="00AF6A7B" w:rsidRPr="00AF6A7B">
              <w:rPr>
                <w:b w:val="0"/>
                <w:bCs w:val="0"/>
                <w:sz w:val="28"/>
              </w:rPr>
              <w:t xml:space="preserve"> городско</w:t>
            </w:r>
            <w:r w:rsidR="00137DC7">
              <w:rPr>
                <w:b w:val="0"/>
                <w:bCs w:val="0"/>
                <w:sz w:val="28"/>
              </w:rPr>
              <w:t>го</w:t>
            </w:r>
            <w:r w:rsidR="00AF6A7B" w:rsidRPr="00AF6A7B">
              <w:rPr>
                <w:b w:val="0"/>
                <w:bCs w:val="0"/>
                <w:sz w:val="28"/>
              </w:rPr>
              <w:t xml:space="preserve"> поселени</w:t>
            </w:r>
            <w:r w:rsidR="00137DC7">
              <w:rPr>
                <w:b w:val="0"/>
                <w:bCs w:val="0"/>
                <w:sz w:val="28"/>
              </w:rPr>
              <w:t>я</w:t>
            </w:r>
            <w:r w:rsidR="00AF6A7B" w:rsidRPr="00AF6A7B">
              <w:rPr>
                <w:b w:val="0"/>
                <w:bCs w:val="0"/>
                <w:sz w:val="28"/>
              </w:rPr>
              <w:t xml:space="preserve"> Всеволожского муниципального района Ленинградской области</w:t>
            </w:r>
            <w:r w:rsidR="00AF6A7B">
              <w:rPr>
                <w:b w:val="0"/>
                <w:bCs w:val="0"/>
                <w:sz w:val="28"/>
              </w:rPr>
              <w:t>»</w:t>
            </w:r>
          </w:p>
        </w:tc>
      </w:tr>
    </w:tbl>
    <w:p w14:paraId="4A0EDFF1" w14:textId="77777777" w:rsidR="00136546" w:rsidRPr="00A523A1" w:rsidRDefault="00136546" w:rsidP="00A131BE">
      <w:pPr>
        <w:pStyle w:val="2"/>
        <w:rPr>
          <w:b w:val="0"/>
          <w:sz w:val="28"/>
        </w:rPr>
      </w:pPr>
    </w:p>
    <w:p w14:paraId="21A9212C" w14:textId="77777777" w:rsidR="00D44B7E" w:rsidRDefault="00D44B7E" w:rsidP="00A131BE">
      <w:pPr>
        <w:pStyle w:val="2"/>
        <w:ind w:firstLine="709"/>
        <w:rPr>
          <w:b w:val="0"/>
          <w:sz w:val="28"/>
        </w:rPr>
      </w:pPr>
    </w:p>
    <w:p w14:paraId="300CF577" w14:textId="7354C15E" w:rsidR="00AF2269" w:rsidRDefault="00AA5F82" w:rsidP="00AF2269">
      <w:pPr>
        <w:pStyle w:val="2"/>
        <w:ind w:firstLine="709"/>
        <w:rPr>
          <w:b w:val="0"/>
          <w:sz w:val="28"/>
        </w:rPr>
      </w:pPr>
      <w:r w:rsidRPr="00A523A1">
        <w:rPr>
          <w:b w:val="0"/>
          <w:sz w:val="28"/>
        </w:rPr>
        <w:t xml:space="preserve">В соответствии </w:t>
      </w:r>
      <w:r w:rsidR="0086195B">
        <w:rPr>
          <w:b w:val="0"/>
          <w:sz w:val="28"/>
        </w:rPr>
        <w:t xml:space="preserve">с </w:t>
      </w:r>
      <w:r w:rsidRPr="00A523A1">
        <w:rPr>
          <w:b w:val="0"/>
          <w:sz w:val="28"/>
        </w:rPr>
        <w:t>Федеральным законом от 06.10.2003 № 131</w:t>
      </w:r>
      <w:r w:rsidR="00137DC7">
        <w:rPr>
          <w:b w:val="0"/>
          <w:sz w:val="28"/>
        </w:rPr>
        <w:t>-</w:t>
      </w:r>
      <w:r w:rsidRPr="00A523A1">
        <w:rPr>
          <w:b w:val="0"/>
          <w:sz w:val="28"/>
        </w:rPr>
        <w:t xml:space="preserve">ФЗ </w:t>
      </w:r>
      <w:r w:rsidR="000B2BF9">
        <w:rPr>
          <w:b w:val="0"/>
          <w:sz w:val="28"/>
        </w:rPr>
        <w:br/>
      </w:r>
      <w:r w:rsidRPr="00A523A1">
        <w:rPr>
          <w:b w:val="0"/>
          <w:sz w:val="28"/>
        </w:rPr>
        <w:t>«Об общих принципах организации местного самоуправления в Российской Федерации»,</w:t>
      </w:r>
      <w:r w:rsidR="0086195B" w:rsidRPr="0086195B">
        <w:rPr>
          <w:b w:val="0"/>
          <w:sz w:val="28"/>
        </w:rPr>
        <w:t xml:space="preserve"> статьей 179 Бюджетного кодекса Российской Федерации,</w:t>
      </w:r>
      <w:r w:rsidR="0086195B">
        <w:rPr>
          <w:b w:val="0"/>
          <w:sz w:val="28"/>
        </w:rPr>
        <w:t xml:space="preserve"> </w:t>
      </w:r>
      <w:r w:rsidRPr="008359D9">
        <w:rPr>
          <w:b w:val="0"/>
          <w:sz w:val="28"/>
        </w:rPr>
        <w:t>постановлением администрации</w:t>
      </w:r>
      <w:r w:rsidR="0022385D" w:rsidRPr="008359D9">
        <w:rPr>
          <w:b w:val="0"/>
          <w:sz w:val="28"/>
        </w:rPr>
        <w:t xml:space="preserve"> </w:t>
      </w:r>
      <w:r w:rsidR="00502DBC">
        <w:rPr>
          <w:b w:val="0"/>
          <w:sz w:val="28"/>
        </w:rPr>
        <w:t xml:space="preserve">муниципального образования </w:t>
      </w:r>
      <w:r w:rsidR="0022385D" w:rsidRPr="008359D9">
        <w:rPr>
          <w:b w:val="0"/>
          <w:sz w:val="28"/>
        </w:rPr>
        <w:t>«Свердловское городское поселение»</w:t>
      </w:r>
      <w:r w:rsidR="000B5F93" w:rsidRPr="008359D9">
        <w:rPr>
          <w:b w:val="0"/>
          <w:sz w:val="28"/>
        </w:rPr>
        <w:t xml:space="preserve"> Всеволожского муниципального района Ленинградской области</w:t>
      </w:r>
      <w:r w:rsidRPr="008359D9">
        <w:rPr>
          <w:b w:val="0"/>
          <w:sz w:val="28"/>
        </w:rPr>
        <w:t xml:space="preserve"> от </w:t>
      </w:r>
      <w:r w:rsidR="008359D9" w:rsidRPr="008359D9">
        <w:rPr>
          <w:b w:val="0"/>
          <w:sz w:val="28"/>
        </w:rPr>
        <w:t>30.10.2023</w:t>
      </w:r>
      <w:r w:rsidR="00502DBC">
        <w:rPr>
          <w:b w:val="0"/>
          <w:sz w:val="28"/>
        </w:rPr>
        <w:t xml:space="preserve"> </w:t>
      </w:r>
      <w:r w:rsidRPr="008359D9">
        <w:rPr>
          <w:b w:val="0"/>
          <w:sz w:val="28"/>
        </w:rPr>
        <w:t xml:space="preserve">№ </w:t>
      </w:r>
      <w:r w:rsidR="008359D9" w:rsidRPr="008359D9">
        <w:rPr>
          <w:b w:val="0"/>
          <w:sz w:val="28"/>
        </w:rPr>
        <w:t>945/01</w:t>
      </w:r>
      <w:r w:rsidR="00137DC7">
        <w:rPr>
          <w:b w:val="0"/>
          <w:sz w:val="28"/>
        </w:rPr>
        <w:t>-</w:t>
      </w:r>
      <w:r w:rsidR="008359D9" w:rsidRPr="008359D9">
        <w:rPr>
          <w:b w:val="0"/>
          <w:sz w:val="28"/>
        </w:rPr>
        <w:t>03</w:t>
      </w:r>
      <w:r w:rsidRPr="008359D9">
        <w:rPr>
          <w:b w:val="0"/>
          <w:sz w:val="28"/>
        </w:rPr>
        <w:t xml:space="preserve"> </w:t>
      </w:r>
      <w:r w:rsidR="008359D9" w:rsidRPr="008359D9">
        <w:rPr>
          <w:b w:val="0"/>
          <w:color w:val="000000"/>
          <w:sz w:val="28"/>
          <w:szCs w:val="28"/>
          <w:lang w:val="ru"/>
        </w:rPr>
        <w:t>«Об утверждении Порядка разработки, реализации</w:t>
      </w:r>
      <w:r w:rsidR="008359D9" w:rsidRPr="008359D9">
        <w:rPr>
          <w:b w:val="0"/>
          <w:color w:val="000000"/>
          <w:sz w:val="28"/>
          <w:szCs w:val="28"/>
        </w:rPr>
        <w:t xml:space="preserve"> и оценки эффективности муниципальных программ Свердловско</w:t>
      </w:r>
      <w:r w:rsidR="00331EED">
        <w:rPr>
          <w:b w:val="0"/>
          <w:color w:val="000000"/>
          <w:sz w:val="28"/>
          <w:szCs w:val="28"/>
        </w:rPr>
        <w:t>го</w:t>
      </w:r>
      <w:r w:rsidR="008359D9" w:rsidRPr="008359D9">
        <w:rPr>
          <w:b w:val="0"/>
          <w:color w:val="000000"/>
          <w:sz w:val="28"/>
          <w:szCs w:val="28"/>
        </w:rPr>
        <w:t xml:space="preserve"> городско</w:t>
      </w:r>
      <w:r w:rsidR="00331EED">
        <w:rPr>
          <w:b w:val="0"/>
          <w:color w:val="000000"/>
          <w:sz w:val="28"/>
          <w:szCs w:val="28"/>
        </w:rPr>
        <w:t>го</w:t>
      </w:r>
      <w:r w:rsidR="008359D9" w:rsidRPr="008359D9">
        <w:rPr>
          <w:b w:val="0"/>
          <w:color w:val="000000"/>
          <w:sz w:val="28"/>
          <w:szCs w:val="28"/>
        </w:rPr>
        <w:t xml:space="preserve"> поселени</w:t>
      </w:r>
      <w:r w:rsidR="00331EED">
        <w:rPr>
          <w:b w:val="0"/>
          <w:color w:val="000000"/>
          <w:sz w:val="28"/>
          <w:szCs w:val="28"/>
        </w:rPr>
        <w:t xml:space="preserve">я </w:t>
      </w:r>
      <w:r w:rsidR="008359D9" w:rsidRPr="008359D9">
        <w:rPr>
          <w:b w:val="0"/>
          <w:color w:val="000000"/>
          <w:sz w:val="28"/>
          <w:szCs w:val="28"/>
        </w:rPr>
        <w:t>Всеволожского муниципального района Ленинградской области»</w:t>
      </w:r>
      <w:r w:rsidR="008359D9">
        <w:rPr>
          <w:b w:val="0"/>
          <w:sz w:val="28"/>
        </w:rPr>
        <w:t xml:space="preserve">, </w:t>
      </w:r>
      <w:r w:rsidR="001B4103" w:rsidRPr="00A523A1">
        <w:rPr>
          <w:b w:val="0"/>
          <w:sz w:val="28"/>
        </w:rPr>
        <w:t>администрация Свердловско</w:t>
      </w:r>
      <w:r w:rsidR="00BB4A06">
        <w:rPr>
          <w:b w:val="0"/>
          <w:sz w:val="28"/>
        </w:rPr>
        <w:t>го</w:t>
      </w:r>
      <w:r w:rsidR="001B4103" w:rsidRPr="00A523A1">
        <w:rPr>
          <w:b w:val="0"/>
          <w:sz w:val="28"/>
        </w:rPr>
        <w:t xml:space="preserve"> городско</w:t>
      </w:r>
      <w:r w:rsidR="00BB4A06">
        <w:rPr>
          <w:b w:val="0"/>
          <w:sz w:val="28"/>
        </w:rPr>
        <w:t>го</w:t>
      </w:r>
      <w:r w:rsidR="001B4103" w:rsidRPr="00A523A1">
        <w:rPr>
          <w:b w:val="0"/>
          <w:sz w:val="28"/>
        </w:rPr>
        <w:t xml:space="preserve"> поселени</w:t>
      </w:r>
      <w:r w:rsidR="00BB4A06">
        <w:rPr>
          <w:b w:val="0"/>
          <w:sz w:val="28"/>
        </w:rPr>
        <w:t>я</w:t>
      </w:r>
      <w:r w:rsidR="001B4103" w:rsidRPr="00A523A1">
        <w:rPr>
          <w:b w:val="0"/>
          <w:sz w:val="28"/>
        </w:rPr>
        <w:t xml:space="preserve"> Всеволожского муниципального района Ленинградской области</w:t>
      </w:r>
      <w:r w:rsidR="00241176" w:rsidRPr="00A523A1">
        <w:rPr>
          <w:b w:val="0"/>
          <w:sz w:val="28"/>
        </w:rPr>
        <w:t xml:space="preserve"> (далее </w:t>
      </w:r>
      <w:r w:rsidR="00B76E38">
        <w:rPr>
          <w:b w:val="0"/>
          <w:sz w:val="28"/>
        </w:rPr>
        <w:t>-</w:t>
      </w:r>
      <w:r w:rsidR="00241176" w:rsidRPr="00A523A1">
        <w:rPr>
          <w:b w:val="0"/>
          <w:sz w:val="28"/>
        </w:rPr>
        <w:t xml:space="preserve"> администрация)</w:t>
      </w:r>
      <w:r w:rsidR="001B4103" w:rsidRPr="00A523A1">
        <w:rPr>
          <w:b w:val="0"/>
          <w:sz w:val="28"/>
        </w:rPr>
        <w:t xml:space="preserve"> постановляет</w:t>
      </w:r>
      <w:r w:rsidR="00136546" w:rsidRPr="00A523A1">
        <w:rPr>
          <w:b w:val="0"/>
          <w:sz w:val="28"/>
        </w:rPr>
        <w:t>:</w:t>
      </w:r>
    </w:p>
    <w:p w14:paraId="158B33F4" w14:textId="77777777" w:rsidR="000B2BF9" w:rsidRDefault="000B2BF9" w:rsidP="00AF2269">
      <w:pPr>
        <w:pStyle w:val="2"/>
        <w:ind w:firstLine="709"/>
        <w:rPr>
          <w:b w:val="0"/>
          <w:sz w:val="28"/>
        </w:rPr>
      </w:pPr>
    </w:p>
    <w:p w14:paraId="1622E960" w14:textId="7ECB4258" w:rsidR="00BB4A06" w:rsidRPr="00AF2269" w:rsidRDefault="00AF2269" w:rsidP="00AF2269">
      <w:pPr>
        <w:pStyle w:val="2"/>
        <w:tabs>
          <w:tab w:val="left" w:pos="1276"/>
        </w:tabs>
        <w:ind w:firstLine="709"/>
        <w:rPr>
          <w:b w:val="0"/>
          <w:sz w:val="28"/>
        </w:rPr>
      </w:pPr>
      <w:r>
        <w:rPr>
          <w:b w:val="0"/>
          <w:sz w:val="28"/>
        </w:rPr>
        <w:t xml:space="preserve">1. </w:t>
      </w:r>
      <w:r w:rsidR="00BB4A06" w:rsidRPr="00AF2269">
        <w:rPr>
          <w:b w:val="0"/>
          <w:color w:val="000000"/>
          <w:sz w:val="28"/>
          <w:szCs w:val="28"/>
        </w:rPr>
        <w:t xml:space="preserve">Внести в постановление администрации </w:t>
      </w:r>
      <w:r w:rsidR="00137DC7" w:rsidRPr="00137DC7">
        <w:rPr>
          <w:b w:val="0"/>
          <w:color w:val="000000"/>
          <w:sz w:val="28"/>
          <w:szCs w:val="28"/>
        </w:rPr>
        <w:t>от 15.11.2024 № 1044/01-03</w:t>
      </w:r>
      <w:r w:rsidR="00BB4A06" w:rsidRPr="00AF2269">
        <w:rPr>
          <w:b w:val="0"/>
          <w:color w:val="000000"/>
          <w:sz w:val="28"/>
          <w:szCs w:val="28"/>
        </w:rPr>
        <w:br/>
        <w:t>«Об утверждении муниципальной программы «Безопасность, гражданская оборона и чрезвычайные ситуации на территории Свердловско</w:t>
      </w:r>
      <w:r w:rsidR="00331EED">
        <w:rPr>
          <w:b w:val="0"/>
          <w:color w:val="000000"/>
          <w:sz w:val="28"/>
          <w:szCs w:val="28"/>
        </w:rPr>
        <w:t>го</w:t>
      </w:r>
      <w:r w:rsidR="00BB4A06" w:rsidRPr="00AF2269">
        <w:rPr>
          <w:b w:val="0"/>
          <w:color w:val="000000"/>
          <w:sz w:val="28"/>
          <w:szCs w:val="28"/>
        </w:rPr>
        <w:t xml:space="preserve"> городско</w:t>
      </w:r>
      <w:r w:rsidR="00331EED">
        <w:rPr>
          <w:b w:val="0"/>
          <w:color w:val="000000"/>
          <w:sz w:val="28"/>
          <w:szCs w:val="28"/>
        </w:rPr>
        <w:t>го</w:t>
      </w:r>
      <w:r w:rsidR="00BB4A06" w:rsidRPr="00AF2269">
        <w:rPr>
          <w:b w:val="0"/>
          <w:color w:val="000000"/>
          <w:sz w:val="28"/>
          <w:szCs w:val="28"/>
        </w:rPr>
        <w:t xml:space="preserve"> поселени</w:t>
      </w:r>
      <w:r w:rsidR="00331EED">
        <w:rPr>
          <w:b w:val="0"/>
          <w:color w:val="000000"/>
          <w:sz w:val="28"/>
          <w:szCs w:val="28"/>
        </w:rPr>
        <w:t>я</w:t>
      </w:r>
      <w:r w:rsidR="00BB4A06" w:rsidRPr="00AF2269">
        <w:rPr>
          <w:b w:val="0"/>
          <w:color w:val="000000"/>
          <w:sz w:val="28"/>
          <w:szCs w:val="28"/>
        </w:rPr>
        <w:t xml:space="preserve"> Всеволожского муниципального района Ленинградской области» следующие изменения:</w:t>
      </w:r>
    </w:p>
    <w:p w14:paraId="76D166CE" w14:textId="71ADC0A0" w:rsidR="00BB4A06" w:rsidRPr="00AF2269" w:rsidRDefault="004A6ADB" w:rsidP="00AF2269">
      <w:pPr>
        <w:shd w:val="clear" w:color="auto" w:fill="FFFFFF"/>
        <w:tabs>
          <w:tab w:val="left" w:pos="426"/>
          <w:tab w:val="left" w:pos="851"/>
          <w:tab w:val="left" w:pos="1134"/>
          <w:tab w:val="left" w:pos="8789"/>
        </w:tabs>
        <w:ind w:firstLine="680"/>
        <w:jc w:val="both"/>
        <w:rPr>
          <w:color w:val="000000"/>
          <w:sz w:val="28"/>
          <w:szCs w:val="28"/>
        </w:rPr>
      </w:pPr>
      <w:r w:rsidRPr="00AF2269">
        <w:rPr>
          <w:color w:val="000000"/>
          <w:sz w:val="28"/>
          <w:szCs w:val="28"/>
        </w:rPr>
        <w:lastRenderedPageBreak/>
        <w:t>1.</w:t>
      </w:r>
      <w:r w:rsidR="00B76E38">
        <w:rPr>
          <w:color w:val="000000"/>
          <w:sz w:val="28"/>
          <w:szCs w:val="28"/>
        </w:rPr>
        <w:t>1</w:t>
      </w:r>
      <w:r w:rsidR="00AF2269">
        <w:rPr>
          <w:color w:val="000000"/>
          <w:sz w:val="28"/>
          <w:szCs w:val="28"/>
        </w:rPr>
        <w:t xml:space="preserve">. </w:t>
      </w:r>
      <w:r w:rsidR="00BB4A06" w:rsidRPr="00AF2269">
        <w:rPr>
          <w:color w:val="000000"/>
          <w:sz w:val="28"/>
          <w:szCs w:val="28"/>
        </w:rPr>
        <w:t xml:space="preserve">Приложение к постановлению администрации </w:t>
      </w:r>
      <w:r w:rsidR="00B76E38" w:rsidRPr="00B76E38">
        <w:rPr>
          <w:color w:val="000000"/>
          <w:sz w:val="28"/>
          <w:szCs w:val="28"/>
        </w:rPr>
        <w:t xml:space="preserve">15.11.2024 </w:t>
      </w:r>
      <w:r w:rsidR="000B2BF9">
        <w:rPr>
          <w:color w:val="000000"/>
          <w:sz w:val="28"/>
          <w:szCs w:val="28"/>
        </w:rPr>
        <w:br/>
      </w:r>
      <w:r w:rsidR="00B76E38" w:rsidRPr="00B76E38">
        <w:rPr>
          <w:color w:val="000000"/>
          <w:sz w:val="28"/>
          <w:szCs w:val="28"/>
        </w:rPr>
        <w:t>№ 1044/01-03</w:t>
      </w:r>
      <w:r w:rsidR="00B76E38">
        <w:rPr>
          <w:color w:val="000000"/>
          <w:sz w:val="28"/>
          <w:szCs w:val="28"/>
        </w:rPr>
        <w:t xml:space="preserve"> </w:t>
      </w:r>
      <w:r w:rsidR="00BB4A06" w:rsidRPr="00AF2269">
        <w:rPr>
          <w:color w:val="000000"/>
          <w:sz w:val="28"/>
          <w:szCs w:val="28"/>
        </w:rPr>
        <w:t xml:space="preserve">изложить в новой редакции, согласно приложению </w:t>
      </w:r>
      <w:r w:rsidR="00BB4A06" w:rsidRPr="00AF2269">
        <w:rPr>
          <w:color w:val="000000"/>
          <w:sz w:val="28"/>
          <w:szCs w:val="28"/>
        </w:rPr>
        <w:br/>
        <w:t>к настоящему постановлению.</w:t>
      </w:r>
    </w:p>
    <w:p w14:paraId="5A61E685" w14:textId="57560A7D" w:rsidR="00BB4A06" w:rsidRPr="00AF2269" w:rsidRDefault="004A6ADB" w:rsidP="00AF2269">
      <w:pPr>
        <w:shd w:val="clear" w:color="auto" w:fill="FFFFFF"/>
        <w:tabs>
          <w:tab w:val="left" w:pos="0"/>
          <w:tab w:val="left" w:pos="426"/>
          <w:tab w:val="left" w:pos="851"/>
          <w:tab w:val="left" w:pos="1276"/>
          <w:tab w:val="left" w:pos="1418"/>
          <w:tab w:val="left" w:pos="8789"/>
        </w:tabs>
        <w:ind w:firstLine="680"/>
        <w:jc w:val="both"/>
        <w:rPr>
          <w:color w:val="444444"/>
          <w:sz w:val="28"/>
          <w:szCs w:val="28"/>
        </w:rPr>
      </w:pPr>
      <w:r w:rsidRPr="00AF2269">
        <w:rPr>
          <w:color w:val="000000"/>
          <w:sz w:val="28"/>
          <w:szCs w:val="28"/>
        </w:rPr>
        <w:t>2</w:t>
      </w:r>
      <w:r w:rsidR="00AF2269">
        <w:rPr>
          <w:color w:val="000000"/>
          <w:sz w:val="28"/>
          <w:szCs w:val="28"/>
        </w:rPr>
        <w:t xml:space="preserve">. </w:t>
      </w:r>
      <w:r w:rsidR="00BB4A06" w:rsidRPr="00AF2269">
        <w:rPr>
          <w:rFonts w:eastAsia="Calibri"/>
          <w:color w:val="000000"/>
          <w:sz w:val="28"/>
          <w:szCs w:val="28"/>
          <w:lang w:val="ru"/>
        </w:rPr>
        <w:t xml:space="preserve">Настоящее постановление подлежит официальному </w:t>
      </w:r>
      <w:r w:rsidR="00BB4A06" w:rsidRPr="00AF2269">
        <w:rPr>
          <w:rFonts w:eastAsia="Arial Unicode MS"/>
          <w:color w:val="000000"/>
          <w:sz w:val="28"/>
          <w:szCs w:val="28"/>
          <w:lang w:val="ru"/>
        </w:rPr>
        <w:t xml:space="preserve">опубликованию </w:t>
      </w:r>
      <w:r w:rsidR="00BB4A06" w:rsidRPr="00AF2269">
        <w:rPr>
          <w:rFonts w:eastAsia="Arial Unicode MS"/>
          <w:color w:val="000000"/>
          <w:sz w:val="28"/>
          <w:szCs w:val="28"/>
          <w:lang w:val="ru"/>
        </w:rPr>
        <w:br/>
        <w:t xml:space="preserve">в газете «Всеволожские вести» приложение «Невский берег» и размещению </w:t>
      </w:r>
      <w:r w:rsidR="00BB4A06" w:rsidRPr="00AF2269">
        <w:rPr>
          <w:rFonts w:eastAsia="Arial Unicode MS"/>
          <w:color w:val="000000"/>
          <w:sz w:val="28"/>
          <w:szCs w:val="28"/>
          <w:lang w:val="ru"/>
        </w:rPr>
        <w:br/>
        <w:t>на официальном сайте администрации в сети Интернет.</w:t>
      </w:r>
    </w:p>
    <w:p w14:paraId="78D5558E" w14:textId="08EA3A5D" w:rsidR="00BB4A06" w:rsidRPr="00AF2269" w:rsidRDefault="004A6ADB" w:rsidP="00AF2269">
      <w:pPr>
        <w:shd w:val="clear" w:color="auto" w:fill="FFFFFF"/>
        <w:tabs>
          <w:tab w:val="left" w:pos="0"/>
          <w:tab w:val="left" w:pos="426"/>
          <w:tab w:val="left" w:pos="8789"/>
        </w:tabs>
        <w:ind w:firstLine="680"/>
        <w:jc w:val="both"/>
        <w:rPr>
          <w:color w:val="000000"/>
          <w:sz w:val="28"/>
          <w:szCs w:val="28"/>
        </w:rPr>
      </w:pPr>
      <w:r w:rsidRPr="00AF2269">
        <w:rPr>
          <w:color w:val="000000"/>
          <w:sz w:val="28"/>
          <w:szCs w:val="28"/>
        </w:rPr>
        <w:t>3</w:t>
      </w:r>
      <w:r w:rsidR="00AF2269">
        <w:rPr>
          <w:color w:val="000000"/>
          <w:sz w:val="28"/>
          <w:szCs w:val="28"/>
        </w:rPr>
        <w:t xml:space="preserve">. </w:t>
      </w:r>
      <w:r w:rsidR="00BB4A06" w:rsidRPr="00AF2269">
        <w:rPr>
          <w:color w:val="000000"/>
          <w:sz w:val="28"/>
          <w:szCs w:val="28"/>
        </w:rPr>
        <w:t>Настоящее постановление вступает в силу после его официального опубликования</w:t>
      </w:r>
      <w:r w:rsidR="007D6ABF" w:rsidRPr="00AF2269">
        <w:rPr>
          <w:color w:val="000000"/>
          <w:sz w:val="28"/>
          <w:szCs w:val="28"/>
        </w:rPr>
        <w:t xml:space="preserve"> и </w:t>
      </w:r>
      <w:r w:rsidR="007D6ABF" w:rsidRPr="00357F63">
        <w:rPr>
          <w:color w:val="000000"/>
          <w:sz w:val="28"/>
          <w:szCs w:val="28"/>
        </w:rPr>
        <w:t>действ</w:t>
      </w:r>
      <w:r w:rsidR="00B76E38">
        <w:rPr>
          <w:color w:val="000000"/>
          <w:sz w:val="28"/>
          <w:szCs w:val="28"/>
        </w:rPr>
        <w:t>ует</w:t>
      </w:r>
      <w:r w:rsidR="007D6ABF" w:rsidRPr="00357F63">
        <w:rPr>
          <w:color w:val="000000"/>
          <w:sz w:val="28"/>
          <w:szCs w:val="28"/>
        </w:rPr>
        <w:t xml:space="preserve"> до 31.12.</w:t>
      </w:r>
      <w:r w:rsidR="006265AC">
        <w:rPr>
          <w:color w:val="000000"/>
          <w:sz w:val="28"/>
          <w:szCs w:val="28"/>
        </w:rPr>
        <w:t>2025</w:t>
      </w:r>
      <w:r w:rsidR="00BB4A06" w:rsidRPr="00357F63">
        <w:rPr>
          <w:color w:val="000000"/>
          <w:sz w:val="28"/>
          <w:szCs w:val="28"/>
        </w:rPr>
        <w:t>.</w:t>
      </w:r>
    </w:p>
    <w:p w14:paraId="2B400F3D" w14:textId="309C02B9" w:rsidR="00BB4A06" w:rsidRPr="00AF2269" w:rsidRDefault="004A6ADB" w:rsidP="00AF2269">
      <w:pPr>
        <w:tabs>
          <w:tab w:val="left" w:pos="426"/>
        </w:tabs>
        <w:ind w:firstLine="680"/>
        <w:jc w:val="both"/>
        <w:rPr>
          <w:color w:val="000000"/>
          <w:sz w:val="28"/>
          <w:szCs w:val="28"/>
        </w:rPr>
      </w:pPr>
      <w:r w:rsidRPr="00AF2269">
        <w:rPr>
          <w:color w:val="000000"/>
          <w:sz w:val="28"/>
          <w:szCs w:val="28"/>
        </w:rPr>
        <w:t>4</w:t>
      </w:r>
      <w:r w:rsidR="00AF2269">
        <w:rPr>
          <w:color w:val="000000"/>
          <w:sz w:val="28"/>
          <w:szCs w:val="28"/>
        </w:rPr>
        <w:t xml:space="preserve">. </w:t>
      </w:r>
      <w:r w:rsidR="00BB4A06" w:rsidRPr="00AF2269">
        <w:rPr>
          <w:color w:val="000000"/>
          <w:sz w:val="28"/>
          <w:szCs w:val="28"/>
        </w:rPr>
        <w:t xml:space="preserve">Контроль за исполнением настоящего постановления возложить </w:t>
      </w:r>
      <w:r w:rsidR="00BB4A06" w:rsidRPr="00AF2269">
        <w:rPr>
          <w:color w:val="000000"/>
          <w:sz w:val="28"/>
          <w:szCs w:val="28"/>
        </w:rPr>
        <w:br/>
        <w:t xml:space="preserve">на заместителя главы администрации по </w:t>
      </w:r>
      <w:r w:rsidR="00BB4A06" w:rsidRPr="00AF2269">
        <w:rPr>
          <w:sz w:val="28"/>
          <w:szCs w:val="28"/>
        </w:rPr>
        <w:t>жилищно</w:t>
      </w:r>
      <w:r w:rsidR="00B76E38">
        <w:rPr>
          <w:sz w:val="28"/>
          <w:szCs w:val="28"/>
        </w:rPr>
        <w:t>-</w:t>
      </w:r>
      <w:r w:rsidR="00BB4A06" w:rsidRPr="00AF2269">
        <w:rPr>
          <w:sz w:val="28"/>
          <w:szCs w:val="28"/>
        </w:rPr>
        <w:t xml:space="preserve">коммунальному хозяйству </w:t>
      </w:r>
      <w:r w:rsidR="00BB4A06" w:rsidRPr="00AF2269">
        <w:rPr>
          <w:sz w:val="28"/>
          <w:szCs w:val="28"/>
        </w:rPr>
        <w:br/>
        <w:t>и благоустройству А.А. Плавского.</w:t>
      </w:r>
    </w:p>
    <w:p w14:paraId="3A2F15BD" w14:textId="77777777" w:rsidR="00821A95" w:rsidRPr="00AF2269" w:rsidRDefault="00821A95" w:rsidP="00A131BE">
      <w:pPr>
        <w:pStyle w:val="2"/>
        <w:tabs>
          <w:tab w:val="left" w:pos="8364"/>
        </w:tabs>
        <w:ind w:right="-1" w:firstLine="709"/>
        <w:rPr>
          <w:b w:val="0"/>
          <w:sz w:val="28"/>
        </w:rPr>
      </w:pPr>
    </w:p>
    <w:p w14:paraId="3B61C1E3" w14:textId="77777777" w:rsidR="00821A95" w:rsidRPr="00A523A1" w:rsidRDefault="00821A95" w:rsidP="00A131BE">
      <w:pPr>
        <w:pStyle w:val="2"/>
        <w:ind w:right="-1" w:firstLine="709"/>
        <w:rPr>
          <w:b w:val="0"/>
          <w:sz w:val="28"/>
        </w:rPr>
      </w:pPr>
    </w:p>
    <w:p w14:paraId="00E6B203" w14:textId="16B3CFF4" w:rsidR="00136546" w:rsidRPr="00A523A1" w:rsidRDefault="00F92ED6" w:rsidP="00A131BE">
      <w:pPr>
        <w:pStyle w:val="2"/>
        <w:ind w:right="-1"/>
        <w:rPr>
          <w:b w:val="0"/>
          <w:color w:val="000000" w:themeColor="text1"/>
          <w:sz w:val="28"/>
        </w:rPr>
      </w:pPr>
      <w:r w:rsidRPr="00A523A1">
        <w:rPr>
          <w:b w:val="0"/>
          <w:color w:val="000000" w:themeColor="text1"/>
          <w:sz w:val="28"/>
        </w:rPr>
        <w:t>Глава</w:t>
      </w:r>
      <w:r w:rsidR="00821A95" w:rsidRPr="00A523A1">
        <w:rPr>
          <w:b w:val="0"/>
          <w:color w:val="000000" w:themeColor="text1"/>
          <w:sz w:val="28"/>
        </w:rPr>
        <w:t xml:space="preserve"> администрации                                    </w:t>
      </w:r>
      <w:r w:rsidR="00A453B4" w:rsidRPr="00A523A1">
        <w:rPr>
          <w:b w:val="0"/>
          <w:color w:val="000000" w:themeColor="text1"/>
          <w:sz w:val="28"/>
        </w:rPr>
        <w:t xml:space="preserve">   </w:t>
      </w:r>
      <w:r w:rsidR="00A131BE" w:rsidRPr="00A523A1">
        <w:rPr>
          <w:b w:val="0"/>
          <w:color w:val="000000" w:themeColor="text1"/>
          <w:sz w:val="28"/>
        </w:rPr>
        <w:t xml:space="preserve">                         </w:t>
      </w:r>
      <w:r w:rsidR="00A453B4" w:rsidRPr="00A523A1">
        <w:rPr>
          <w:b w:val="0"/>
          <w:color w:val="000000" w:themeColor="text1"/>
          <w:sz w:val="28"/>
        </w:rPr>
        <w:t xml:space="preserve">     </w:t>
      </w:r>
      <w:r w:rsidR="0037403A" w:rsidRPr="00A523A1">
        <w:rPr>
          <w:b w:val="0"/>
          <w:color w:val="000000" w:themeColor="text1"/>
          <w:sz w:val="28"/>
        </w:rPr>
        <w:t xml:space="preserve">    </w:t>
      </w:r>
      <w:r w:rsidR="00A453B4" w:rsidRPr="00A523A1">
        <w:rPr>
          <w:b w:val="0"/>
          <w:color w:val="000000" w:themeColor="text1"/>
          <w:sz w:val="28"/>
        </w:rPr>
        <w:t xml:space="preserve">     </w:t>
      </w:r>
      <w:r w:rsidR="00784FFC" w:rsidRPr="00A523A1">
        <w:rPr>
          <w:b w:val="0"/>
          <w:color w:val="000000" w:themeColor="text1"/>
          <w:sz w:val="28"/>
        </w:rPr>
        <w:t xml:space="preserve">  </w:t>
      </w:r>
      <w:r w:rsidR="00A453B4" w:rsidRPr="00A523A1">
        <w:rPr>
          <w:b w:val="0"/>
          <w:color w:val="000000" w:themeColor="text1"/>
          <w:sz w:val="28"/>
        </w:rPr>
        <w:t xml:space="preserve"> </w:t>
      </w:r>
      <w:r w:rsidRPr="00A523A1">
        <w:rPr>
          <w:b w:val="0"/>
          <w:color w:val="000000" w:themeColor="text1"/>
          <w:sz w:val="28"/>
        </w:rPr>
        <w:t>В.И. Тулаев</w:t>
      </w:r>
    </w:p>
    <w:p w14:paraId="59DCBFE3" w14:textId="5EEE3E28" w:rsidR="00E63A03" w:rsidRPr="00A523A1" w:rsidRDefault="00E63A03" w:rsidP="00A131BE">
      <w:pPr>
        <w:rPr>
          <w:color w:val="000000"/>
          <w:sz w:val="28"/>
        </w:rPr>
      </w:pPr>
    </w:p>
    <w:p w14:paraId="74D36FC0" w14:textId="576EAFF7" w:rsidR="00436CFC" w:rsidRPr="00A131BE" w:rsidRDefault="00436CFC" w:rsidP="00A131BE">
      <w:pPr>
        <w:rPr>
          <w:color w:val="000000"/>
        </w:rPr>
      </w:pPr>
    </w:p>
    <w:p w14:paraId="17EDDAF2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4C0D9E4F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426B4AFF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229A879E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579E824E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6812B691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6E6E8D4E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22616D6B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78E857CD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55481975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4D86EABD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238F2A38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0A5594AD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6A8A7F01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07D7CAD4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43843B7D" w14:textId="1F265400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1C715334" w14:textId="4291A524" w:rsidR="00331EED" w:rsidRDefault="00331EED" w:rsidP="00A131BE">
      <w:pPr>
        <w:suppressAutoHyphens/>
        <w:jc w:val="right"/>
        <w:rPr>
          <w:sz w:val="28"/>
          <w:szCs w:val="28"/>
          <w:lang w:eastAsia="ar-SA"/>
        </w:rPr>
      </w:pPr>
    </w:p>
    <w:p w14:paraId="68793935" w14:textId="77777777" w:rsidR="00331EED" w:rsidRDefault="00331EED" w:rsidP="00A131BE">
      <w:pPr>
        <w:suppressAutoHyphens/>
        <w:jc w:val="right"/>
        <w:rPr>
          <w:sz w:val="28"/>
          <w:szCs w:val="28"/>
          <w:lang w:eastAsia="ar-SA"/>
        </w:rPr>
      </w:pPr>
    </w:p>
    <w:p w14:paraId="22A2B20D" w14:textId="77777777" w:rsidR="006C5FF1" w:rsidRDefault="006C5FF1" w:rsidP="00A131BE">
      <w:pPr>
        <w:suppressAutoHyphens/>
        <w:jc w:val="right"/>
        <w:rPr>
          <w:sz w:val="28"/>
          <w:szCs w:val="28"/>
          <w:lang w:eastAsia="ar-SA"/>
        </w:rPr>
      </w:pPr>
    </w:p>
    <w:p w14:paraId="39B6C040" w14:textId="77777777" w:rsidR="006C5FF1" w:rsidRDefault="006C5FF1" w:rsidP="00A131BE">
      <w:pPr>
        <w:suppressAutoHyphens/>
        <w:jc w:val="right"/>
        <w:rPr>
          <w:sz w:val="28"/>
          <w:szCs w:val="28"/>
          <w:lang w:eastAsia="ar-SA"/>
        </w:rPr>
      </w:pPr>
    </w:p>
    <w:p w14:paraId="437F0DEC" w14:textId="77777777" w:rsidR="006C5FF1" w:rsidRDefault="006C5FF1" w:rsidP="00A131BE">
      <w:pPr>
        <w:suppressAutoHyphens/>
        <w:jc w:val="right"/>
        <w:rPr>
          <w:sz w:val="28"/>
          <w:szCs w:val="28"/>
          <w:lang w:eastAsia="ar-SA"/>
        </w:rPr>
      </w:pPr>
    </w:p>
    <w:p w14:paraId="2486ADEB" w14:textId="77777777" w:rsidR="006C5FF1" w:rsidRDefault="006C5FF1" w:rsidP="00A131BE">
      <w:pPr>
        <w:suppressAutoHyphens/>
        <w:jc w:val="right"/>
        <w:rPr>
          <w:sz w:val="28"/>
          <w:szCs w:val="28"/>
          <w:lang w:eastAsia="ar-SA"/>
        </w:rPr>
      </w:pPr>
    </w:p>
    <w:p w14:paraId="4940910D" w14:textId="77777777" w:rsidR="006C5FF1" w:rsidRDefault="006C5FF1" w:rsidP="00A131BE">
      <w:pPr>
        <w:suppressAutoHyphens/>
        <w:jc w:val="right"/>
        <w:rPr>
          <w:sz w:val="28"/>
          <w:szCs w:val="28"/>
          <w:lang w:eastAsia="ar-SA"/>
        </w:rPr>
      </w:pPr>
    </w:p>
    <w:p w14:paraId="2303E272" w14:textId="77777777" w:rsidR="0086195B" w:rsidRDefault="0086195B" w:rsidP="00A131BE">
      <w:pPr>
        <w:suppressAutoHyphens/>
        <w:jc w:val="right"/>
        <w:rPr>
          <w:sz w:val="28"/>
          <w:szCs w:val="28"/>
          <w:lang w:eastAsia="ar-SA"/>
        </w:rPr>
      </w:pPr>
    </w:p>
    <w:p w14:paraId="5D6B75E9" w14:textId="77777777" w:rsidR="0086195B" w:rsidRDefault="0086195B" w:rsidP="00A131BE">
      <w:pPr>
        <w:suppressAutoHyphens/>
        <w:jc w:val="right"/>
        <w:rPr>
          <w:sz w:val="28"/>
          <w:szCs w:val="28"/>
          <w:lang w:eastAsia="ar-SA"/>
        </w:rPr>
      </w:pPr>
    </w:p>
    <w:p w14:paraId="0BD8BD27" w14:textId="77777777" w:rsidR="0086195B" w:rsidRDefault="0086195B" w:rsidP="00A131BE">
      <w:pPr>
        <w:suppressAutoHyphens/>
        <w:jc w:val="right"/>
        <w:rPr>
          <w:sz w:val="28"/>
          <w:szCs w:val="28"/>
          <w:lang w:eastAsia="ar-SA"/>
        </w:rPr>
      </w:pPr>
    </w:p>
    <w:p w14:paraId="01948373" w14:textId="77777777" w:rsidR="006C5FF1" w:rsidRDefault="006C5FF1" w:rsidP="00A131BE">
      <w:pPr>
        <w:suppressAutoHyphens/>
        <w:jc w:val="right"/>
        <w:rPr>
          <w:sz w:val="28"/>
          <w:szCs w:val="28"/>
          <w:lang w:eastAsia="ar-SA"/>
        </w:rPr>
      </w:pPr>
    </w:p>
    <w:p w14:paraId="08462052" w14:textId="77777777" w:rsidR="006C5FF1" w:rsidRDefault="006C5FF1" w:rsidP="00A131BE">
      <w:pPr>
        <w:suppressAutoHyphens/>
        <w:jc w:val="right"/>
        <w:rPr>
          <w:sz w:val="28"/>
          <w:szCs w:val="28"/>
          <w:lang w:eastAsia="ar-SA"/>
        </w:rPr>
      </w:pPr>
    </w:p>
    <w:p w14:paraId="4B70EF8B" w14:textId="77777777" w:rsidR="00592B20" w:rsidRDefault="00592B20" w:rsidP="00A131BE">
      <w:pPr>
        <w:suppressAutoHyphens/>
        <w:jc w:val="right"/>
        <w:rPr>
          <w:sz w:val="28"/>
          <w:szCs w:val="28"/>
          <w:lang w:eastAsia="ar-SA"/>
        </w:rPr>
      </w:pPr>
    </w:p>
    <w:p w14:paraId="35FB812D" w14:textId="300E548C" w:rsidR="007B1B1C" w:rsidRPr="008359D9" w:rsidRDefault="00BB4A06" w:rsidP="00A131BE">
      <w:pPr>
        <w:suppressAutoHyphens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П</w:t>
      </w:r>
      <w:r w:rsidR="007B1B1C" w:rsidRPr="008359D9">
        <w:rPr>
          <w:sz w:val="28"/>
          <w:szCs w:val="28"/>
          <w:lang w:eastAsia="ar-SA"/>
        </w:rPr>
        <w:t>риложение</w:t>
      </w:r>
    </w:p>
    <w:p w14:paraId="0C976A7A" w14:textId="77777777" w:rsidR="007B1B1C" w:rsidRPr="008359D9" w:rsidRDefault="007B1B1C" w:rsidP="00A131BE">
      <w:pPr>
        <w:suppressAutoHyphens/>
        <w:jc w:val="right"/>
        <w:rPr>
          <w:sz w:val="28"/>
          <w:szCs w:val="28"/>
          <w:lang w:eastAsia="ar-SA"/>
        </w:rPr>
      </w:pPr>
      <w:r w:rsidRPr="008359D9">
        <w:rPr>
          <w:sz w:val="28"/>
          <w:szCs w:val="28"/>
          <w:lang w:eastAsia="ar-SA"/>
        </w:rPr>
        <w:t>к постановлению администрации</w:t>
      </w:r>
    </w:p>
    <w:p w14:paraId="27DC769B" w14:textId="0AC50609" w:rsidR="007B1B1C" w:rsidRPr="008359D9" w:rsidRDefault="007B1B1C" w:rsidP="00A131BE">
      <w:pPr>
        <w:suppressAutoHyphens/>
        <w:ind w:right="-31"/>
        <w:jc w:val="right"/>
        <w:rPr>
          <w:sz w:val="28"/>
          <w:szCs w:val="28"/>
        </w:rPr>
      </w:pPr>
      <w:r w:rsidRPr="008359D9">
        <w:rPr>
          <w:sz w:val="28"/>
          <w:szCs w:val="28"/>
          <w:lang w:eastAsia="ar-SA"/>
        </w:rPr>
        <w:t>от «</w:t>
      </w:r>
      <w:r w:rsidR="00592B20">
        <w:rPr>
          <w:sz w:val="28"/>
          <w:szCs w:val="28"/>
          <w:lang w:eastAsia="ar-SA"/>
        </w:rPr>
        <w:t>___</w:t>
      </w:r>
      <w:r w:rsidR="0026095F" w:rsidRPr="008359D9">
        <w:rPr>
          <w:sz w:val="28"/>
          <w:szCs w:val="28"/>
          <w:lang w:eastAsia="ar-SA"/>
        </w:rPr>
        <w:t xml:space="preserve">» </w:t>
      </w:r>
      <w:r w:rsidR="00592B20">
        <w:rPr>
          <w:sz w:val="28"/>
          <w:szCs w:val="28"/>
          <w:lang w:eastAsia="ar-SA"/>
        </w:rPr>
        <w:t>января</w:t>
      </w:r>
      <w:r w:rsidRPr="008359D9">
        <w:rPr>
          <w:sz w:val="28"/>
          <w:szCs w:val="28"/>
          <w:lang w:eastAsia="ar-SA"/>
        </w:rPr>
        <w:t xml:space="preserve"> 202</w:t>
      </w:r>
      <w:r w:rsidR="00592B20">
        <w:rPr>
          <w:sz w:val="28"/>
          <w:szCs w:val="28"/>
          <w:lang w:eastAsia="ar-SA"/>
        </w:rPr>
        <w:t>5</w:t>
      </w:r>
      <w:r w:rsidRPr="008359D9">
        <w:rPr>
          <w:sz w:val="28"/>
          <w:szCs w:val="28"/>
          <w:lang w:eastAsia="ar-SA"/>
        </w:rPr>
        <w:t xml:space="preserve"> г. №</w:t>
      </w:r>
      <w:r w:rsidR="002D2A25">
        <w:rPr>
          <w:sz w:val="28"/>
          <w:szCs w:val="28"/>
          <w:lang w:eastAsia="ar-SA"/>
        </w:rPr>
        <w:t xml:space="preserve"> </w:t>
      </w:r>
      <w:r w:rsidR="00924D41">
        <w:rPr>
          <w:sz w:val="28"/>
          <w:szCs w:val="28"/>
          <w:lang w:eastAsia="ar-SA"/>
        </w:rPr>
        <w:t>________</w:t>
      </w:r>
    </w:p>
    <w:p w14:paraId="1E26649B" w14:textId="4987B451" w:rsidR="00436CFC" w:rsidRPr="00A131BE" w:rsidRDefault="00436CFC" w:rsidP="00A131BE">
      <w:pPr>
        <w:widowControl w:val="0"/>
        <w:autoSpaceDE w:val="0"/>
        <w:autoSpaceDN w:val="0"/>
        <w:adjustRightInd w:val="0"/>
      </w:pPr>
    </w:p>
    <w:p w14:paraId="4BF6B4F3" w14:textId="77777777" w:rsidR="005F0121" w:rsidRPr="00A131BE" w:rsidRDefault="005F012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6758BEFA" w14:textId="77777777" w:rsidR="005F0121" w:rsidRPr="00A131BE" w:rsidRDefault="005F012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6CB39B27" w14:textId="77777777" w:rsidR="005F0121" w:rsidRPr="00A131BE" w:rsidRDefault="005F012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2CB7CB29" w14:textId="4B3E9525" w:rsidR="005F0121" w:rsidRPr="00A131BE" w:rsidRDefault="005F012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3AEC7B31" w14:textId="292871CB" w:rsidR="005F0121" w:rsidRDefault="005F012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0FA232D2" w14:textId="0CDE6824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4B4DD3D1" w14:textId="58909511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3DB38A3D" w14:textId="07BA3ECB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0F079FFB" w14:textId="339DAB4A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42C116B1" w14:textId="7F63F392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38842638" w14:textId="20AB3D1D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6454517B" w14:textId="37B0762C" w:rsidR="00A523A1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07B255F9" w14:textId="77777777" w:rsidR="00A523A1" w:rsidRPr="00A131BE" w:rsidRDefault="00A523A1" w:rsidP="00A131BE">
      <w:pPr>
        <w:tabs>
          <w:tab w:val="left" w:pos="4140"/>
        </w:tabs>
        <w:jc w:val="center"/>
        <w:rPr>
          <w:rFonts w:eastAsia="Calibri"/>
          <w:b/>
          <w:lang w:eastAsia="en-US"/>
        </w:rPr>
      </w:pPr>
    </w:p>
    <w:p w14:paraId="48A2A748" w14:textId="7DFC4F5F" w:rsidR="005F0121" w:rsidRDefault="00BB4A06" w:rsidP="00A131BE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lang w:eastAsia="en-US"/>
        </w:rPr>
      </w:pPr>
      <w:r w:rsidRPr="00BB4A06">
        <w:rPr>
          <w:rFonts w:eastAsia="Calibri"/>
          <w:b/>
          <w:sz w:val="28"/>
          <w:lang w:eastAsia="en-US"/>
        </w:rPr>
        <w:t>Муниципальная программа</w:t>
      </w:r>
    </w:p>
    <w:p w14:paraId="537DDD48" w14:textId="77777777" w:rsidR="00BB4A06" w:rsidRPr="00A131BE" w:rsidRDefault="00BB4A06" w:rsidP="00A131BE">
      <w:pPr>
        <w:widowControl w:val="0"/>
        <w:autoSpaceDE w:val="0"/>
        <w:autoSpaceDN w:val="0"/>
        <w:adjustRightInd w:val="0"/>
        <w:jc w:val="center"/>
      </w:pPr>
    </w:p>
    <w:p w14:paraId="766C3C46" w14:textId="39D2ECC4" w:rsidR="00C05124" w:rsidRPr="00D44B7E" w:rsidRDefault="00D44B7E" w:rsidP="00A131BE">
      <w:pPr>
        <w:widowControl w:val="0"/>
        <w:autoSpaceDE w:val="0"/>
        <w:autoSpaceDN w:val="0"/>
        <w:adjustRightInd w:val="0"/>
        <w:jc w:val="center"/>
      </w:pPr>
      <w:r w:rsidRPr="00D44B7E">
        <w:rPr>
          <w:sz w:val="28"/>
        </w:rPr>
        <w:t xml:space="preserve">Безопасность, </w:t>
      </w:r>
      <w:r w:rsidR="006C25AB">
        <w:rPr>
          <w:sz w:val="28"/>
        </w:rPr>
        <w:t>г</w:t>
      </w:r>
      <w:r w:rsidRPr="00D44B7E">
        <w:rPr>
          <w:sz w:val="28"/>
        </w:rPr>
        <w:t xml:space="preserve">ражданская оборона и чрезвычайные ситуации </w:t>
      </w:r>
      <w:r w:rsidR="00BB4A06">
        <w:rPr>
          <w:sz w:val="28"/>
        </w:rPr>
        <w:br/>
      </w:r>
      <w:r w:rsidR="00502DBC" w:rsidRPr="00502DBC">
        <w:rPr>
          <w:sz w:val="28"/>
        </w:rPr>
        <w:t xml:space="preserve">на территории </w:t>
      </w:r>
      <w:r w:rsidRPr="00D44B7E">
        <w:rPr>
          <w:sz w:val="28"/>
        </w:rPr>
        <w:t>Свердловско</w:t>
      </w:r>
      <w:r w:rsidR="00BB4A06">
        <w:rPr>
          <w:sz w:val="28"/>
        </w:rPr>
        <w:t>го</w:t>
      </w:r>
      <w:r w:rsidR="00502DBC">
        <w:rPr>
          <w:sz w:val="28"/>
        </w:rPr>
        <w:t xml:space="preserve"> </w:t>
      </w:r>
      <w:r w:rsidRPr="00D44B7E">
        <w:rPr>
          <w:sz w:val="28"/>
        </w:rPr>
        <w:t>городско</w:t>
      </w:r>
      <w:r w:rsidR="00BB4A06">
        <w:rPr>
          <w:sz w:val="28"/>
        </w:rPr>
        <w:t>го</w:t>
      </w:r>
      <w:r w:rsidRPr="00D44B7E">
        <w:rPr>
          <w:sz w:val="28"/>
        </w:rPr>
        <w:t xml:space="preserve"> поселени</w:t>
      </w:r>
      <w:r w:rsidR="00BB4A06">
        <w:rPr>
          <w:sz w:val="28"/>
        </w:rPr>
        <w:t>я</w:t>
      </w:r>
      <w:r w:rsidRPr="00D44B7E">
        <w:rPr>
          <w:sz w:val="28"/>
        </w:rPr>
        <w:t xml:space="preserve"> </w:t>
      </w:r>
      <w:r w:rsidR="00BB4A06">
        <w:rPr>
          <w:sz w:val="28"/>
        </w:rPr>
        <w:br/>
      </w:r>
      <w:r w:rsidRPr="00D44B7E">
        <w:rPr>
          <w:sz w:val="28"/>
        </w:rPr>
        <w:t xml:space="preserve">Всеволожского муниципального района </w:t>
      </w:r>
      <w:r w:rsidR="008359D9">
        <w:rPr>
          <w:sz w:val="28"/>
        </w:rPr>
        <w:br/>
      </w:r>
      <w:r w:rsidRPr="00D44B7E">
        <w:rPr>
          <w:sz w:val="28"/>
        </w:rPr>
        <w:t>Ленинградской области</w:t>
      </w:r>
    </w:p>
    <w:p w14:paraId="795920F5" w14:textId="1BB991DD" w:rsidR="005F0121" w:rsidRPr="00D44B7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391D935E" w14:textId="30D388C9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3E334C67" w14:textId="6C474350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04EE42A9" w14:textId="277A146B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116E2571" w14:textId="213A973F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5FC922E0" w14:textId="5793FCD7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63579D45" w14:textId="5C786178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114030A2" w14:textId="79EE8D40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4FADC596" w14:textId="77DC6F7F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5EAE5784" w14:textId="2E805BA7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0D48DEE0" w14:textId="005A5C9A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259F2B41" w14:textId="3A22BEF0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6203D1A1" w14:textId="6ABBF4E3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47AE8F91" w14:textId="15B7B8B5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4435B113" w14:textId="1C418DB0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19E56298" w14:textId="2B682296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55038BDD" w14:textId="3C0E1C42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045EE553" w14:textId="53540285" w:rsidR="005F0121" w:rsidRPr="00A131BE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58F19689" w14:textId="787CE51E" w:rsidR="005F0121" w:rsidRDefault="005F0121" w:rsidP="00A131BE">
      <w:pPr>
        <w:widowControl w:val="0"/>
        <w:autoSpaceDE w:val="0"/>
        <w:autoSpaceDN w:val="0"/>
        <w:adjustRightInd w:val="0"/>
        <w:jc w:val="center"/>
      </w:pPr>
    </w:p>
    <w:p w14:paraId="6A6E9B7E" w14:textId="0D948C03" w:rsidR="00592B20" w:rsidRDefault="00592B20" w:rsidP="00A131BE">
      <w:pPr>
        <w:widowControl w:val="0"/>
        <w:autoSpaceDE w:val="0"/>
        <w:autoSpaceDN w:val="0"/>
        <w:adjustRightInd w:val="0"/>
        <w:jc w:val="center"/>
      </w:pPr>
    </w:p>
    <w:p w14:paraId="16CBF5D5" w14:textId="29A29C56" w:rsidR="00331EED" w:rsidRDefault="00331EED" w:rsidP="00A131BE">
      <w:pPr>
        <w:widowControl w:val="0"/>
        <w:autoSpaceDE w:val="0"/>
        <w:autoSpaceDN w:val="0"/>
        <w:adjustRightInd w:val="0"/>
        <w:jc w:val="center"/>
      </w:pPr>
    </w:p>
    <w:p w14:paraId="5E544C4F" w14:textId="77777777" w:rsidR="00331EED" w:rsidRDefault="00331EED" w:rsidP="00A131BE">
      <w:pPr>
        <w:widowControl w:val="0"/>
        <w:autoSpaceDE w:val="0"/>
        <w:autoSpaceDN w:val="0"/>
        <w:adjustRightInd w:val="0"/>
        <w:jc w:val="center"/>
      </w:pPr>
    </w:p>
    <w:p w14:paraId="0E82435C" w14:textId="365ED459" w:rsidR="00592B20" w:rsidRDefault="00592B20" w:rsidP="00A131BE">
      <w:pPr>
        <w:widowControl w:val="0"/>
        <w:autoSpaceDE w:val="0"/>
        <w:autoSpaceDN w:val="0"/>
        <w:adjustRightInd w:val="0"/>
        <w:jc w:val="center"/>
      </w:pPr>
    </w:p>
    <w:p w14:paraId="6F052F73" w14:textId="34FA35CE" w:rsidR="00592B20" w:rsidRDefault="00592B20" w:rsidP="00A131BE">
      <w:pPr>
        <w:widowControl w:val="0"/>
        <w:autoSpaceDE w:val="0"/>
        <w:autoSpaceDN w:val="0"/>
        <w:adjustRightInd w:val="0"/>
        <w:jc w:val="center"/>
      </w:pPr>
    </w:p>
    <w:p w14:paraId="63C30469" w14:textId="4B8D2A94" w:rsidR="00592B20" w:rsidRDefault="00592B20" w:rsidP="00A131BE">
      <w:pPr>
        <w:widowControl w:val="0"/>
        <w:autoSpaceDE w:val="0"/>
        <w:autoSpaceDN w:val="0"/>
        <w:adjustRightInd w:val="0"/>
        <w:jc w:val="center"/>
      </w:pPr>
    </w:p>
    <w:p w14:paraId="01A741F7" w14:textId="1B6DE1E8" w:rsidR="00592B20" w:rsidRPr="005A69BB" w:rsidRDefault="00592B20" w:rsidP="00A131B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spellStart"/>
      <w:r w:rsidRPr="005A69BB">
        <w:rPr>
          <w:sz w:val="28"/>
          <w:szCs w:val="28"/>
        </w:rPr>
        <w:t>гп</w:t>
      </w:r>
      <w:proofErr w:type="spellEnd"/>
      <w:r w:rsidRPr="005A69BB">
        <w:rPr>
          <w:sz w:val="28"/>
          <w:szCs w:val="28"/>
        </w:rPr>
        <w:t>.</w:t>
      </w:r>
      <w:r w:rsidR="000B2BF9">
        <w:rPr>
          <w:sz w:val="28"/>
          <w:szCs w:val="28"/>
        </w:rPr>
        <w:t xml:space="preserve"> </w:t>
      </w:r>
      <w:proofErr w:type="spellStart"/>
      <w:r w:rsidRPr="005A69BB">
        <w:rPr>
          <w:sz w:val="28"/>
          <w:szCs w:val="28"/>
        </w:rPr>
        <w:t>им.Свердлова</w:t>
      </w:r>
      <w:proofErr w:type="spellEnd"/>
    </w:p>
    <w:p w14:paraId="082A5BD4" w14:textId="33FA1F89" w:rsidR="00592B20" w:rsidRPr="005A69BB" w:rsidRDefault="00592B20" w:rsidP="00A131B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5A69BB">
        <w:rPr>
          <w:sz w:val="28"/>
          <w:szCs w:val="28"/>
        </w:rPr>
        <w:t>2025 г.</w:t>
      </w:r>
    </w:p>
    <w:p w14:paraId="332C76FC" w14:textId="6CBD636B" w:rsidR="005B2772" w:rsidRPr="008359D9" w:rsidRDefault="00684C73" w:rsidP="00542ADD">
      <w:pPr>
        <w:tabs>
          <w:tab w:val="left" w:pos="5535"/>
        </w:tabs>
        <w:ind w:left="-709"/>
        <w:contextualSpacing/>
        <w:jc w:val="center"/>
        <w:rPr>
          <w:b/>
          <w:sz w:val="28"/>
          <w:szCs w:val="28"/>
        </w:rPr>
      </w:pPr>
      <w:r w:rsidRPr="008359D9">
        <w:rPr>
          <w:b/>
          <w:sz w:val="28"/>
          <w:szCs w:val="28"/>
        </w:rPr>
        <w:lastRenderedPageBreak/>
        <w:t>1</w:t>
      </w:r>
      <w:r w:rsidR="005B2772" w:rsidRPr="008359D9">
        <w:rPr>
          <w:b/>
          <w:sz w:val="28"/>
          <w:szCs w:val="28"/>
        </w:rPr>
        <w:t>. ПАСПОРТ</w:t>
      </w:r>
    </w:p>
    <w:p w14:paraId="675F8793" w14:textId="6581112D" w:rsidR="00E90F99" w:rsidRPr="008359D9" w:rsidRDefault="00E90F99" w:rsidP="00542ADD">
      <w:pPr>
        <w:widowControl w:val="0"/>
        <w:autoSpaceDE w:val="0"/>
        <w:autoSpaceDN w:val="0"/>
        <w:adjustRightInd w:val="0"/>
        <w:ind w:left="-709"/>
        <w:jc w:val="center"/>
        <w:rPr>
          <w:b/>
          <w:bCs/>
          <w:sz w:val="28"/>
          <w:szCs w:val="28"/>
        </w:rPr>
      </w:pPr>
      <w:r w:rsidRPr="008359D9">
        <w:rPr>
          <w:b/>
          <w:sz w:val="28"/>
          <w:szCs w:val="28"/>
        </w:rPr>
        <w:t>муниципальной программы</w:t>
      </w:r>
      <w:r w:rsidR="00A131BE" w:rsidRPr="008359D9">
        <w:rPr>
          <w:b/>
          <w:sz w:val="28"/>
          <w:szCs w:val="28"/>
        </w:rPr>
        <w:t xml:space="preserve"> </w:t>
      </w:r>
      <w:r w:rsidR="00A131BE" w:rsidRPr="008359D9">
        <w:rPr>
          <w:b/>
          <w:bCs/>
          <w:sz w:val="28"/>
          <w:szCs w:val="28"/>
        </w:rPr>
        <w:t>«</w:t>
      </w:r>
      <w:r w:rsidR="00D44B7E" w:rsidRPr="008359D9">
        <w:rPr>
          <w:b/>
          <w:bCs/>
          <w:sz w:val="28"/>
          <w:szCs w:val="28"/>
        </w:rPr>
        <w:t>Безопасность, г</w:t>
      </w:r>
      <w:r w:rsidR="00B5090B" w:rsidRPr="008359D9">
        <w:rPr>
          <w:b/>
          <w:bCs/>
          <w:sz w:val="28"/>
          <w:szCs w:val="28"/>
        </w:rPr>
        <w:t>ражданская оборона и</w:t>
      </w:r>
      <w:r w:rsidR="00D44B7E" w:rsidRPr="008359D9">
        <w:rPr>
          <w:b/>
          <w:bCs/>
          <w:sz w:val="28"/>
          <w:szCs w:val="28"/>
        </w:rPr>
        <w:t xml:space="preserve"> чрезвычайные ситуации</w:t>
      </w:r>
      <w:r w:rsidR="00B5090B" w:rsidRPr="008359D9">
        <w:rPr>
          <w:b/>
          <w:bCs/>
          <w:sz w:val="28"/>
          <w:szCs w:val="28"/>
        </w:rPr>
        <w:t xml:space="preserve"> </w:t>
      </w:r>
      <w:r w:rsidR="00502DBC" w:rsidRPr="00502DBC">
        <w:rPr>
          <w:b/>
          <w:bCs/>
          <w:sz w:val="28"/>
          <w:szCs w:val="28"/>
        </w:rPr>
        <w:t xml:space="preserve">на территории </w:t>
      </w:r>
      <w:r w:rsidR="00B5090B" w:rsidRPr="008359D9">
        <w:rPr>
          <w:b/>
          <w:bCs/>
          <w:sz w:val="28"/>
          <w:szCs w:val="28"/>
        </w:rPr>
        <w:t>Свердловско</w:t>
      </w:r>
      <w:r w:rsidR="00354289">
        <w:rPr>
          <w:b/>
          <w:bCs/>
          <w:sz w:val="28"/>
          <w:szCs w:val="28"/>
        </w:rPr>
        <w:t>го</w:t>
      </w:r>
      <w:r w:rsidR="00B5090B" w:rsidRPr="008359D9">
        <w:rPr>
          <w:b/>
          <w:bCs/>
          <w:sz w:val="28"/>
          <w:szCs w:val="28"/>
        </w:rPr>
        <w:t xml:space="preserve"> городско</w:t>
      </w:r>
      <w:r w:rsidR="00354289">
        <w:rPr>
          <w:b/>
          <w:bCs/>
          <w:sz w:val="28"/>
          <w:szCs w:val="28"/>
        </w:rPr>
        <w:t>го</w:t>
      </w:r>
      <w:r w:rsidR="00B5090B" w:rsidRPr="008359D9">
        <w:rPr>
          <w:b/>
          <w:bCs/>
          <w:sz w:val="28"/>
          <w:szCs w:val="28"/>
        </w:rPr>
        <w:t xml:space="preserve"> поселени</w:t>
      </w:r>
      <w:r w:rsidR="00354289">
        <w:rPr>
          <w:b/>
          <w:bCs/>
          <w:sz w:val="28"/>
          <w:szCs w:val="28"/>
        </w:rPr>
        <w:t>я</w:t>
      </w:r>
      <w:r w:rsidR="00B5090B" w:rsidRPr="008359D9">
        <w:rPr>
          <w:b/>
          <w:bCs/>
          <w:sz w:val="28"/>
          <w:szCs w:val="28"/>
        </w:rPr>
        <w:t xml:space="preserve"> Всеволожского муниципального района Ленинградской области</w:t>
      </w:r>
      <w:r w:rsidR="000B2BF9">
        <w:rPr>
          <w:b/>
          <w:bCs/>
          <w:sz w:val="28"/>
          <w:szCs w:val="28"/>
        </w:rPr>
        <w:t>»</w:t>
      </w:r>
    </w:p>
    <w:p w14:paraId="4BDD5E3D" w14:textId="77777777" w:rsidR="005B2772" w:rsidRPr="00365C8D" w:rsidRDefault="005B2772" w:rsidP="00542ADD">
      <w:pPr>
        <w:tabs>
          <w:tab w:val="left" w:pos="5670"/>
        </w:tabs>
        <w:ind w:left="-709"/>
        <w:jc w:val="center"/>
        <w:rPr>
          <w:b/>
          <w:sz w:val="14"/>
          <w:szCs w:val="14"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7796"/>
      </w:tblGrid>
      <w:tr w:rsidR="00A37BC3" w:rsidRPr="008359D9" w14:paraId="0FCED15D" w14:textId="77777777" w:rsidTr="00542ADD">
        <w:trPr>
          <w:trHeight w:val="1052"/>
        </w:trPr>
        <w:tc>
          <w:tcPr>
            <w:tcW w:w="2552" w:type="dxa"/>
            <w:shd w:val="clear" w:color="auto" w:fill="auto"/>
            <w:vAlign w:val="center"/>
          </w:tcPr>
          <w:p w14:paraId="009B88D6" w14:textId="3764F014" w:rsidR="00A37BC3" w:rsidRPr="008359D9" w:rsidRDefault="00A37BC3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7796" w:type="dxa"/>
            <w:vAlign w:val="center"/>
          </w:tcPr>
          <w:p w14:paraId="284F9333" w14:textId="640998AE" w:rsidR="00A37BC3" w:rsidRPr="008359D9" w:rsidRDefault="00A37BC3" w:rsidP="00A131BE">
            <w:pPr>
              <w:jc w:val="both"/>
              <w:rPr>
                <w:color w:val="000000"/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202</w:t>
            </w:r>
            <w:r w:rsidR="00592B20">
              <w:rPr>
                <w:sz w:val="28"/>
                <w:szCs w:val="28"/>
              </w:rPr>
              <w:t>5</w:t>
            </w:r>
            <w:r w:rsidR="005173B1" w:rsidRPr="008359D9">
              <w:rPr>
                <w:sz w:val="28"/>
                <w:szCs w:val="28"/>
              </w:rPr>
              <w:t xml:space="preserve"> </w:t>
            </w:r>
            <w:r w:rsidR="00592B20">
              <w:rPr>
                <w:sz w:val="28"/>
                <w:szCs w:val="28"/>
              </w:rPr>
              <w:t>−</w:t>
            </w:r>
            <w:r w:rsidR="005173B1" w:rsidRPr="008359D9">
              <w:rPr>
                <w:sz w:val="28"/>
                <w:szCs w:val="28"/>
              </w:rPr>
              <w:t xml:space="preserve"> 202</w:t>
            </w:r>
            <w:r w:rsidR="00592B20">
              <w:rPr>
                <w:sz w:val="28"/>
                <w:szCs w:val="28"/>
              </w:rPr>
              <w:t>7</w:t>
            </w:r>
            <w:r w:rsidRPr="008359D9">
              <w:rPr>
                <w:sz w:val="28"/>
                <w:szCs w:val="28"/>
              </w:rPr>
              <w:t xml:space="preserve"> гг.</w:t>
            </w:r>
          </w:p>
        </w:tc>
      </w:tr>
      <w:tr w:rsidR="00A37BC3" w:rsidRPr="008359D9" w14:paraId="19A78CC4" w14:textId="77777777" w:rsidTr="00542ADD">
        <w:trPr>
          <w:trHeight w:val="686"/>
        </w:trPr>
        <w:tc>
          <w:tcPr>
            <w:tcW w:w="2552" w:type="dxa"/>
            <w:shd w:val="clear" w:color="auto" w:fill="auto"/>
            <w:vAlign w:val="center"/>
          </w:tcPr>
          <w:p w14:paraId="7B67431C" w14:textId="536F4D6A" w:rsidR="00A37BC3" w:rsidRPr="008359D9" w:rsidRDefault="00A160AE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7796" w:type="dxa"/>
            <w:vAlign w:val="center"/>
          </w:tcPr>
          <w:p w14:paraId="2B713471" w14:textId="45100A72" w:rsidR="00592B20" w:rsidRDefault="000A118F" w:rsidP="000A118F">
            <w:pPr>
              <w:ind w:firstLine="325"/>
              <w:jc w:val="both"/>
              <w:rPr>
                <w:sz w:val="28"/>
                <w:szCs w:val="28"/>
              </w:rPr>
            </w:pPr>
            <w:r w:rsidRPr="000A118F">
              <w:rPr>
                <w:sz w:val="28"/>
                <w:szCs w:val="28"/>
              </w:rPr>
              <w:t>−</w:t>
            </w:r>
            <w:r w:rsidR="00D93F3C">
              <w:rPr>
                <w:sz w:val="28"/>
                <w:szCs w:val="28"/>
              </w:rPr>
              <w:t xml:space="preserve"> </w:t>
            </w:r>
            <w:r w:rsidR="00592B20">
              <w:rPr>
                <w:sz w:val="28"/>
                <w:szCs w:val="28"/>
              </w:rPr>
              <w:t>Заместитель главы администрации</w:t>
            </w:r>
            <w:r>
              <w:rPr>
                <w:sz w:val="28"/>
                <w:szCs w:val="28"/>
              </w:rPr>
              <w:t xml:space="preserve"> </w:t>
            </w:r>
            <w:r w:rsidRPr="000A118F">
              <w:rPr>
                <w:sz w:val="28"/>
                <w:szCs w:val="28"/>
              </w:rPr>
              <w:t>Свердловского городского поселения Всеволожского муниципального района Ленинградской области»</w:t>
            </w:r>
            <w:r w:rsidR="00592B20">
              <w:rPr>
                <w:sz w:val="28"/>
                <w:szCs w:val="28"/>
              </w:rPr>
              <w:t xml:space="preserve"> по жилищно−</w:t>
            </w:r>
            <w:r>
              <w:rPr>
                <w:sz w:val="28"/>
                <w:szCs w:val="28"/>
              </w:rPr>
              <w:t xml:space="preserve"> </w:t>
            </w:r>
            <w:r w:rsidR="00592B20">
              <w:rPr>
                <w:sz w:val="28"/>
                <w:szCs w:val="28"/>
              </w:rPr>
              <w:t>коммунальному хозяйству и благоустройству;</w:t>
            </w:r>
          </w:p>
          <w:p w14:paraId="43867E49" w14:textId="7DFD6F00" w:rsidR="00542ADD" w:rsidRPr="008359D9" w:rsidRDefault="000A118F" w:rsidP="000B2BF9">
            <w:pPr>
              <w:ind w:firstLine="325"/>
              <w:jc w:val="both"/>
              <w:rPr>
                <w:sz w:val="28"/>
                <w:szCs w:val="28"/>
              </w:rPr>
            </w:pPr>
            <w:r w:rsidRPr="000A118F">
              <w:rPr>
                <w:sz w:val="28"/>
                <w:szCs w:val="28"/>
              </w:rPr>
              <w:t>−</w:t>
            </w:r>
            <w:r w:rsidR="00D93F3C">
              <w:rPr>
                <w:sz w:val="28"/>
                <w:szCs w:val="28"/>
              </w:rPr>
              <w:t xml:space="preserve"> </w:t>
            </w:r>
            <w:r w:rsidR="00764CC5" w:rsidRPr="008359D9">
              <w:rPr>
                <w:sz w:val="28"/>
                <w:szCs w:val="28"/>
              </w:rPr>
              <w:t>Отдел по делам ГО и ЧС, ВУС</w:t>
            </w:r>
            <w:r>
              <w:rPr>
                <w:sz w:val="28"/>
                <w:szCs w:val="28"/>
              </w:rPr>
              <w:t xml:space="preserve"> администрации </w:t>
            </w:r>
            <w:r w:rsidRPr="000A118F">
              <w:rPr>
                <w:sz w:val="28"/>
                <w:szCs w:val="28"/>
              </w:rPr>
              <w:t>Свердловского городского поселения Всеволожского муниципального района Ленинградской области»</w:t>
            </w:r>
          </w:p>
        </w:tc>
      </w:tr>
      <w:tr w:rsidR="00A160AE" w:rsidRPr="008359D9" w14:paraId="65D02FF8" w14:textId="77777777" w:rsidTr="00542ADD">
        <w:tc>
          <w:tcPr>
            <w:tcW w:w="2552" w:type="dxa"/>
            <w:vAlign w:val="center"/>
          </w:tcPr>
          <w:p w14:paraId="1855CDE6" w14:textId="163CE2D3" w:rsidR="00A160AE" w:rsidRPr="008359D9" w:rsidRDefault="00A160AE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7796" w:type="dxa"/>
            <w:vAlign w:val="center"/>
          </w:tcPr>
          <w:p w14:paraId="5E4F6D7A" w14:textId="2FBCA7AE" w:rsidR="00764CC5" w:rsidRPr="008359D9" w:rsidRDefault="00592B20" w:rsidP="000A118F">
            <w:pPr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− </w:t>
            </w:r>
            <w:r w:rsidR="00764CC5" w:rsidRPr="008359D9">
              <w:rPr>
                <w:sz w:val="28"/>
                <w:szCs w:val="28"/>
              </w:rPr>
              <w:t>Отдел по делам ГО и ЧС, ВУС</w:t>
            </w:r>
            <w:r w:rsidR="0026095F" w:rsidRPr="008359D9">
              <w:rPr>
                <w:sz w:val="28"/>
                <w:szCs w:val="28"/>
              </w:rPr>
              <w:t>;</w:t>
            </w:r>
          </w:p>
          <w:p w14:paraId="5B3BBDED" w14:textId="0A9DFFCA" w:rsidR="0026095F" w:rsidRPr="008359D9" w:rsidRDefault="00592B20" w:rsidP="000A118F">
            <w:pPr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26095F" w:rsidRPr="008359D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Муниципальное казенное учреждение </w:t>
            </w:r>
            <w:r w:rsidR="00764CC5" w:rsidRPr="008359D9">
              <w:rPr>
                <w:sz w:val="28"/>
                <w:szCs w:val="28"/>
              </w:rPr>
              <w:t>«Управле</w:t>
            </w:r>
            <w:r w:rsidR="0026095F" w:rsidRPr="008359D9">
              <w:rPr>
                <w:sz w:val="28"/>
                <w:szCs w:val="28"/>
              </w:rPr>
              <w:t>ние по обеспечению деятельности</w:t>
            </w:r>
            <w:r>
              <w:rPr>
                <w:sz w:val="28"/>
                <w:szCs w:val="28"/>
              </w:rPr>
              <w:t xml:space="preserve"> муниципального образования» Свердловского городского поселения Всеволожского муниципального района Ленинградской области (далее− МКУ «УДМО»)</w:t>
            </w:r>
            <w:r w:rsidR="0026095F" w:rsidRPr="008359D9">
              <w:rPr>
                <w:sz w:val="28"/>
                <w:szCs w:val="28"/>
              </w:rPr>
              <w:t xml:space="preserve">;  </w:t>
            </w:r>
          </w:p>
          <w:p w14:paraId="4F46B9DD" w14:textId="1DE6F0B9" w:rsidR="00764CC5" w:rsidRPr="008359D9" w:rsidRDefault="00592B20" w:rsidP="000A118F">
            <w:pPr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0A118F">
              <w:rPr>
                <w:color w:val="000000"/>
                <w:sz w:val="28"/>
                <w:szCs w:val="28"/>
              </w:rPr>
              <w:t xml:space="preserve"> </w:t>
            </w:r>
            <w:r w:rsidR="000A118F" w:rsidRPr="000A118F">
              <w:rPr>
                <w:color w:val="000000"/>
                <w:sz w:val="28"/>
                <w:szCs w:val="28"/>
              </w:rPr>
              <w:t xml:space="preserve">Муниципальное казенное учреждение </w:t>
            </w:r>
            <w:r w:rsidR="000A118F">
              <w:rPr>
                <w:color w:val="000000"/>
                <w:sz w:val="28"/>
                <w:szCs w:val="28"/>
              </w:rPr>
              <w:t xml:space="preserve">«Культурно-досуговый центр «Нева» </w:t>
            </w:r>
            <w:r w:rsidR="000B2BF9">
              <w:rPr>
                <w:color w:val="000000"/>
                <w:sz w:val="28"/>
                <w:szCs w:val="28"/>
              </w:rPr>
              <w:t>муниципального образования «</w:t>
            </w:r>
            <w:r w:rsidR="000A118F" w:rsidRPr="000A118F">
              <w:rPr>
                <w:color w:val="000000"/>
                <w:sz w:val="28"/>
                <w:szCs w:val="28"/>
              </w:rPr>
              <w:t>Свердловско</w:t>
            </w:r>
            <w:r w:rsidR="000B2BF9">
              <w:rPr>
                <w:color w:val="000000"/>
                <w:sz w:val="28"/>
                <w:szCs w:val="28"/>
              </w:rPr>
              <w:t>е</w:t>
            </w:r>
            <w:r w:rsidR="000A118F" w:rsidRPr="000A118F">
              <w:rPr>
                <w:color w:val="000000"/>
                <w:sz w:val="28"/>
                <w:szCs w:val="28"/>
              </w:rPr>
              <w:t xml:space="preserve"> городско</w:t>
            </w:r>
            <w:r w:rsidR="000B2BF9">
              <w:rPr>
                <w:color w:val="000000"/>
                <w:sz w:val="28"/>
                <w:szCs w:val="28"/>
              </w:rPr>
              <w:t>е</w:t>
            </w:r>
            <w:r w:rsidR="000A118F" w:rsidRPr="000A118F">
              <w:rPr>
                <w:color w:val="000000"/>
                <w:sz w:val="28"/>
                <w:szCs w:val="28"/>
              </w:rPr>
              <w:t xml:space="preserve"> поселени</w:t>
            </w:r>
            <w:r w:rsidR="000B2BF9">
              <w:rPr>
                <w:color w:val="000000"/>
                <w:sz w:val="28"/>
                <w:szCs w:val="28"/>
              </w:rPr>
              <w:t>е»</w:t>
            </w:r>
            <w:r w:rsidR="000A118F" w:rsidRPr="000A118F">
              <w:rPr>
                <w:color w:val="000000"/>
                <w:sz w:val="28"/>
                <w:szCs w:val="28"/>
              </w:rPr>
              <w:t xml:space="preserve"> Всеволожского муниципального района Ленинградской области </w:t>
            </w:r>
            <w:r w:rsidR="000A118F">
              <w:rPr>
                <w:color w:val="000000"/>
                <w:sz w:val="28"/>
                <w:szCs w:val="28"/>
              </w:rPr>
              <w:t xml:space="preserve">(далее </w:t>
            </w:r>
            <w:r w:rsidR="000A118F" w:rsidRPr="000A118F">
              <w:rPr>
                <w:color w:val="000000"/>
                <w:sz w:val="28"/>
                <w:szCs w:val="28"/>
              </w:rPr>
              <w:t>−</w:t>
            </w:r>
            <w:r w:rsidR="000A118F">
              <w:rPr>
                <w:color w:val="000000"/>
                <w:sz w:val="28"/>
                <w:szCs w:val="28"/>
              </w:rPr>
              <w:t xml:space="preserve"> </w:t>
            </w:r>
            <w:r w:rsidR="00764CC5" w:rsidRPr="008359D9">
              <w:rPr>
                <w:color w:val="000000"/>
                <w:sz w:val="28"/>
                <w:szCs w:val="28"/>
              </w:rPr>
              <w:t>МКУ «КДЦ «Нева»</w:t>
            </w:r>
          </w:p>
          <w:p w14:paraId="67554519" w14:textId="25B155B9" w:rsidR="00764CC5" w:rsidRPr="008359D9" w:rsidRDefault="00592B20" w:rsidP="000A118F">
            <w:pPr>
              <w:pStyle w:val="ad"/>
              <w:suppressAutoHyphens/>
              <w:ind w:left="0"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26095F" w:rsidRPr="008359D9">
              <w:rPr>
                <w:sz w:val="28"/>
                <w:szCs w:val="28"/>
              </w:rPr>
              <w:t xml:space="preserve"> </w:t>
            </w:r>
            <w:r w:rsidR="00764CC5" w:rsidRPr="008359D9">
              <w:rPr>
                <w:sz w:val="28"/>
                <w:szCs w:val="28"/>
              </w:rPr>
              <w:t>Юридические и физические лица, индивидуальные предприниматели, с которыми по результатам проведения закупки товаров, работ, услуг на выполнение мероприятий Программы заключены муниципальные контракты, договоры на выполнение работ, входящих в указанные мероприятия;</w:t>
            </w:r>
          </w:p>
          <w:p w14:paraId="2EC8BB8F" w14:textId="615E254E" w:rsidR="00542ADD" w:rsidRPr="008359D9" w:rsidRDefault="00592B20" w:rsidP="00365C8D">
            <w:pPr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26095F" w:rsidRPr="008359D9">
              <w:rPr>
                <w:sz w:val="28"/>
                <w:szCs w:val="28"/>
              </w:rPr>
              <w:t xml:space="preserve"> </w:t>
            </w:r>
            <w:r w:rsidR="00764CC5" w:rsidRPr="008359D9">
              <w:rPr>
                <w:sz w:val="28"/>
                <w:szCs w:val="28"/>
              </w:rPr>
              <w:t xml:space="preserve">Жители, проживающие на территории </w:t>
            </w:r>
            <w:r w:rsidR="008359D9">
              <w:rPr>
                <w:sz w:val="28"/>
                <w:szCs w:val="28"/>
              </w:rPr>
              <w:br/>
            </w:r>
            <w:r w:rsidR="00764CC5" w:rsidRPr="008359D9">
              <w:rPr>
                <w:sz w:val="28"/>
                <w:szCs w:val="28"/>
              </w:rPr>
              <w:t>Свердловско</w:t>
            </w:r>
            <w:r w:rsidR="00354289">
              <w:rPr>
                <w:sz w:val="28"/>
                <w:szCs w:val="28"/>
              </w:rPr>
              <w:t>го</w:t>
            </w:r>
            <w:r w:rsidR="00764CC5" w:rsidRPr="008359D9">
              <w:rPr>
                <w:sz w:val="28"/>
                <w:szCs w:val="28"/>
              </w:rPr>
              <w:t xml:space="preserve"> городско</w:t>
            </w:r>
            <w:r w:rsidR="00354289">
              <w:rPr>
                <w:sz w:val="28"/>
                <w:szCs w:val="28"/>
              </w:rPr>
              <w:t>го</w:t>
            </w:r>
            <w:r w:rsidR="00764CC5" w:rsidRPr="008359D9">
              <w:rPr>
                <w:sz w:val="28"/>
                <w:szCs w:val="28"/>
              </w:rPr>
              <w:t xml:space="preserve"> поселени</w:t>
            </w:r>
            <w:r w:rsidR="00354289">
              <w:rPr>
                <w:sz w:val="28"/>
                <w:szCs w:val="28"/>
              </w:rPr>
              <w:t>я</w:t>
            </w:r>
          </w:p>
        </w:tc>
      </w:tr>
      <w:tr w:rsidR="00A160AE" w:rsidRPr="008359D9" w14:paraId="1690734A" w14:textId="77777777" w:rsidTr="00542ADD">
        <w:tc>
          <w:tcPr>
            <w:tcW w:w="2552" w:type="dxa"/>
            <w:vAlign w:val="center"/>
          </w:tcPr>
          <w:p w14:paraId="15C58853" w14:textId="38D66F20" w:rsidR="00A160AE" w:rsidRPr="008359D9" w:rsidRDefault="00A160AE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7796" w:type="dxa"/>
            <w:vAlign w:val="center"/>
          </w:tcPr>
          <w:p w14:paraId="1C5145B1" w14:textId="78545E49" w:rsidR="0026095F" w:rsidRPr="008359D9" w:rsidRDefault="00592B20" w:rsidP="00331EED">
            <w:pPr>
              <w:tabs>
                <w:tab w:val="left" w:pos="526"/>
                <w:tab w:val="left" w:pos="676"/>
                <w:tab w:val="left" w:pos="841"/>
              </w:tabs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26095F" w:rsidRPr="008359D9">
              <w:rPr>
                <w:sz w:val="28"/>
                <w:szCs w:val="28"/>
              </w:rPr>
              <w:t xml:space="preserve"> Отдел по делам ГО и ЧС, ВУС;</w:t>
            </w:r>
          </w:p>
          <w:p w14:paraId="0B86CC16" w14:textId="0AA29A0C" w:rsidR="0026095F" w:rsidRPr="008359D9" w:rsidRDefault="00592B20" w:rsidP="00331EED">
            <w:pPr>
              <w:tabs>
                <w:tab w:val="left" w:pos="526"/>
                <w:tab w:val="left" w:pos="676"/>
                <w:tab w:val="left" w:pos="841"/>
              </w:tabs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26095F" w:rsidRPr="008359D9">
              <w:rPr>
                <w:sz w:val="28"/>
                <w:szCs w:val="28"/>
              </w:rPr>
              <w:t xml:space="preserve"> МКУ «</w:t>
            </w:r>
            <w:r w:rsidR="000A118F">
              <w:rPr>
                <w:sz w:val="28"/>
                <w:szCs w:val="28"/>
              </w:rPr>
              <w:t>УОДМО</w:t>
            </w:r>
            <w:r w:rsidR="0026095F" w:rsidRPr="008359D9">
              <w:rPr>
                <w:sz w:val="28"/>
                <w:szCs w:val="28"/>
              </w:rPr>
              <w:t>»;</w:t>
            </w:r>
          </w:p>
          <w:p w14:paraId="05F6140D" w14:textId="3B69952A" w:rsidR="0026095F" w:rsidRPr="008359D9" w:rsidRDefault="00592B20" w:rsidP="00331EED">
            <w:pPr>
              <w:tabs>
                <w:tab w:val="left" w:pos="526"/>
                <w:tab w:val="left" w:pos="676"/>
                <w:tab w:val="left" w:pos="841"/>
              </w:tabs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26095F" w:rsidRPr="008359D9">
              <w:rPr>
                <w:color w:val="000000"/>
                <w:sz w:val="28"/>
                <w:szCs w:val="28"/>
              </w:rPr>
              <w:t xml:space="preserve"> МКУ «КДЦ «Нева»</w:t>
            </w:r>
          </w:p>
          <w:p w14:paraId="4C6BD7EA" w14:textId="1037BEED" w:rsidR="0026095F" w:rsidRPr="008359D9" w:rsidRDefault="00592B20" w:rsidP="00331EED">
            <w:pPr>
              <w:pStyle w:val="ad"/>
              <w:tabs>
                <w:tab w:val="left" w:pos="526"/>
                <w:tab w:val="left" w:pos="676"/>
                <w:tab w:val="left" w:pos="841"/>
              </w:tabs>
              <w:suppressAutoHyphens/>
              <w:ind w:left="0"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26095F" w:rsidRPr="008359D9">
              <w:rPr>
                <w:sz w:val="28"/>
                <w:szCs w:val="28"/>
              </w:rPr>
              <w:t xml:space="preserve"> Юридические и физические лица, индивидуальные предприниматели, с которыми по результатам проведения закупки</w:t>
            </w:r>
            <w:r w:rsidR="000A118F">
              <w:rPr>
                <w:sz w:val="28"/>
                <w:szCs w:val="28"/>
              </w:rPr>
              <w:t xml:space="preserve"> </w:t>
            </w:r>
            <w:r w:rsidR="0026095F" w:rsidRPr="008359D9">
              <w:rPr>
                <w:sz w:val="28"/>
                <w:szCs w:val="28"/>
              </w:rPr>
              <w:t>товаров,</w:t>
            </w:r>
            <w:r w:rsidR="000A118F">
              <w:rPr>
                <w:sz w:val="28"/>
                <w:szCs w:val="28"/>
              </w:rPr>
              <w:t xml:space="preserve"> </w:t>
            </w:r>
            <w:r w:rsidR="0026095F" w:rsidRPr="008359D9">
              <w:rPr>
                <w:sz w:val="28"/>
                <w:szCs w:val="28"/>
              </w:rPr>
              <w:t>работ, услуг на выполнение мероприятий Программы заключены муниципальные контракты, договоры на выполнение работ, входящих в указанные мероприятия;</w:t>
            </w:r>
          </w:p>
          <w:p w14:paraId="560B9CEF" w14:textId="1FDCCFC4" w:rsidR="00542ADD" w:rsidRPr="008359D9" w:rsidRDefault="00592B20" w:rsidP="00331EED">
            <w:pPr>
              <w:tabs>
                <w:tab w:val="left" w:pos="526"/>
                <w:tab w:val="left" w:pos="676"/>
                <w:tab w:val="left" w:pos="841"/>
              </w:tabs>
              <w:ind w:firstLine="325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0A118F">
              <w:rPr>
                <w:sz w:val="28"/>
                <w:szCs w:val="28"/>
              </w:rPr>
              <w:t xml:space="preserve"> </w:t>
            </w:r>
            <w:r w:rsidR="0026095F" w:rsidRPr="008359D9">
              <w:rPr>
                <w:sz w:val="28"/>
                <w:szCs w:val="28"/>
              </w:rPr>
              <w:t>Жители, проживающие на территории Свердловско</w:t>
            </w:r>
            <w:r w:rsidR="00354289">
              <w:rPr>
                <w:sz w:val="28"/>
                <w:szCs w:val="28"/>
              </w:rPr>
              <w:t>го</w:t>
            </w:r>
            <w:r w:rsidR="0026095F" w:rsidRPr="008359D9">
              <w:rPr>
                <w:sz w:val="28"/>
                <w:szCs w:val="28"/>
              </w:rPr>
              <w:t xml:space="preserve"> городско</w:t>
            </w:r>
            <w:r w:rsidR="00354289">
              <w:rPr>
                <w:sz w:val="28"/>
                <w:szCs w:val="28"/>
              </w:rPr>
              <w:t>го</w:t>
            </w:r>
            <w:r w:rsidR="0026095F" w:rsidRPr="008359D9">
              <w:rPr>
                <w:sz w:val="28"/>
                <w:szCs w:val="28"/>
              </w:rPr>
              <w:t xml:space="preserve"> поселени</w:t>
            </w:r>
            <w:r w:rsidR="00354289">
              <w:rPr>
                <w:sz w:val="28"/>
                <w:szCs w:val="28"/>
              </w:rPr>
              <w:t>я</w:t>
            </w:r>
            <w:r w:rsidR="00542ADD">
              <w:rPr>
                <w:color w:val="000000"/>
                <w:sz w:val="28"/>
                <w:szCs w:val="28"/>
              </w:rPr>
              <w:t>.</w:t>
            </w:r>
          </w:p>
        </w:tc>
      </w:tr>
      <w:tr w:rsidR="00A160AE" w:rsidRPr="008359D9" w14:paraId="5EA9073B" w14:textId="77777777" w:rsidTr="00542ADD">
        <w:tc>
          <w:tcPr>
            <w:tcW w:w="2552" w:type="dxa"/>
            <w:vAlign w:val="center"/>
          </w:tcPr>
          <w:p w14:paraId="515AB6C4" w14:textId="1571FA7D" w:rsidR="00A160AE" w:rsidRPr="008359D9" w:rsidRDefault="00A160AE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 xml:space="preserve">Цель муниципальной </w:t>
            </w:r>
            <w:r w:rsidRPr="008359D9">
              <w:rPr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7796" w:type="dxa"/>
            <w:vAlign w:val="center"/>
          </w:tcPr>
          <w:p w14:paraId="7A6F6113" w14:textId="6EECF9C6" w:rsidR="00764CC5" w:rsidRPr="008359D9" w:rsidRDefault="00592B20" w:rsidP="000A118F">
            <w:pPr>
              <w:autoSpaceDE w:val="0"/>
              <w:autoSpaceDN w:val="0"/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−</w:t>
            </w:r>
            <w:r w:rsidR="00764CC5" w:rsidRPr="008359D9">
              <w:rPr>
                <w:sz w:val="28"/>
                <w:szCs w:val="28"/>
              </w:rPr>
              <w:t xml:space="preserve"> предупреждение возникновения и развития чрезвычайных ситуаций, организация экстренного реагирования при </w:t>
            </w:r>
            <w:r w:rsidR="00764CC5" w:rsidRPr="008359D9">
              <w:rPr>
                <w:sz w:val="28"/>
                <w:szCs w:val="28"/>
              </w:rPr>
              <w:lastRenderedPageBreak/>
              <w:t>чрезвычайных ситуациях, своевременного оповещения населения при угрозе возникновения чрезвычайных ситуациях, организация аварийно</w:t>
            </w:r>
            <w:r>
              <w:rPr>
                <w:sz w:val="28"/>
                <w:szCs w:val="28"/>
              </w:rPr>
              <w:t>−</w:t>
            </w:r>
            <w:r w:rsidR="00764CC5" w:rsidRPr="008359D9">
              <w:rPr>
                <w:sz w:val="28"/>
                <w:szCs w:val="28"/>
              </w:rPr>
              <w:t>спасательных работ по ликвидации возникших чрезвычайных ситуаций;</w:t>
            </w:r>
          </w:p>
          <w:p w14:paraId="1DEC2159" w14:textId="21FEE71A" w:rsidR="00764CC5" w:rsidRPr="008359D9" w:rsidRDefault="00592B20" w:rsidP="000A118F">
            <w:pPr>
              <w:autoSpaceDE w:val="0"/>
              <w:autoSpaceDN w:val="0"/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764CC5" w:rsidRPr="008359D9">
              <w:rPr>
                <w:sz w:val="28"/>
                <w:szCs w:val="28"/>
              </w:rPr>
              <w:t xml:space="preserve"> совершенствование организации профилактики чрезвычайных ситуаций, пропаганды и обучения населения по вопросам гражданской обороны, защиты от чрезвычайных ситуаций и террористических актов;</w:t>
            </w:r>
          </w:p>
          <w:p w14:paraId="06C80829" w14:textId="226FDB28" w:rsidR="00764CC5" w:rsidRPr="008359D9" w:rsidRDefault="00592B20" w:rsidP="000A118F">
            <w:pPr>
              <w:autoSpaceDE w:val="0"/>
              <w:autoSpaceDN w:val="0"/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764CC5" w:rsidRPr="008359D9">
              <w:rPr>
                <w:sz w:val="28"/>
                <w:szCs w:val="28"/>
              </w:rPr>
              <w:t xml:space="preserve"> снижение количества пожаров, гибели людей </w:t>
            </w:r>
            <w:r w:rsidR="008359D9">
              <w:rPr>
                <w:sz w:val="28"/>
                <w:szCs w:val="28"/>
              </w:rPr>
              <w:br/>
            </w:r>
            <w:r w:rsidR="00764CC5" w:rsidRPr="008359D9">
              <w:rPr>
                <w:sz w:val="28"/>
                <w:szCs w:val="28"/>
              </w:rPr>
              <w:t>на пожарах;</w:t>
            </w:r>
          </w:p>
          <w:p w14:paraId="42EDC28B" w14:textId="3E7770DA" w:rsidR="00764CC5" w:rsidRPr="008359D9" w:rsidRDefault="00592B20" w:rsidP="000A118F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764CC5" w:rsidRPr="008359D9">
              <w:rPr>
                <w:sz w:val="28"/>
                <w:szCs w:val="28"/>
              </w:rPr>
              <w:t xml:space="preserve"> обеспечение безопасности на водных объектах;</w:t>
            </w:r>
          </w:p>
          <w:p w14:paraId="364D2A6F" w14:textId="03C4235A" w:rsidR="00764CC5" w:rsidRPr="008359D9" w:rsidRDefault="00592B20" w:rsidP="000A118F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764CC5" w:rsidRPr="008359D9">
              <w:rPr>
                <w:sz w:val="28"/>
                <w:szCs w:val="28"/>
              </w:rPr>
              <w:t xml:space="preserve"> повышение уровня защиты населения района </w:t>
            </w:r>
            <w:r w:rsidR="008359D9">
              <w:rPr>
                <w:sz w:val="28"/>
                <w:szCs w:val="28"/>
              </w:rPr>
              <w:br/>
            </w:r>
            <w:r w:rsidR="00764CC5" w:rsidRPr="008359D9">
              <w:rPr>
                <w:sz w:val="28"/>
                <w:szCs w:val="28"/>
              </w:rPr>
              <w:t>от опасностей, возникающих при военных конфликтах или вследствие этих конфликтов;</w:t>
            </w:r>
          </w:p>
          <w:p w14:paraId="20224B21" w14:textId="5505C721" w:rsidR="00542ADD" w:rsidRPr="008359D9" w:rsidRDefault="00592B20" w:rsidP="000B2BF9">
            <w:pPr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−</w:t>
            </w:r>
            <w:r w:rsidR="00764CC5" w:rsidRPr="008359D9">
              <w:rPr>
                <w:sz w:val="28"/>
                <w:szCs w:val="28"/>
              </w:rPr>
              <w:t xml:space="preserve"> противодействие терроризму, повышение уровня антитеррористической защищенности объектов, потенциально</w:t>
            </w:r>
            <w:r>
              <w:rPr>
                <w:sz w:val="28"/>
                <w:szCs w:val="28"/>
              </w:rPr>
              <w:t>−</w:t>
            </w:r>
            <w:r w:rsidR="00764CC5" w:rsidRPr="008359D9">
              <w:rPr>
                <w:sz w:val="28"/>
                <w:szCs w:val="28"/>
              </w:rPr>
              <w:t>подверженных террористической угрозе</w:t>
            </w:r>
          </w:p>
        </w:tc>
      </w:tr>
      <w:tr w:rsidR="00A160AE" w:rsidRPr="008359D9" w14:paraId="09DEF10C" w14:textId="77777777" w:rsidTr="00542ADD">
        <w:trPr>
          <w:trHeight w:val="1348"/>
        </w:trPr>
        <w:tc>
          <w:tcPr>
            <w:tcW w:w="2552" w:type="dxa"/>
            <w:vAlign w:val="center"/>
          </w:tcPr>
          <w:p w14:paraId="15D7E167" w14:textId="50A35B69" w:rsidR="00A160AE" w:rsidRPr="008359D9" w:rsidRDefault="00A160AE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7796" w:type="dxa"/>
            <w:vAlign w:val="center"/>
          </w:tcPr>
          <w:p w14:paraId="0BB19960" w14:textId="03C20B11" w:rsidR="00764CC5" w:rsidRPr="008359D9" w:rsidRDefault="00592B20" w:rsidP="000A118F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совершенствование организации профилактики чрезвычайных ситуаций, пропаганды и обучения населения по вопросам гражданской обороны, защиты от чрезвычайных ситуаций и террористических акций;</w:t>
            </w:r>
          </w:p>
          <w:p w14:paraId="3755C055" w14:textId="1D5E0006" w:rsidR="00764CC5" w:rsidRPr="008359D9" w:rsidRDefault="00592B20" w:rsidP="000A118F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развитие и совершенствование комплексной системы экстренного оповещения населения об угрозе возникновения чрезвычайных ситуаций;</w:t>
            </w:r>
          </w:p>
          <w:p w14:paraId="6FC04927" w14:textId="586C33FA" w:rsidR="00764CC5" w:rsidRPr="008359D9" w:rsidRDefault="00592B20" w:rsidP="000A118F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профилактика и предупреждение пожарной безопасности населенных пунктов, мест проживания социально незащищенных групп населения, </w:t>
            </w:r>
            <w:r w:rsidR="008359D9">
              <w:rPr>
                <w:color w:val="000000"/>
                <w:sz w:val="28"/>
                <w:szCs w:val="28"/>
              </w:rPr>
              <w:br/>
            </w:r>
            <w:r w:rsidR="00764CC5" w:rsidRPr="008359D9">
              <w:rPr>
                <w:color w:val="000000"/>
                <w:sz w:val="28"/>
                <w:szCs w:val="28"/>
              </w:rPr>
              <w:t>на социально</w:t>
            </w: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значимых объектах, объектах </w:t>
            </w:r>
            <w:r w:rsidR="008359D9">
              <w:rPr>
                <w:color w:val="000000"/>
                <w:sz w:val="28"/>
                <w:szCs w:val="28"/>
              </w:rPr>
              <w:br/>
            </w:r>
            <w:r w:rsidR="00764CC5" w:rsidRPr="008359D9">
              <w:rPr>
                <w:color w:val="000000"/>
                <w:sz w:val="28"/>
                <w:szCs w:val="28"/>
              </w:rPr>
              <w:t>с круглосуточным пребыванием людей;</w:t>
            </w:r>
          </w:p>
          <w:p w14:paraId="3EC359ED" w14:textId="18E860C7" w:rsidR="00764CC5" w:rsidRPr="008359D9" w:rsidRDefault="00592B20" w:rsidP="000A118F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повышение уровня антитеррористической защищенности объектов, потенциально</w:t>
            </w: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подверженных террористической угрозе; </w:t>
            </w:r>
          </w:p>
          <w:p w14:paraId="675D9D35" w14:textId="0B11F5AD" w:rsidR="00764CC5" w:rsidRPr="008359D9" w:rsidRDefault="00592B20" w:rsidP="000A118F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создание фактического резерва материальных ресурсов для ликвидации ЧС различного характера;</w:t>
            </w:r>
          </w:p>
          <w:p w14:paraId="15D89C85" w14:textId="77777777" w:rsidR="00A160AE" w:rsidRDefault="00592B20" w:rsidP="000A118F">
            <w:pPr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обеспечение безопасности людей на водных объектах.</w:t>
            </w:r>
          </w:p>
          <w:p w14:paraId="15EEEBF6" w14:textId="4314F3C5" w:rsidR="00542ADD" w:rsidRPr="008359D9" w:rsidRDefault="00542ADD" w:rsidP="000A118F">
            <w:pPr>
              <w:ind w:firstLine="325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764CC5" w:rsidRPr="008359D9" w14:paraId="6A769DEF" w14:textId="77777777" w:rsidTr="00542ADD">
        <w:trPr>
          <w:trHeight w:val="8329"/>
        </w:trPr>
        <w:tc>
          <w:tcPr>
            <w:tcW w:w="2552" w:type="dxa"/>
            <w:vAlign w:val="center"/>
          </w:tcPr>
          <w:p w14:paraId="273CB1F1" w14:textId="25F6A85B" w:rsidR="00764CC5" w:rsidRPr="008359D9" w:rsidRDefault="00764CC5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lastRenderedPageBreak/>
              <w:t>Ожидаемые (конечные) результаты реализации муниципальной программы</w:t>
            </w:r>
          </w:p>
        </w:tc>
        <w:tc>
          <w:tcPr>
            <w:tcW w:w="7796" w:type="dxa"/>
            <w:vAlign w:val="center"/>
          </w:tcPr>
          <w:p w14:paraId="62586D0F" w14:textId="5FBE08F3" w:rsidR="00764CC5" w:rsidRPr="008359D9" w:rsidRDefault="00592B20" w:rsidP="000A118F">
            <w:pPr>
              <w:autoSpaceDE w:val="0"/>
              <w:autoSpaceDN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совершенствование </w:t>
            </w:r>
            <w:r w:rsidR="00A131BE" w:rsidRPr="008359D9">
              <w:rPr>
                <w:color w:val="000000"/>
                <w:sz w:val="28"/>
                <w:szCs w:val="28"/>
              </w:rPr>
              <w:t xml:space="preserve">и поддержание </w:t>
            </w:r>
            <w:r w:rsidR="00764CC5" w:rsidRPr="008359D9">
              <w:rPr>
                <w:color w:val="000000"/>
                <w:sz w:val="28"/>
                <w:szCs w:val="28"/>
              </w:rPr>
              <w:t>системы оповещения населения;</w:t>
            </w:r>
          </w:p>
          <w:p w14:paraId="755CC5C4" w14:textId="3FD74248" w:rsidR="00764CC5" w:rsidRPr="008359D9" w:rsidRDefault="00592B20" w:rsidP="000A118F">
            <w:pPr>
              <w:autoSpaceDE w:val="0"/>
              <w:autoSpaceDN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совершенствование </w:t>
            </w:r>
            <w:r w:rsidR="00A131BE" w:rsidRPr="008359D9">
              <w:rPr>
                <w:color w:val="000000"/>
                <w:sz w:val="28"/>
                <w:szCs w:val="28"/>
              </w:rPr>
              <w:t xml:space="preserve">и поддержание </w:t>
            </w:r>
            <w:r w:rsidR="00764CC5" w:rsidRPr="008359D9">
              <w:rPr>
                <w:color w:val="000000"/>
                <w:sz w:val="28"/>
                <w:szCs w:val="28"/>
              </w:rPr>
              <w:t>системы АПК «Безопасный город»;</w:t>
            </w:r>
          </w:p>
          <w:p w14:paraId="031BF0EF" w14:textId="3DEBFA7E" w:rsidR="00764CC5" w:rsidRPr="008359D9" w:rsidRDefault="00592B20" w:rsidP="000A118F">
            <w:pPr>
              <w:autoSpaceDE w:val="0"/>
              <w:autoSpaceDN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совершенствование системы управления силами </w:t>
            </w:r>
            <w:r w:rsidR="008359D9">
              <w:rPr>
                <w:color w:val="000000"/>
                <w:sz w:val="28"/>
                <w:szCs w:val="28"/>
              </w:rPr>
              <w:br/>
            </w:r>
            <w:r w:rsidR="00764CC5" w:rsidRPr="008359D9">
              <w:rPr>
                <w:color w:val="000000"/>
                <w:sz w:val="28"/>
                <w:szCs w:val="28"/>
              </w:rPr>
              <w:t>и средствами для ликвидации чрезвычайных ситуаций и гражданской обороны;</w:t>
            </w:r>
          </w:p>
          <w:p w14:paraId="61F6B6B2" w14:textId="05104B30" w:rsidR="00764CC5" w:rsidRPr="008359D9" w:rsidRDefault="00592B20" w:rsidP="000A118F">
            <w:pPr>
              <w:autoSpaceDE w:val="0"/>
              <w:autoSpaceDN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создание фактического резерва материальных ресурсов для ликвидации чрезвычайных ситуаций различного характера;</w:t>
            </w:r>
          </w:p>
          <w:p w14:paraId="50CBBB82" w14:textId="1BB3DEC9" w:rsidR="00764CC5" w:rsidRPr="008359D9" w:rsidRDefault="00592B20" w:rsidP="000A118F">
            <w:pPr>
              <w:autoSpaceDE w:val="0"/>
              <w:autoSpaceDN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сокращение времени реагирования при угрозе возникновения и ликвидации пожаров, последствий чрезвычайных ситуаций, проведении аварийно</w:t>
            </w: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спасательных и других неотложных работ;</w:t>
            </w:r>
          </w:p>
          <w:p w14:paraId="32E549D6" w14:textId="3DC0A8E2" w:rsidR="00764CC5" w:rsidRPr="008359D9" w:rsidRDefault="00592B20" w:rsidP="000A118F">
            <w:pPr>
              <w:autoSpaceDE w:val="0"/>
              <w:autoSpaceDN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сокращение времени на проведение поисковых </w:t>
            </w:r>
            <w:r w:rsidR="008359D9">
              <w:rPr>
                <w:color w:val="000000"/>
                <w:sz w:val="28"/>
                <w:szCs w:val="28"/>
              </w:rPr>
              <w:br/>
            </w:r>
            <w:r w:rsidR="00764CC5" w:rsidRPr="008359D9">
              <w:rPr>
                <w:color w:val="000000"/>
                <w:sz w:val="28"/>
                <w:szCs w:val="28"/>
              </w:rPr>
              <w:t>и аварийно</w:t>
            </w: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>спасательных и других неотложных работ;</w:t>
            </w:r>
          </w:p>
          <w:p w14:paraId="214E67E4" w14:textId="7AB09172" w:rsidR="00764CC5" w:rsidRPr="008359D9" w:rsidRDefault="00592B20" w:rsidP="000A118F">
            <w:pPr>
              <w:autoSpaceDE w:val="0"/>
              <w:autoSpaceDN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уменьшение количества чрезвычайных ситуаций </w:t>
            </w:r>
            <w:r w:rsidR="008359D9">
              <w:rPr>
                <w:color w:val="000000"/>
                <w:sz w:val="28"/>
                <w:szCs w:val="28"/>
              </w:rPr>
              <w:br/>
            </w:r>
            <w:r w:rsidR="00764CC5" w:rsidRPr="008359D9">
              <w:rPr>
                <w:color w:val="000000"/>
                <w:sz w:val="28"/>
                <w:szCs w:val="28"/>
              </w:rPr>
              <w:t>и объемов затрат на ликвидацию их последствий;</w:t>
            </w:r>
          </w:p>
          <w:p w14:paraId="57F464CD" w14:textId="067B9E73" w:rsidR="00764CC5" w:rsidRPr="008359D9" w:rsidRDefault="00592B20" w:rsidP="000A118F">
            <w:pPr>
              <w:autoSpaceDE w:val="0"/>
              <w:autoSpaceDN w:val="0"/>
              <w:ind w:firstLine="32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снижение социально</w:t>
            </w: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экономического ущерба </w:t>
            </w:r>
            <w:r w:rsidR="008359D9">
              <w:rPr>
                <w:color w:val="000000"/>
                <w:sz w:val="28"/>
                <w:szCs w:val="28"/>
              </w:rPr>
              <w:br/>
            </w:r>
            <w:r w:rsidR="00764CC5" w:rsidRPr="008359D9">
              <w:rPr>
                <w:color w:val="000000"/>
                <w:sz w:val="28"/>
                <w:szCs w:val="28"/>
              </w:rPr>
              <w:t>от последствий чрезвычайных ситуаций, уменьшение числа погибших при чрезвычайных ситуациях;</w:t>
            </w:r>
          </w:p>
          <w:p w14:paraId="5E833434" w14:textId="2F868588" w:rsidR="00365C8D" w:rsidRPr="008359D9" w:rsidRDefault="00592B20" w:rsidP="000B2BF9">
            <w:pPr>
              <w:tabs>
                <w:tab w:val="left" w:pos="151"/>
                <w:tab w:val="left" w:pos="301"/>
              </w:tabs>
              <w:autoSpaceDE w:val="0"/>
              <w:autoSpaceDN w:val="0"/>
              <w:adjustRightInd w:val="0"/>
              <w:ind w:firstLine="325"/>
              <w:jc w:val="both"/>
              <w:rPr>
                <w:rFonts w:eastAsia="Courier New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 усиление антитеррористической устойчивости объектов, потенциально</w:t>
            </w: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>подверженных террористической угрозе жизнеобеспечения, а также мест массового пребывания людей, недопущении фактов диверсионно</w:t>
            </w:r>
            <w:r>
              <w:rPr>
                <w:color w:val="000000"/>
                <w:sz w:val="28"/>
                <w:szCs w:val="28"/>
              </w:rPr>
              <w:t>−</w:t>
            </w:r>
            <w:r w:rsidR="00764CC5" w:rsidRPr="008359D9">
              <w:rPr>
                <w:color w:val="000000"/>
                <w:sz w:val="28"/>
                <w:szCs w:val="28"/>
              </w:rPr>
              <w:t xml:space="preserve">террористической деятельности на территории </w:t>
            </w:r>
            <w:r w:rsidR="00764CC5" w:rsidRPr="008359D9">
              <w:rPr>
                <w:sz w:val="28"/>
                <w:szCs w:val="28"/>
              </w:rPr>
              <w:t>Свердловско</w:t>
            </w:r>
            <w:r w:rsidR="00354289">
              <w:rPr>
                <w:sz w:val="28"/>
                <w:szCs w:val="28"/>
              </w:rPr>
              <w:t>го</w:t>
            </w:r>
            <w:r w:rsidR="00764CC5" w:rsidRPr="008359D9">
              <w:rPr>
                <w:sz w:val="28"/>
                <w:szCs w:val="28"/>
              </w:rPr>
              <w:t xml:space="preserve"> городско</w:t>
            </w:r>
            <w:r w:rsidR="00354289">
              <w:rPr>
                <w:sz w:val="28"/>
                <w:szCs w:val="28"/>
              </w:rPr>
              <w:t>го</w:t>
            </w:r>
            <w:r w:rsidR="00764CC5" w:rsidRPr="008359D9">
              <w:rPr>
                <w:sz w:val="28"/>
                <w:szCs w:val="28"/>
              </w:rPr>
              <w:t xml:space="preserve"> поселени</w:t>
            </w:r>
            <w:r w:rsidR="00354289">
              <w:rPr>
                <w:sz w:val="28"/>
                <w:szCs w:val="28"/>
              </w:rPr>
              <w:t>я</w:t>
            </w:r>
            <w:r w:rsidR="00764CC5" w:rsidRPr="008359D9">
              <w:rPr>
                <w:sz w:val="28"/>
                <w:szCs w:val="28"/>
              </w:rPr>
              <w:t xml:space="preserve"> в информационно</w:t>
            </w:r>
            <w:r>
              <w:rPr>
                <w:sz w:val="28"/>
                <w:szCs w:val="28"/>
              </w:rPr>
              <w:t>−</w:t>
            </w:r>
            <w:r w:rsidR="00764CC5" w:rsidRPr="008359D9">
              <w:rPr>
                <w:sz w:val="28"/>
                <w:szCs w:val="28"/>
              </w:rPr>
              <w:t>телекоммуникационной сети «Интернет».</w:t>
            </w:r>
          </w:p>
        </w:tc>
      </w:tr>
      <w:tr w:rsidR="00764CC5" w:rsidRPr="008359D9" w14:paraId="1F7AE227" w14:textId="77777777" w:rsidTr="00542ADD">
        <w:trPr>
          <w:trHeight w:val="605"/>
        </w:trPr>
        <w:tc>
          <w:tcPr>
            <w:tcW w:w="2552" w:type="dxa"/>
            <w:vAlign w:val="center"/>
          </w:tcPr>
          <w:p w14:paraId="46F2BFC2" w14:textId="7EF3700B" w:rsidR="00542ADD" w:rsidRPr="008359D9" w:rsidRDefault="00764CC5" w:rsidP="00FF2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7796" w:type="dxa"/>
            <w:vAlign w:val="center"/>
          </w:tcPr>
          <w:p w14:paraId="69B352C3" w14:textId="71F2E41A" w:rsidR="00764CC5" w:rsidRPr="008359D9" w:rsidRDefault="00764CC5" w:rsidP="000A118F">
            <w:pPr>
              <w:ind w:firstLine="325"/>
              <w:jc w:val="both"/>
              <w:rPr>
                <w:color w:val="000000"/>
                <w:sz w:val="28"/>
                <w:szCs w:val="28"/>
              </w:rPr>
            </w:pPr>
            <w:r w:rsidRPr="008359D9"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764CC5" w:rsidRPr="008359D9" w14:paraId="6DD04B45" w14:textId="77777777" w:rsidTr="00542ADD">
        <w:trPr>
          <w:trHeight w:val="632"/>
        </w:trPr>
        <w:tc>
          <w:tcPr>
            <w:tcW w:w="2552" w:type="dxa"/>
            <w:vAlign w:val="center"/>
          </w:tcPr>
          <w:p w14:paraId="4C266C69" w14:textId="5C1E5B84" w:rsidR="00542ADD" w:rsidRPr="008359D9" w:rsidRDefault="00764CC5" w:rsidP="00FF2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7796" w:type="dxa"/>
            <w:vAlign w:val="center"/>
          </w:tcPr>
          <w:p w14:paraId="7919CCBC" w14:textId="5EF623DE" w:rsidR="00764CC5" w:rsidRPr="008359D9" w:rsidRDefault="00764CC5" w:rsidP="000A118F">
            <w:pPr>
              <w:ind w:firstLine="325"/>
              <w:jc w:val="both"/>
              <w:rPr>
                <w:color w:val="000000"/>
                <w:sz w:val="28"/>
                <w:szCs w:val="28"/>
                <w:highlight w:val="green"/>
              </w:rPr>
            </w:pPr>
            <w:r w:rsidRPr="008359D9"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764CC5" w:rsidRPr="008359D9" w14:paraId="47FF6647" w14:textId="77777777" w:rsidTr="00542ADD">
        <w:trPr>
          <w:trHeight w:val="816"/>
        </w:trPr>
        <w:tc>
          <w:tcPr>
            <w:tcW w:w="2552" w:type="dxa"/>
            <w:vAlign w:val="center"/>
          </w:tcPr>
          <w:p w14:paraId="21E7DB90" w14:textId="40D6D30B" w:rsidR="00542ADD" w:rsidRDefault="00764CC5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 xml:space="preserve">Финансовое обеспечение муниципальной программы </w:t>
            </w:r>
            <w:r w:rsidR="00542ADD">
              <w:rPr>
                <w:sz w:val="28"/>
                <w:szCs w:val="28"/>
              </w:rPr>
              <w:t>–</w:t>
            </w:r>
          </w:p>
          <w:p w14:paraId="132EB796" w14:textId="63BE985C" w:rsidR="00764CC5" w:rsidRPr="008359D9" w:rsidRDefault="00764CC5" w:rsidP="008359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всего, в том числе по годам реализации, (рублей)</w:t>
            </w:r>
          </w:p>
        </w:tc>
        <w:tc>
          <w:tcPr>
            <w:tcW w:w="7796" w:type="dxa"/>
            <w:vAlign w:val="center"/>
          </w:tcPr>
          <w:p w14:paraId="2E2F21A5" w14:textId="615BC716" w:rsidR="00331EED" w:rsidRDefault="00764CC5" w:rsidP="000A118F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</w:pPr>
            <w:r w:rsidRPr="008359D9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 xml:space="preserve">Финансовое обеспечение Программы </w:t>
            </w:r>
            <w:r w:rsidR="00D44B7E" w:rsidRPr="008359D9">
              <w:rPr>
                <w:sz w:val="28"/>
                <w:szCs w:val="28"/>
              </w:rPr>
              <w:t xml:space="preserve">«Безопасность, </w:t>
            </w:r>
            <w:r w:rsidR="00502DBC">
              <w:rPr>
                <w:sz w:val="28"/>
                <w:szCs w:val="28"/>
              </w:rPr>
              <w:t>г</w:t>
            </w:r>
            <w:r w:rsidR="00D44B7E" w:rsidRPr="008359D9">
              <w:rPr>
                <w:sz w:val="28"/>
                <w:szCs w:val="28"/>
              </w:rPr>
              <w:t>ражданская оборона и чрезвычайные ситуации</w:t>
            </w:r>
            <w:r w:rsidR="00502DBC">
              <w:rPr>
                <w:sz w:val="28"/>
                <w:szCs w:val="28"/>
              </w:rPr>
              <w:t xml:space="preserve"> </w:t>
            </w:r>
            <w:r w:rsidR="00502DBC">
              <w:rPr>
                <w:sz w:val="28"/>
                <w:szCs w:val="28"/>
              </w:rPr>
              <w:br/>
            </w:r>
            <w:r w:rsidR="00502DBC" w:rsidRPr="00502DBC">
              <w:rPr>
                <w:sz w:val="28"/>
                <w:szCs w:val="28"/>
              </w:rPr>
              <w:t xml:space="preserve">на территории </w:t>
            </w:r>
            <w:r w:rsidR="00D44B7E" w:rsidRPr="008359D9">
              <w:rPr>
                <w:sz w:val="28"/>
                <w:szCs w:val="28"/>
              </w:rPr>
              <w:t>Свердловско</w:t>
            </w:r>
            <w:r w:rsidR="00354289">
              <w:rPr>
                <w:sz w:val="28"/>
                <w:szCs w:val="28"/>
              </w:rPr>
              <w:t>го</w:t>
            </w:r>
            <w:r w:rsidR="00D44B7E" w:rsidRPr="008359D9">
              <w:rPr>
                <w:sz w:val="28"/>
                <w:szCs w:val="28"/>
              </w:rPr>
              <w:t xml:space="preserve"> городско</w:t>
            </w:r>
            <w:r w:rsidR="00354289">
              <w:rPr>
                <w:sz w:val="28"/>
                <w:szCs w:val="28"/>
              </w:rPr>
              <w:t>го</w:t>
            </w:r>
            <w:r w:rsidR="00D44B7E" w:rsidRPr="008359D9">
              <w:rPr>
                <w:sz w:val="28"/>
                <w:szCs w:val="28"/>
              </w:rPr>
              <w:t xml:space="preserve"> поселени</w:t>
            </w:r>
            <w:r w:rsidR="00354289">
              <w:rPr>
                <w:sz w:val="28"/>
                <w:szCs w:val="28"/>
              </w:rPr>
              <w:t>я</w:t>
            </w:r>
            <w:r w:rsidR="00D44B7E" w:rsidRPr="008359D9">
              <w:rPr>
                <w:sz w:val="28"/>
                <w:szCs w:val="28"/>
              </w:rPr>
              <w:t xml:space="preserve"> Всеволожского муниципального района Ленинградской области»</w:t>
            </w:r>
            <w:r w:rsidR="00D44B7E" w:rsidRPr="008359D9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8359D9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>составляет</w:t>
            </w:r>
            <w:r w:rsidR="00FF21DE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 xml:space="preserve"> всего</w:t>
            </w:r>
            <w:r w:rsidR="00E52658" w:rsidRPr="008359D9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>:</w:t>
            </w:r>
            <w:r w:rsidR="00331EED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365C8D" w:rsidRPr="00331EED">
              <w:rPr>
                <w:rFonts w:eastAsia="Calibri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>4</w:t>
            </w:r>
            <w:r w:rsidR="00B94D99">
              <w:rPr>
                <w:rFonts w:eastAsia="Calibri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>1</w:t>
            </w:r>
            <w:r w:rsidR="00365C8D" w:rsidRPr="00331EED">
              <w:rPr>
                <w:rFonts w:eastAsia="Calibri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 w:rsidR="00B94D99">
              <w:rPr>
                <w:rFonts w:eastAsia="Calibri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>83</w:t>
            </w:r>
            <w:r w:rsidR="00365C8D" w:rsidRPr="00331EED">
              <w:rPr>
                <w:rFonts w:eastAsia="Calibri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 xml:space="preserve">0 </w:t>
            </w:r>
            <w:r w:rsidRPr="00331EED">
              <w:rPr>
                <w:rFonts w:eastAsia="Calibri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>тыс. рублей</w:t>
            </w:r>
            <w:r w:rsidRPr="008359D9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</w:p>
          <w:p w14:paraId="0D6ADDDC" w14:textId="02AFD29A" w:rsidR="00764CC5" w:rsidRPr="008359D9" w:rsidRDefault="00764CC5" w:rsidP="000A118F">
            <w:pPr>
              <w:widowControl w:val="0"/>
              <w:autoSpaceDE w:val="0"/>
              <w:autoSpaceDN w:val="0"/>
              <w:adjustRightInd w:val="0"/>
              <w:ind w:firstLine="325"/>
              <w:jc w:val="both"/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</w:pPr>
            <w:r w:rsidRPr="008359D9">
              <w:rPr>
                <w:rFonts w:eastAsia="Calibri"/>
                <w:color w:val="000000"/>
                <w:sz w:val="28"/>
                <w:szCs w:val="28"/>
                <w:shd w:val="clear" w:color="auto" w:fill="FFFFFF"/>
              </w:rPr>
              <w:t>в том числе:</w:t>
            </w:r>
          </w:p>
          <w:p w14:paraId="57CDEFFA" w14:textId="3639174C" w:rsidR="00764CC5" w:rsidRPr="008359D9" w:rsidRDefault="00764CC5" w:rsidP="00FF21DE">
            <w:pPr>
              <w:widowControl w:val="0"/>
              <w:autoSpaceDE w:val="0"/>
              <w:autoSpaceDN w:val="0"/>
              <w:adjustRightInd w:val="0"/>
              <w:ind w:left="36" w:firstLine="325"/>
              <w:jc w:val="both"/>
              <w:rPr>
                <w:rFonts w:eastAsia="Calibri"/>
                <w:sz w:val="28"/>
                <w:szCs w:val="28"/>
              </w:rPr>
            </w:pPr>
            <w:r w:rsidRPr="008359D9">
              <w:rPr>
                <w:rFonts w:eastAsia="Calibri"/>
                <w:sz w:val="28"/>
                <w:szCs w:val="28"/>
              </w:rPr>
              <w:t>202</w:t>
            </w:r>
            <w:r w:rsidR="00542ADD">
              <w:rPr>
                <w:rFonts w:eastAsia="Calibri"/>
                <w:sz w:val="28"/>
                <w:szCs w:val="28"/>
              </w:rPr>
              <w:t>5</w:t>
            </w:r>
            <w:r w:rsidRPr="008359D9">
              <w:rPr>
                <w:rFonts w:eastAsia="Calibri"/>
                <w:sz w:val="28"/>
                <w:szCs w:val="28"/>
              </w:rPr>
              <w:t xml:space="preserve"> год – </w:t>
            </w:r>
            <w:r w:rsidR="00542ADD" w:rsidRPr="00542ADD">
              <w:rPr>
                <w:rFonts w:eastAsia="Calibri"/>
                <w:sz w:val="28"/>
                <w:szCs w:val="28"/>
              </w:rPr>
              <w:t>22</w:t>
            </w:r>
            <w:r w:rsidR="00542ADD">
              <w:rPr>
                <w:rFonts w:eastAsia="Calibri"/>
                <w:sz w:val="28"/>
                <w:szCs w:val="28"/>
              </w:rPr>
              <w:t xml:space="preserve"> </w:t>
            </w:r>
            <w:r w:rsidR="00542ADD" w:rsidRPr="00542ADD">
              <w:rPr>
                <w:rFonts w:eastAsia="Calibri"/>
                <w:sz w:val="28"/>
                <w:szCs w:val="28"/>
              </w:rPr>
              <w:t>710</w:t>
            </w:r>
            <w:r w:rsidR="00FF21DE">
              <w:rPr>
                <w:rFonts w:eastAsia="Calibri"/>
                <w:sz w:val="28"/>
                <w:szCs w:val="28"/>
              </w:rPr>
              <w:t>,00</w:t>
            </w:r>
            <w:r w:rsidR="00542ADD">
              <w:rPr>
                <w:rFonts w:eastAsia="Calibri"/>
                <w:sz w:val="28"/>
                <w:szCs w:val="28"/>
              </w:rPr>
              <w:t xml:space="preserve"> </w:t>
            </w:r>
            <w:r w:rsidRPr="008359D9">
              <w:rPr>
                <w:rFonts w:eastAsia="Calibri"/>
                <w:sz w:val="28"/>
                <w:szCs w:val="28"/>
              </w:rPr>
              <w:t>тыс. рублей</w:t>
            </w:r>
            <w:r w:rsidR="00365C8D">
              <w:rPr>
                <w:rFonts w:eastAsia="Calibri"/>
                <w:sz w:val="28"/>
                <w:szCs w:val="28"/>
              </w:rPr>
              <w:t>;</w:t>
            </w:r>
          </w:p>
          <w:p w14:paraId="127C265C" w14:textId="17794261" w:rsidR="00764CC5" w:rsidRPr="008359D9" w:rsidRDefault="00764CC5" w:rsidP="00FF21DE">
            <w:pPr>
              <w:widowControl w:val="0"/>
              <w:autoSpaceDE w:val="0"/>
              <w:autoSpaceDN w:val="0"/>
              <w:adjustRightInd w:val="0"/>
              <w:ind w:left="36" w:firstLine="325"/>
              <w:jc w:val="both"/>
              <w:rPr>
                <w:rFonts w:eastAsia="Calibri"/>
                <w:sz w:val="28"/>
                <w:szCs w:val="28"/>
              </w:rPr>
            </w:pPr>
            <w:r w:rsidRPr="008359D9">
              <w:rPr>
                <w:rFonts w:eastAsia="Calibri"/>
                <w:sz w:val="28"/>
                <w:szCs w:val="28"/>
              </w:rPr>
              <w:t>202</w:t>
            </w:r>
            <w:r w:rsidR="00542ADD">
              <w:rPr>
                <w:rFonts w:eastAsia="Calibri"/>
                <w:sz w:val="28"/>
                <w:szCs w:val="28"/>
              </w:rPr>
              <w:t>6</w:t>
            </w:r>
            <w:r w:rsidRPr="008359D9">
              <w:rPr>
                <w:rFonts w:eastAsia="Calibri"/>
                <w:sz w:val="28"/>
                <w:szCs w:val="28"/>
              </w:rPr>
              <w:t xml:space="preserve"> год –</w:t>
            </w:r>
            <w:r w:rsidR="00FF21DE">
              <w:rPr>
                <w:rFonts w:eastAsia="Calibri"/>
                <w:sz w:val="28"/>
                <w:szCs w:val="28"/>
              </w:rPr>
              <w:t xml:space="preserve"> 9 560,00</w:t>
            </w:r>
            <w:r w:rsidR="00A131BE" w:rsidRPr="008359D9">
              <w:rPr>
                <w:rFonts w:eastAsia="Calibri"/>
                <w:sz w:val="28"/>
                <w:szCs w:val="28"/>
              </w:rPr>
              <w:t xml:space="preserve"> </w:t>
            </w:r>
            <w:r w:rsidRPr="008359D9">
              <w:rPr>
                <w:rFonts w:eastAsia="Calibri"/>
                <w:sz w:val="28"/>
                <w:szCs w:val="28"/>
              </w:rPr>
              <w:t>тыс. рублей</w:t>
            </w:r>
            <w:r w:rsidR="00365C8D">
              <w:rPr>
                <w:rFonts w:eastAsia="Calibri"/>
                <w:sz w:val="28"/>
                <w:szCs w:val="28"/>
              </w:rPr>
              <w:t>;</w:t>
            </w:r>
          </w:p>
          <w:p w14:paraId="0245BA0E" w14:textId="21F4319F" w:rsidR="00764CC5" w:rsidRPr="008359D9" w:rsidRDefault="00764CC5" w:rsidP="00FF21DE">
            <w:pPr>
              <w:ind w:left="36" w:firstLine="325"/>
              <w:jc w:val="both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>202</w:t>
            </w:r>
            <w:r w:rsidR="00542ADD">
              <w:rPr>
                <w:sz w:val="28"/>
                <w:szCs w:val="28"/>
              </w:rPr>
              <w:t>7</w:t>
            </w:r>
            <w:r w:rsidRPr="008359D9">
              <w:rPr>
                <w:sz w:val="28"/>
                <w:szCs w:val="28"/>
              </w:rPr>
              <w:t xml:space="preserve"> год </w:t>
            </w:r>
            <w:r w:rsidRPr="008359D9">
              <w:rPr>
                <w:rFonts w:eastAsia="Calibri"/>
                <w:sz w:val="28"/>
                <w:szCs w:val="28"/>
              </w:rPr>
              <w:t xml:space="preserve">– </w:t>
            </w:r>
            <w:r w:rsidR="00FF21DE" w:rsidRPr="00FF21DE">
              <w:rPr>
                <w:rFonts w:eastAsia="Calibri"/>
                <w:sz w:val="28"/>
                <w:szCs w:val="28"/>
              </w:rPr>
              <w:t xml:space="preserve">9 560,00 </w:t>
            </w:r>
            <w:r w:rsidRPr="008359D9">
              <w:rPr>
                <w:sz w:val="28"/>
                <w:szCs w:val="28"/>
              </w:rPr>
              <w:t>тыс. рублей</w:t>
            </w:r>
            <w:r w:rsidR="00365C8D">
              <w:rPr>
                <w:sz w:val="28"/>
                <w:szCs w:val="28"/>
              </w:rPr>
              <w:t>.</w:t>
            </w:r>
          </w:p>
        </w:tc>
      </w:tr>
      <w:tr w:rsidR="00764CC5" w:rsidRPr="008359D9" w14:paraId="0F598814" w14:textId="77777777" w:rsidTr="00B94D99">
        <w:trPr>
          <w:trHeight w:val="3354"/>
        </w:trPr>
        <w:tc>
          <w:tcPr>
            <w:tcW w:w="2552" w:type="dxa"/>
            <w:vAlign w:val="center"/>
          </w:tcPr>
          <w:p w14:paraId="1A549D57" w14:textId="6BDD40BE" w:rsidR="00764CC5" w:rsidRPr="008359D9" w:rsidRDefault="00764CC5" w:rsidP="008359D9">
            <w:pPr>
              <w:widowControl w:val="0"/>
              <w:jc w:val="center"/>
              <w:textAlignment w:val="baseline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 xml:space="preserve">Размер налоговых расходов, направленных на достижение цели муниципальной программы, </w:t>
            </w:r>
            <w:r w:rsidR="00592B20">
              <w:rPr>
                <w:sz w:val="28"/>
                <w:szCs w:val="28"/>
              </w:rPr>
              <w:t>−</w:t>
            </w:r>
            <w:r w:rsidRPr="008359D9">
              <w:rPr>
                <w:sz w:val="28"/>
                <w:szCs w:val="28"/>
              </w:rPr>
              <w:t xml:space="preserve"> всего, в том числе по годам реализации, (тыс. рублей)</w:t>
            </w:r>
          </w:p>
        </w:tc>
        <w:tc>
          <w:tcPr>
            <w:tcW w:w="7796" w:type="dxa"/>
            <w:vAlign w:val="center"/>
          </w:tcPr>
          <w:p w14:paraId="57A3E66D" w14:textId="77777777" w:rsidR="00764CC5" w:rsidRPr="008359D9" w:rsidRDefault="00764CC5" w:rsidP="000A118F">
            <w:pPr>
              <w:pStyle w:val="Default"/>
              <w:ind w:firstLine="325"/>
              <w:jc w:val="both"/>
              <w:rPr>
                <w:sz w:val="28"/>
                <w:szCs w:val="28"/>
              </w:rPr>
            </w:pPr>
            <w:r w:rsidRPr="008359D9">
              <w:rPr>
                <w:sz w:val="28"/>
                <w:szCs w:val="28"/>
              </w:rPr>
              <w:t xml:space="preserve">Налоговые расходы не предусмотрены </w:t>
            </w:r>
          </w:p>
          <w:p w14:paraId="3B24D704" w14:textId="76DABBC5" w:rsidR="00764CC5" w:rsidRPr="008359D9" w:rsidRDefault="00764CC5" w:rsidP="000A118F">
            <w:pPr>
              <w:ind w:firstLine="325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53E14773" w14:textId="77777777" w:rsidR="00E52658" w:rsidRPr="008359D9" w:rsidRDefault="00E52658" w:rsidP="00A131BE">
      <w:pPr>
        <w:jc w:val="center"/>
        <w:rPr>
          <w:b/>
          <w:sz w:val="28"/>
          <w:szCs w:val="28"/>
        </w:rPr>
      </w:pPr>
    </w:p>
    <w:p w14:paraId="4C8DD8D9" w14:textId="2F548EBA" w:rsidR="005B2772" w:rsidRPr="008359D9" w:rsidRDefault="00684C73" w:rsidP="008359D9">
      <w:pPr>
        <w:ind w:firstLine="426"/>
        <w:jc w:val="center"/>
        <w:rPr>
          <w:b/>
          <w:sz w:val="28"/>
          <w:szCs w:val="28"/>
        </w:rPr>
      </w:pPr>
      <w:r w:rsidRPr="008359D9">
        <w:rPr>
          <w:b/>
          <w:sz w:val="28"/>
          <w:szCs w:val="28"/>
        </w:rPr>
        <w:t>2</w:t>
      </w:r>
      <w:r w:rsidR="005B2772" w:rsidRPr="008359D9">
        <w:rPr>
          <w:b/>
          <w:sz w:val="28"/>
          <w:szCs w:val="28"/>
        </w:rPr>
        <w:t xml:space="preserve">. </w:t>
      </w:r>
      <w:r w:rsidR="00403C63" w:rsidRPr="008359D9">
        <w:rPr>
          <w:b/>
          <w:color w:val="000000"/>
          <w:sz w:val="28"/>
          <w:szCs w:val="28"/>
        </w:rPr>
        <w:t xml:space="preserve">Общая характеристика, основные </w:t>
      </w:r>
      <w:r w:rsidR="00A523A1" w:rsidRPr="008359D9">
        <w:rPr>
          <w:b/>
          <w:color w:val="000000"/>
          <w:sz w:val="28"/>
          <w:szCs w:val="28"/>
        </w:rPr>
        <w:t>проблемы и</w:t>
      </w:r>
      <w:r w:rsidR="00403C63" w:rsidRPr="008359D9">
        <w:rPr>
          <w:b/>
          <w:color w:val="000000"/>
          <w:sz w:val="28"/>
          <w:szCs w:val="28"/>
        </w:rPr>
        <w:t xml:space="preserve"> про</w:t>
      </w:r>
      <w:r w:rsidR="00342E5A" w:rsidRPr="008359D9">
        <w:rPr>
          <w:b/>
          <w:color w:val="000000"/>
          <w:sz w:val="28"/>
          <w:szCs w:val="28"/>
        </w:rPr>
        <w:t>гноз развития сферы реализации П</w:t>
      </w:r>
      <w:r w:rsidR="00403C63" w:rsidRPr="008359D9">
        <w:rPr>
          <w:b/>
          <w:color w:val="000000"/>
          <w:sz w:val="28"/>
          <w:szCs w:val="28"/>
        </w:rPr>
        <w:t>рограммы</w:t>
      </w:r>
    </w:p>
    <w:p w14:paraId="0BECCF58" w14:textId="77777777" w:rsidR="00E52658" w:rsidRPr="008359D9" w:rsidRDefault="00E52658" w:rsidP="00A523A1">
      <w:pPr>
        <w:ind w:firstLine="426"/>
        <w:jc w:val="both"/>
        <w:rPr>
          <w:b/>
          <w:sz w:val="28"/>
          <w:szCs w:val="28"/>
        </w:rPr>
      </w:pPr>
    </w:p>
    <w:p w14:paraId="372E6525" w14:textId="612A81E8" w:rsidR="00585472" w:rsidRPr="008359D9" w:rsidRDefault="00585472" w:rsidP="008359D9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8359D9">
        <w:rPr>
          <w:color w:val="222222"/>
          <w:sz w:val="28"/>
          <w:szCs w:val="28"/>
        </w:rPr>
        <w:t>Обеспечение безопасности в</w:t>
      </w:r>
      <w:r w:rsidRPr="008359D9">
        <w:rPr>
          <w:sz w:val="28"/>
          <w:szCs w:val="28"/>
        </w:rPr>
        <w:t xml:space="preserve"> Свердловско</w:t>
      </w:r>
      <w:r w:rsidR="00354289">
        <w:rPr>
          <w:sz w:val="28"/>
          <w:szCs w:val="28"/>
        </w:rPr>
        <w:t>м</w:t>
      </w:r>
      <w:r w:rsidRPr="008359D9">
        <w:rPr>
          <w:sz w:val="28"/>
          <w:szCs w:val="28"/>
        </w:rPr>
        <w:t xml:space="preserve"> городск</w:t>
      </w:r>
      <w:r w:rsidR="00502DBC">
        <w:rPr>
          <w:sz w:val="28"/>
          <w:szCs w:val="28"/>
        </w:rPr>
        <w:t>о</w:t>
      </w:r>
      <w:r w:rsidR="00354289">
        <w:rPr>
          <w:sz w:val="28"/>
          <w:szCs w:val="28"/>
        </w:rPr>
        <w:t>м</w:t>
      </w:r>
      <w:r w:rsidRPr="008359D9">
        <w:rPr>
          <w:sz w:val="28"/>
          <w:szCs w:val="28"/>
        </w:rPr>
        <w:t xml:space="preserve"> поселени</w:t>
      </w:r>
      <w:r w:rsidR="00354289">
        <w:rPr>
          <w:sz w:val="28"/>
          <w:szCs w:val="28"/>
        </w:rPr>
        <w:t>и</w:t>
      </w:r>
      <w:r w:rsidRPr="008359D9">
        <w:rPr>
          <w:sz w:val="28"/>
          <w:szCs w:val="28"/>
        </w:rPr>
        <w:t xml:space="preserve"> Всеволожского муниципального района Ленинградской области</w:t>
      </w:r>
      <w:r w:rsidRPr="008359D9">
        <w:rPr>
          <w:b/>
          <w:sz w:val="28"/>
          <w:szCs w:val="28"/>
        </w:rPr>
        <w:t xml:space="preserve"> </w:t>
      </w:r>
      <w:r w:rsidRPr="008359D9">
        <w:rPr>
          <w:color w:val="222222"/>
          <w:sz w:val="28"/>
          <w:szCs w:val="28"/>
        </w:rPr>
        <w:t xml:space="preserve">является необходимым условием обеспечения жизнедеятельности населения, соблюдения законных прав и свобод граждан, развития социальной и духовной сфер общества.  </w:t>
      </w:r>
    </w:p>
    <w:p w14:paraId="09EAFC19" w14:textId="3989AFC7" w:rsidR="00585472" w:rsidRPr="008359D9" w:rsidRDefault="00585472" w:rsidP="008359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Сферой реализации муниципальной программы является организация эффективной деятельности в области гражданской обороны, защиты населения и территории от чрезвычайных ситуаций природного и техногенного характера, обеспечения пожарной </w:t>
      </w:r>
      <w:r w:rsidR="0026095F" w:rsidRPr="008359D9">
        <w:rPr>
          <w:sz w:val="28"/>
          <w:szCs w:val="28"/>
        </w:rPr>
        <w:t>безопасности и</w:t>
      </w:r>
      <w:r w:rsidRPr="008359D9">
        <w:rPr>
          <w:sz w:val="28"/>
          <w:szCs w:val="28"/>
        </w:rPr>
        <w:t xml:space="preserve"> безопасности людей на водных объектах, профилактики правонарушений, нарушений общественного порядка.</w:t>
      </w:r>
    </w:p>
    <w:p w14:paraId="16D5F6FE" w14:textId="77777777" w:rsidR="00585472" w:rsidRPr="008359D9" w:rsidRDefault="00585472" w:rsidP="00A523A1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14:paraId="297132AF" w14:textId="02B40E73" w:rsidR="00585472" w:rsidRPr="008359D9" w:rsidRDefault="00A523A1" w:rsidP="008359D9">
      <w:pPr>
        <w:widowControl w:val="0"/>
        <w:autoSpaceDE w:val="0"/>
        <w:autoSpaceDN w:val="0"/>
        <w:adjustRightInd w:val="0"/>
        <w:ind w:firstLine="426"/>
        <w:jc w:val="center"/>
        <w:rPr>
          <w:b/>
          <w:bCs/>
          <w:sz w:val="28"/>
          <w:szCs w:val="28"/>
        </w:rPr>
      </w:pPr>
      <w:r w:rsidRPr="008359D9">
        <w:rPr>
          <w:b/>
          <w:bCs/>
          <w:sz w:val="28"/>
          <w:szCs w:val="28"/>
        </w:rPr>
        <w:t xml:space="preserve">3. </w:t>
      </w:r>
      <w:r w:rsidR="00585472" w:rsidRPr="008359D9">
        <w:rPr>
          <w:b/>
          <w:bCs/>
          <w:sz w:val="28"/>
          <w:szCs w:val="28"/>
        </w:rPr>
        <w:t xml:space="preserve">Комплекс процессных мероприятий «Реализация мероприятий </w:t>
      </w:r>
      <w:r w:rsidR="008359D9">
        <w:rPr>
          <w:b/>
          <w:bCs/>
          <w:sz w:val="28"/>
          <w:szCs w:val="28"/>
        </w:rPr>
        <w:br/>
      </w:r>
      <w:r w:rsidR="00585472" w:rsidRPr="008359D9">
        <w:rPr>
          <w:b/>
          <w:bCs/>
          <w:sz w:val="28"/>
          <w:szCs w:val="28"/>
        </w:rPr>
        <w:t>по обеспечению правопорядка и профилактики правонарушений»</w:t>
      </w:r>
    </w:p>
    <w:p w14:paraId="7191A41F" w14:textId="77777777" w:rsidR="00845463" w:rsidRPr="008359D9" w:rsidRDefault="00845463" w:rsidP="00A523A1">
      <w:pPr>
        <w:widowControl w:val="0"/>
        <w:autoSpaceDE w:val="0"/>
        <w:autoSpaceDN w:val="0"/>
        <w:adjustRightInd w:val="0"/>
        <w:ind w:firstLine="426"/>
        <w:jc w:val="both"/>
        <w:rPr>
          <w:b/>
          <w:bCs/>
          <w:sz w:val="28"/>
          <w:szCs w:val="28"/>
        </w:rPr>
      </w:pPr>
    </w:p>
    <w:p w14:paraId="3D1C1715" w14:textId="61652275" w:rsidR="00A131BE" w:rsidRPr="008359D9" w:rsidRDefault="00585472" w:rsidP="008359D9">
      <w:pPr>
        <w:ind w:firstLine="709"/>
        <w:jc w:val="both"/>
        <w:rPr>
          <w:rFonts w:eastAsia="Andale Sans UI"/>
          <w:sz w:val="28"/>
          <w:szCs w:val="28"/>
        </w:rPr>
      </w:pPr>
      <w:r w:rsidRPr="008359D9">
        <w:rPr>
          <w:rFonts w:eastAsia="Andale Sans UI"/>
          <w:sz w:val="28"/>
          <w:szCs w:val="28"/>
        </w:rPr>
        <w:t xml:space="preserve">Одной из действенных мер по предупреждению преступных проявлений </w:t>
      </w:r>
      <w:r w:rsidR="008359D9">
        <w:rPr>
          <w:rFonts w:eastAsia="Andale Sans UI"/>
          <w:sz w:val="28"/>
          <w:szCs w:val="28"/>
        </w:rPr>
        <w:br/>
      </w:r>
      <w:r w:rsidRPr="008359D9">
        <w:rPr>
          <w:rFonts w:eastAsia="Andale Sans UI"/>
          <w:sz w:val="28"/>
          <w:szCs w:val="28"/>
        </w:rPr>
        <w:t xml:space="preserve">и административных правонарушений является профилактика противоправных действий в общественных местах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7047D4" w:rsidRPr="008359D9">
        <w:rPr>
          <w:sz w:val="28"/>
          <w:szCs w:val="28"/>
        </w:rPr>
        <w:t xml:space="preserve"> </w:t>
      </w:r>
      <w:r w:rsidRPr="008359D9">
        <w:rPr>
          <w:sz w:val="28"/>
          <w:szCs w:val="28"/>
        </w:rPr>
        <w:t>Всеволожского муниципального района Ленинградской области</w:t>
      </w:r>
      <w:r w:rsidRPr="008359D9">
        <w:rPr>
          <w:rFonts w:eastAsia="Andale Sans UI"/>
          <w:sz w:val="28"/>
          <w:szCs w:val="28"/>
        </w:rPr>
        <w:t xml:space="preserve">, а также оперативность органов дознания в изобличение преступников, правонарушителей в содеянном. </w:t>
      </w:r>
    </w:p>
    <w:p w14:paraId="76B23731" w14:textId="688429B7" w:rsidR="00585472" w:rsidRPr="008359D9" w:rsidRDefault="00585472" w:rsidP="008359D9">
      <w:pPr>
        <w:ind w:firstLine="709"/>
        <w:jc w:val="both"/>
        <w:rPr>
          <w:rFonts w:eastAsia="Andale Sans UI"/>
          <w:sz w:val="28"/>
          <w:szCs w:val="28"/>
        </w:rPr>
      </w:pPr>
      <w:r w:rsidRPr="008359D9">
        <w:rPr>
          <w:rFonts w:eastAsia="Andale Sans UI"/>
          <w:sz w:val="28"/>
          <w:szCs w:val="28"/>
        </w:rPr>
        <w:t>Для обеспечения эффективности, достижения положительных результатов в охране общественного порядка, обеспечения оперативного реагирования органов правопорядка на совершаемые в общественных местах правонарушения и преступления, а также оказания помощи в проведении дознания, профилактики дорожно</w:t>
      </w:r>
      <w:r w:rsidR="00592B20">
        <w:rPr>
          <w:rFonts w:eastAsia="Andale Sans UI"/>
          <w:sz w:val="28"/>
          <w:szCs w:val="28"/>
        </w:rPr>
        <w:t>−</w:t>
      </w:r>
      <w:r w:rsidRPr="008359D9">
        <w:rPr>
          <w:rFonts w:eastAsia="Andale Sans UI"/>
          <w:sz w:val="28"/>
          <w:szCs w:val="28"/>
        </w:rPr>
        <w:t>транспортной дисциплины</w:t>
      </w:r>
      <w:r w:rsidR="00B1753F" w:rsidRPr="008359D9">
        <w:rPr>
          <w:rFonts w:eastAsia="Andale Sans UI"/>
          <w:sz w:val="28"/>
          <w:szCs w:val="28"/>
        </w:rPr>
        <w:t>, в</w:t>
      </w:r>
      <w:r w:rsidRPr="008359D9">
        <w:rPr>
          <w:rFonts w:eastAsia="Andale Sans UI"/>
          <w:sz w:val="28"/>
          <w:szCs w:val="28"/>
        </w:rPr>
        <w:t xml:space="preserve"> рамках разработанной и принятой муниципальной программы в</w:t>
      </w:r>
      <w:r w:rsidRPr="008359D9">
        <w:rPr>
          <w:color w:val="222222"/>
          <w:sz w:val="28"/>
          <w:szCs w:val="28"/>
        </w:rPr>
        <w:t xml:space="preserve"> </w:t>
      </w:r>
      <w:r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м</w:t>
      </w:r>
      <w:r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м</w:t>
      </w:r>
      <w:r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Pr="008359D9">
        <w:rPr>
          <w:sz w:val="28"/>
          <w:szCs w:val="28"/>
        </w:rPr>
        <w:t xml:space="preserve"> Всеволожского муниципального района Ленинградской области</w:t>
      </w:r>
      <w:r w:rsidRPr="008359D9">
        <w:rPr>
          <w:rFonts w:eastAsia="Andale Sans UI"/>
          <w:sz w:val="28"/>
          <w:szCs w:val="28"/>
        </w:rPr>
        <w:t xml:space="preserve"> была смонтирована система автоматизированного программного комплекса автоматизированной информационной системы «Безопасный город». </w:t>
      </w:r>
    </w:p>
    <w:p w14:paraId="3A3134A6" w14:textId="4EB29C80" w:rsidR="005F10D9" w:rsidRDefault="00585472" w:rsidP="008359D9">
      <w:pPr>
        <w:ind w:firstLine="709"/>
        <w:jc w:val="both"/>
        <w:rPr>
          <w:rFonts w:eastAsia="Andale Sans UI"/>
          <w:sz w:val="28"/>
          <w:szCs w:val="28"/>
        </w:rPr>
      </w:pPr>
      <w:r w:rsidRPr="008359D9">
        <w:rPr>
          <w:rFonts w:eastAsia="Andale Sans UI"/>
          <w:sz w:val="28"/>
          <w:szCs w:val="28"/>
        </w:rPr>
        <w:t xml:space="preserve">В настоящее время </w:t>
      </w:r>
      <w:r w:rsidR="005F10D9">
        <w:rPr>
          <w:rFonts w:eastAsia="Andale Sans UI"/>
          <w:sz w:val="28"/>
          <w:szCs w:val="28"/>
        </w:rPr>
        <w:t>на территории</w:t>
      </w:r>
      <w:r w:rsidRPr="008359D9">
        <w:rPr>
          <w:rFonts w:eastAsia="Andale Sans UI"/>
          <w:sz w:val="28"/>
          <w:szCs w:val="28"/>
        </w:rPr>
        <w:t xml:space="preserve"> </w:t>
      </w:r>
      <w:r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Pr="008359D9">
        <w:rPr>
          <w:sz w:val="28"/>
          <w:szCs w:val="28"/>
        </w:rPr>
        <w:t xml:space="preserve"> Всеволожского муниципального района Ленинградской области</w:t>
      </w:r>
      <w:r w:rsidRPr="008359D9">
        <w:rPr>
          <w:rFonts w:eastAsia="Andale Sans UI"/>
          <w:sz w:val="28"/>
          <w:szCs w:val="28"/>
        </w:rPr>
        <w:t xml:space="preserve"> </w:t>
      </w:r>
      <w:r w:rsidR="003E52DD">
        <w:rPr>
          <w:rFonts w:eastAsia="Andale Sans UI"/>
          <w:sz w:val="28"/>
          <w:szCs w:val="28"/>
        </w:rPr>
        <w:t>установлено</w:t>
      </w:r>
      <w:r w:rsidR="003E52DD" w:rsidRPr="008359D9">
        <w:rPr>
          <w:rFonts w:eastAsia="Andale Sans UI"/>
          <w:sz w:val="28"/>
          <w:szCs w:val="28"/>
        </w:rPr>
        <w:t xml:space="preserve"> </w:t>
      </w:r>
      <w:r w:rsidR="003E52DD">
        <w:rPr>
          <w:rFonts w:eastAsia="Andale Sans UI"/>
          <w:sz w:val="28"/>
          <w:szCs w:val="28"/>
        </w:rPr>
        <w:t xml:space="preserve">всего </w:t>
      </w:r>
      <w:r w:rsidR="003E52DD" w:rsidRPr="00243DD7">
        <w:rPr>
          <w:rFonts w:eastAsia="Andale Sans UI"/>
          <w:color w:val="000000" w:themeColor="text1"/>
          <w:sz w:val="28"/>
          <w:szCs w:val="28"/>
          <w:u w:val="single"/>
        </w:rPr>
        <w:t>22</w:t>
      </w:r>
      <w:r w:rsidR="003E52DD">
        <w:rPr>
          <w:rFonts w:eastAsia="Andale Sans UI"/>
          <w:color w:val="000000" w:themeColor="text1"/>
          <w:sz w:val="28"/>
          <w:szCs w:val="28"/>
          <w:u w:val="single"/>
        </w:rPr>
        <w:t>6</w:t>
      </w:r>
      <w:r w:rsidR="003E52DD" w:rsidRPr="003E52DD">
        <w:rPr>
          <w:rFonts w:eastAsia="Andale Sans UI"/>
          <w:sz w:val="28"/>
          <w:szCs w:val="28"/>
        </w:rPr>
        <w:t xml:space="preserve"> </w:t>
      </w:r>
      <w:r w:rsidR="003E52DD" w:rsidRPr="008359D9">
        <w:rPr>
          <w:rFonts w:eastAsia="Andale Sans UI"/>
          <w:sz w:val="28"/>
          <w:szCs w:val="28"/>
        </w:rPr>
        <w:t>видеокамер</w:t>
      </w:r>
      <w:r w:rsidR="00243DD7">
        <w:rPr>
          <w:rFonts w:eastAsia="Andale Sans UI"/>
          <w:sz w:val="28"/>
          <w:szCs w:val="28"/>
        </w:rPr>
        <w:t>, в том числе</w:t>
      </w:r>
      <w:r w:rsidR="005F10D9">
        <w:rPr>
          <w:rFonts w:eastAsia="Andale Sans UI"/>
          <w:sz w:val="28"/>
          <w:szCs w:val="28"/>
        </w:rPr>
        <w:t>:</w:t>
      </w:r>
    </w:p>
    <w:p w14:paraId="0CFEF88F" w14:textId="5F6CA086" w:rsidR="005F10D9" w:rsidRDefault="005F10D9" w:rsidP="008359D9">
      <w:pPr>
        <w:ind w:firstLine="709"/>
        <w:jc w:val="both"/>
        <w:rPr>
          <w:rFonts w:eastAsia="Andale Sans UI"/>
          <w:sz w:val="28"/>
          <w:szCs w:val="28"/>
        </w:rPr>
      </w:pPr>
      <w:r>
        <w:rPr>
          <w:rFonts w:eastAsia="Andale Sans UI"/>
          <w:sz w:val="28"/>
          <w:szCs w:val="28"/>
        </w:rPr>
        <w:t xml:space="preserve">- в </w:t>
      </w:r>
      <w:r w:rsidRPr="005F10D9">
        <w:rPr>
          <w:rFonts w:eastAsia="Andale Sans UI"/>
          <w:sz w:val="28"/>
          <w:szCs w:val="28"/>
        </w:rPr>
        <w:t>места массового пребывания людей</w:t>
      </w:r>
      <w:r>
        <w:rPr>
          <w:rFonts w:eastAsia="Andale Sans UI"/>
          <w:sz w:val="28"/>
          <w:szCs w:val="28"/>
        </w:rPr>
        <w:t xml:space="preserve"> – 48 ед.;</w:t>
      </w:r>
    </w:p>
    <w:p w14:paraId="421E7AF3" w14:textId="6B59DFB4" w:rsidR="005F10D9" w:rsidRDefault="005F10D9" w:rsidP="008359D9">
      <w:pPr>
        <w:ind w:firstLine="709"/>
        <w:jc w:val="both"/>
        <w:rPr>
          <w:rFonts w:eastAsia="Andale Sans UI"/>
          <w:sz w:val="28"/>
          <w:szCs w:val="28"/>
        </w:rPr>
      </w:pPr>
      <w:r>
        <w:rPr>
          <w:rFonts w:eastAsia="Andale Sans UI"/>
          <w:sz w:val="28"/>
          <w:szCs w:val="28"/>
        </w:rPr>
        <w:t xml:space="preserve">- </w:t>
      </w:r>
      <w:r w:rsidR="003E52DD">
        <w:rPr>
          <w:rFonts w:eastAsia="Andale Sans UI"/>
          <w:sz w:val="28"/>
          <w:szCs w:val="28"/>
        </w:rPr>
        <w:t xml:space="preserve">для </w:t>
      </w:r>
      <w:r w:rsidRPr="005F10D9">
        <w:rPr>
          <w:rFonts w:eastAsia="Andale Sans UI"/>
          <w:sz w:val="28"/>
          <w:szCs w:val="28"/>
        </w:rPr>
        <w:t>считывания автомобильных номеров</w:t>
      </w:r>
      <w:r>
        <w:rPr>
          <w:rFonts w:eastAsia="Andale Sans UI"/>
          <w:sz w:val="28"/>
          <w:szCs w:val="28"/>
        </w:rPr>
        <w:t xml:space="preserve"> – 14 ед.;</w:t>
      </w:r>
    </w:p>
    <w:p w14:paraId="6ECA5F42" w14:textId="5BB4895F" w:rsidR="005F10D9" w:rsidRDefault="005F10D9" w:rsidP="008359D9">
      <w:pPr>
        <w:ind w:firstLine="709"/>
        <w:jc w:val="both"/>
        <w:rPr>
          <w:rFonts w:eastAsia="Andale Sans UI"/>
          <w:sz w:val="28"/>
          <w:szCs w:val="28"/>
        </w:rPr>
      </w:pPr>
      <w:r>
        <w:rPr>
          <w:rFonts w:eastAsia="Andale Sans UI"/>
          <w:sz w:val="28"/>
          <w:szCs w:val="28"/>
        </w:rPr>
        <w:t>- поворотных – 8 ед.;</w:t>
      </w:r>
    </w:p>
    <w:p w14:paraId="0FC9A492" w14:textId="3806D894" w:rsidR="005F10D9" w:rsidRDefault="005F10D9" w:rsidP="008359D9">
      <w:pPr>
        <w:ind w:firstLine="709"/>
        <w:jc w:val="both"/>
        <w:rPr>
          <w:rFonts w:eastAsia="Andale Sans UI"/>
          <w:sz w:val="28"/>
          <w:szCs w:val="28"/>
        </w:rPr>
      </w:pPr>
      <w:r>
        <w:rPr>
          <w:rFonts w:eastAsia="Andale Sans UI"/>
          <w:sz w:val="28"/>
          <w:szCs w:val="28"/>
        </w:rPr>
        <w:t>- стационарных – 156 ед.</w:t>
      </w:r>
    </w:p>
    <w:p w14:paraId="1E1BAF9F" w14:textId="77777777" w:rsidR="005F10D9" w:rsidRPr="005F10D9" w:rsidRDefault="005F10D9" w:rsidP="008359D9">
      <w:pPr>
        <w:ind w:firstLine="709"/>
        <w:jc w:val="both"/>
        <w:rPr>
          <w:rFonts w:eastAsia="Andale Sans UI"/>
          <w:sz w:val="18"/>
          <w:szCs w:val="18"/>
        </w:rPr>
      </w:pPr>
    </w:p>
    <w:p w14:paraId="2DFC47EA" w14:textId="027CB03F" w:rsidR="00585472" w:rsidRPr="008359D9" w:rsidRDefault="005F10D9" w:rsidP="008359D9">
      <w:pPr>
        <w:ind w:firstLine="709"/>
        <w:jc w:val="both"/>
        <w:rPr>
          <w:rFonts w:eastAsia="Andale Sans UI"/>
          <w:sz w:val="28"/>
          <w:szCs w:val="28"/>
        </w:rPr>
      </w:pPr>
      <w:r>
        <w:rPr>
          <w:rFonts w:eastAsia="Andale Sans UI"/>
          <w:sz w:val="28"/>
          <w:szCs w:val="28"/>
        </w:rPr>
        <w:t xml:space="preserve">Система </w:t>
      </w:r>
      <w:r w:rsidR="00585472" w:rsidRPr="008359D9">
        <w:rPr>
          <w:rFonts w:eastAsia="Andale Sans UI"/>
          <w:sz w:val="28"/>
          <w:szCs w:val="28"/>
        </w:rPr>
        <w:t>АПК АИС «Безопасный город» положительно зарекомендовала себя в части оперативного реагирования органов правопорядка на совершаемые в общественных местах правонарушени</w:t>
      </w:r>
      <w:r w:rsidR="00331EED">
        <w:rPr>
          <w:rFonts w:eastAsia="Andale Sans UI"/>
          <w:sz w:val="28"/>
          <w:szCs w:val="28"/>
        </w:rPr>
        <w:t>й</w:t>
      </w:r>
      <w:r w:rsidR="00585472" w:rsidRPr="008359D9">
        <w:rPr>
          <w:rFonts w:eastAsia="Andale Sans UI"/>
          <w:sz w:val="28"/>
          <w:szCs w:val="28"/>
        </w:rPr>
        <w:t xml:space="preserve"> и преступлени</w:t>
      </w:r>
      <w:r w:rsidR="00331EED">
        <w:rPr>
          <w:rFonts w:eastAsia="Andale Sans UI"/>
          <w:sz w:val="28"/>
          <w:szCs w:val="28"/>
        </w:rPr>
        <w:t>й</w:t>
      </w:r>
      <w:r w:rsidR="00585472" w:rsidRPr="008359D9">
        <w:rPr>
          <w:rFonts w:eastAsia="Andale Sans UI"/>
          <w:sz w:val="28"/>
          <w:szCs w:val="28"/>
        </w:rPr>
        <w:t>,</w:t>
      </w:r>
      <w:r w:rsidR="00502DBC">
        <w:rPr>
          <w:rFonts w:eastAsia="Andale Sans UI"/>
          <w:sz w:val="28"/>
          <w:szCs w:val="28"/>
        </w:rPr>
        <w:t xml:space="preserve"> </w:t>
      </w:r>
      <w:r w:rsidR="00585472" w:rsidRPr="008359D9">
        <w:rPr>
          <w:rFonts w:eastAsia="Andale Sans UI"/>
          <w:sz w:val="28"/>
          <w:szCs w:val="28"/>
        </w:rPr>
        <w:t xml:space="preserve">а также оказания </w:t>
      </w:r>
      <w:r w:rsidR="00331EED">
        <w:rPr>
          <w:rFonts w:eastAsia="Andale Sans UI"/>
          <w:sz w:val="28"/>
          <w:szCs w:val="28"/>
        </w:rPr>
        <w:t>содействия</w:t>
      </w:r>
      <w:r w:rsidR="00585472" w:rsidRPr="008359D9">
        <w:rPr>
          <w:rFonts w:eastAsia="Andale Sans UI"/>
          <w:sz w:val="28"/>
          <w:szCs w:val="28"/>
        </w:rPr>
        <w:t xml:space="preserve"> в проведении дознани</w:t>
      </w:r>
      <w:r w:rsidR="00331EED">
        <w:rPr>
          <w:rFonts w:eastAsia="Andale Sans UI"/>
          <w:sz w:val="28"/>
          <w:szCs w:val="28"/>
        </w:rPr>
        <w:t>й</w:t>
      </w:r>
      <w:r w:rsidR="00585472" w:rsidRPr="008359D9">
        <w:rPr>
          <w:rFonts w:eastAsia="Andale Sans UI"/>
          <w:sz w:val="28"/>
          <w:szCs w:val="28"/>
        </w:rPr>
        <w:t>, профилактики дорожно</w:t>
      </w:r>
      <w:r w:rsidR="00592B20">
        <w:rPr>
          <w:rFonts w:eastAsia="Andale Sans UI"/>
          <w:sz w:val="28"/>
          <w:szCs w:val="28"/>
        </w:rPr>
        <w:t>−</w:t>
      </w:r>
      <w:r w:rsidR="00585472" w:rsidRPr="008359D9">
        <w:rPr>
          <w:rFonts w:eastAsia="Andale Sans UI"/>
          <w:sz w:val="28"/>
          <w:szCs w:val="28"/>
        </w:rPr>
        <w:t>транспортной дисциплины.</w:t>
      </w:r>
    </w:p>
    <w:p w14:paraId="141C9205" w14:textId="77777777" w:rsidR="00585472" w:rsidRPr="008359D9" w:rsidRDefault="00585472" w:rsidP="00A523A1">
      <w:pPr>
        <w:widowControl w:val="0"/>
        <w:pBdr>
          <w:top w:val="single" w:sz="4" w:space="1" w:color="FFFFFF"/>
          <w:left w:val="single" w:sz="4" w:space="0" w:color="FFFFFF"/>
          <w:bottom w:val="single" w:sz="4" w:space="12" w:color="FFFFFF"/>
          <w:right w:val="single" w:sz="4" w:space="0" w:color="FFFFFF"/>
        </w:pBdr>
        <w:ind w:firstLine="426"/>
        <w:jc w:val="both"/>
        <w:rPr>
          <w:rFonts w:eastAsia="Andale Sans UI"/>
          <w:sz w:val="28"/>
          <w:szCs w:val="28"/>
        </w:rPr>
      </w:pPr>
    </w:p>
    <w:p w14:paraId="4F173F4E" w14:textId="24555357" w:rsidR="00A131BE" w:rsidRPr="008359D9" w:rsidRDefault="00A523A1" w:rsidP="008359D9">
      <w:pPr>
        <w:widowControl w:val="0"/>
        <w:pBdr>
          <w:top w:val="single" w:sz="4" w:space="1" w:color="FFFFFF"/>
          <w:left w:val="single" w:sz="4" w:space="0" w:color="FFFFFF"/>
          <w:bottom w:val="single" w:sz="4" w:space="12" w:color="FFFFFF"/>
          <w:right w:val="single" w:sz="4" w:space="0" w:color="FFFFFF"/>
        </w:pBdr>
        <w:ind w:firstLine="426"/>
        <w:jc w:val="center"/>
        <w:rPr>
          <w:rStyle w:val="21"/>
          <w:rFonts w:eastAsiaTheme="minorHAnsi"/>
          <w:sz w:val="28"/>
          <w:szCs w:val="28"/>
        </w:rPr>
      </w:pPr>
      <w:r w:rsidRPr="008359D9">
        <w:rPr>
          <w:b/>
          <w:sz w:val="28"/>
          <w:szCs w:val="28"/>
        </w:rPr>
        <w:t xml:space="preserve">4. </w:t>
      </w:r>
      <w:r w:rsidR="00585472" w:rsidRPr="008359D9">
        <w:rPr>
          <w:b/>
          <w:sz w:val="28"/>
          <w:szCs w:val="28"/>
        </w:rPr>
        <w:t xml:space="preserve">Комплекс процессных </w:t>
      </w:r>
      <w:r w:rsidRPr="008359D9">
        <w:rPr>
          <w:b/>
          <w:sz w:val="28"/>
          <w:szCs w:val="28"/>
        </w:rPr>
        <w:t>мероприятий «</w:t>
      </w:r>
      <w:r w:rsidR="00585472" w:rsidRPr="008359D9">
        <w:rPr>
          <w:b/>
          <w:sz w:val="28"/>
          <w:szCs w:val="28"/>
        </w:rPr>
        <w:t>Предупреждение и ликвидация чрезвычайных ситуаций</w:t>
      </w:r>
      <w:r w:rsidR="00585472" w:rsidRPr="008359D9">
        <w:rPr>
          <w:sz w:val="28"/>
          <w:szCs w:val="28"/>
        </w:rPr>
        <w:t>»</w:t>
      </w:r>
    </w:p>
    <w:p w14:paraId="76187A44" w14:textId="2DF6D54D" w:rsidR="00585472" w:rsidRPr="00D93F3C" w:rsidRDefault="00585472" w:rsidP="00131AE7">
      <w:pPr>
        <w:ind w:firstLine="709"/>
        <w:jc w:val="both"/>
        <w:rPr>
          <w:rStyle w:val="21"/>
          <w:rFonts w:eastAsiaTheme="minorHAnsi"/>
          <w:spacing w:val="0"/>
          <w:sz w:val="28"/>
          <w:szCs w:val="28"/>
        </w:rPr>
      </w:pPr>
      <w:r w:rsidRPr="00D93F3C">
        <w:rPr>
          <w:rStyle w:val="21"/>
          <w:rFonts w:eastAsiaTheme="minorHAnsi"/>
          <w:spacing w:val="0"/>
          <w:sz w:val="28"/>
          <w:szCs w:val="28"/>
        </w:rPr>
        <w:t xml:space="preserve">Риски природных и техногенных чрезвычайных ситуаций, возникающие </w:t>
      </w:r>
      <w:r w:rsidR="000B2BF9">
        <w:rPr>
          <w:rStyle w:val="21"/>
          <w:rFonts w:eastAsiaTheme="minorHAnsi"/>
          <w:spacing w:val="0"/>
          <w:sz w:val="28"/>
          <w:szCs w:val="28"/>
        </w:rPr>
        <w:br/>
      </w:r>
      <w:r w:rsidRPr="00D93F3C">
        <w:rPr>
          <w:rStyle w:val="21"/>
          <w:rFonts w:eastAsiaTheme="minorHAnsi"/>
          <w:spacing w:val="0"/>
          <w:sz w:val="28"/>
          <w:szCs w:val="28"/>
        </w:rPr>
        <w:t xml:space="preserve">в процессе глобального изменения климата, хозяйственной деятельности или </w:t>
      </w:r>
      <w:r w:rsidR="000B2BF9">
        <w:rPr>
          <w:rStyle w:val="21"/>
          <w:rFonts w:eastAsiaTheme="minorHAnsi"/>
          <w:spacing w:val="0"/>
          <w:sz w:val="28"/>
          <w:szCs w:val="28"/>
        </w:rPr>
        <w:br/>
      </w:r>
      <w:r w:rsidRPr="00D93F3C">
        <w:rPr>
          <w:rStyle w:val="21"/>
          <w:rFonts w:eastAsiaTheme="minorHAnsi"/>
          <w:spacing w:val="0"/>
          <w:sz w:val="28"/>
          <w:szCs w:val="28"/>
        </w:rPr>
        <w:t xml:space="preserve">в результате крупных техногенных аварий и катастроф, несут значительную угрозу для населения и объектов экономики. </w:t>
      </w:r>
    </w:p>
    <w:p w14:paraId="24176682" w14:textId="021AA8D3" w:rsidR="00585472" w:rsidRPr="008359D9" w:rsidRDefault="00585472" w:rsidP="00131AE7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>В местах массового отдыха людей на водоёмах, необорудованных пляжах в летнее время устанавливаются знаки – аншлаги о запрете купания, в зимнее время – о запрете выхода на лёд.</w:t>
      </w:r>
    </w:p>
    <w:p w14:paraId="30C460F8" w14:textId="77777777" w:rsidR="00585472" w:rsidRPr="008359D9" w:rsidRDefault="00585472" w:rsidP="00131AE7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Ежегодно организуются в местах массового отдыха людей на водных объектах проведение обследования и рейды профилактического характера, направленные на предупреждения несчастных случаев на воде. </w:t>
      </w:r>
    </w:p>
    <w:p w14:paraId="1582AB17" w14:textId="77777777" w:rsidR="00A523A1" w:rsidRPr="00331EED" w:rsidRDefault="00A523A1" w:rsidP="006C25AB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jc w:val="both"/>
        <w:rPr>
          <w:b/>
          <w:sz w:val="22"/>
          <w:szCs w:val="22"/>
        </w:rPr>
      </w:pPr>
    </w:p>
    <w:p w14:paraId="4E12AD54" w14:textId="4675027B" w:rsidR="00585472" w:rsidRPr="008359D9" w:rsidRDefault="00A523A1" w:rsidP="008359D9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center"/>
        <w:rPr>
          <w:b/>
          <w:sz w:val="28"/>
          <w:szCs w:val="28"/>
        </w:rPr>
      </w:pPr>
      <w:r w:rsidRPr="008359D9">
        <w:rPr>
          <w:b/>
          <w:sz w:val="28"/>
          <w:szCs w:val="28"/>
        </w:rPr>
        <w:t xml:space="preserve">5. </w:t>
      </w:r>
      <w:r w:rsidR="00585472" w:rsidRPr="008359D9">
        <w:rPr>
          <w:b/>
          <w:sz w:val="28"/>
          <w:szCs w:val="28"/>
        </w:rPr>
        <w:t>Комплекс процессных мероприятий</w:t>
      </w:r>
      <w:r w:rsidRPr="008359D9">
        <w:rPr>
          <w:b/>
          <w:sz w:val="28"/>
          <w:szCs w:val="28"/>
        </w:rPr>
        <w:t xml:space="preserve"> </w:t>
      </w:r>
      <w:r w:rsidR="008359D9">
        <w:rPr>
          <w:b/>
          <w:sz w:val="28"/>
          <w:szCs w:val="28"/>
        </w:rPr>
        <w:br/>
      </w:r>
      <w:r w:rsidR="00585472" w:rsidRPr="008359D9">
        <w:rPr>
          <w:b/>
          <w:sz w:val="28"/>
          <w:szCs w:val="28"/>
        </w:rPr>
        <w:t>«Проведение мероприятий по гражданско</w:t>
      </w:r>
      <w:r w:rsidRPr="008359D9">
        <w:rPr>
          <w:b/>
          <w:sz w:val="28"/>
          <w:szCs w:val="28"/>
        </w:rPr>
        <w:t>й</w:t>
      </w:r>
      <w:r w:rsidR="008359D9">
        <w:rPr>
          <w:b/>
          <w:sz w:val="28"/>
          <w:szCs w:val="28"/>
        </w:rPr>
        <w:t xml:space="preserve"> </w:t>
      </w:r>
      <w:r w:rsidRPr="008359D9">
        <w:rPr>
          <w:b/>
          <w:sz w:val="28"/>
          <w:szCs w:val="28"/>
        </w:rPr>
        <w:t>о</w:t>
      </w:r>
      <w:r w:rsidR="00585472" w:rsidRPr="008359D9">
        <w:rPr>
          <w:b/>
          <w:sz w:val="28"/>
          <w:szCs w:val="28"/>
        </w:rPr>
        <w:t>бороне»</w:t>
      </w:r>
    </w:p>
    <w:p w14:paraId="3D90581E" w14:textId="77777777" w:rsidR="00585472" w:rsidRPr="00331EED" w:rsidRDefault="00585472" w:rsidP="00A523A1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both"/>
        <w:rPr>
          <w:b/>
          <w:sz w:val="20"/>
          <w:szCs w:val="20"/>
        </w:rPr>
      </w:pPr>
    </w:p>
    <w:p w14:paraId="65914040" w14:textId="5E99E7B5" w:rsidR="00585472" w:rsidRPr="008359D9" w:rsidRDefault="0058547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rStyle w:val="a6"/>
          <w:bCs/>
          <w:sz w:val="28"/>
          <w:szCs w:val="28"/>
        </w:rPr>
      </w:pPr>
      <w:r w:rsidRPr="008359D9">
        <w:rPr>
          <w:sz w:val="28"/>
          <w:szCs w:val="28"/>
        </w:rPr>
        <w:t xml:space="preserve">Разработка комплекса процессных мероприятий обусловлена необходимостью </w:t>
      </w:r>
      <w:r w:rsidRPr="008359D9">
        <w:rPr>
          <w:rStyle w:val="a6"/>
          <w:b w:val="0"/>
          <w:sz w:val="28"/>
          <w:szCs w:val="28"/>
        </w:rPr>
        <w:t>осуществления мероприятий</w:t>
      </w:r>
      <w:r w:rsidRPr="008359D9">
        <w:rPr>
          <w:rStyle w:val="a6"/>
          <w:sz w:val="28"/>
          <w:szCs w:val="28"/>
        </w:rPr>
        <w:t xml:space="preserve"> </w:t>
      </w:r>
      <w:r w:rsidRPr="008359D9">
        <w:rPr>
          <w:sz w:val="28"/>
          <w:szCs w:val="28"/>
        </w:rPr>
        <w:t xml:space="preserve">по выполнению задач гражданской обороны в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м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м</w:t>
      </w:r>
      <w:r w:rsidR="007047D4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и</w:t>
      </w:r>
      <w:r w:rsidR="007047D4" w:rsidRPr="008359D9">
        <w:rPr>
          <w:sz w:val="28"/>
          <w:szCs w:val="28"/>
        </w:rPr>
        <w:t xml:space="preserve"> </w:t>
      </w:r>
      <w:r w:rsidRPr="008359D9">
        <w:rPr>
          <w:sz w:val="28"/>
          <w:szCs w:val="28"/>
        </w:rPr>
        <w:t>Всеволожского муниципального района Ленинградской области.</w:t>
      </w:r>
    </w:p>
    <w:p w14:paraId="105AD0C9" w14:textId="706600D3" w:rsidR="00585472" w:rsidRPr="008359D9" w:rsidRDefault="0058547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b/>
          <w:sz w:val="28"/>
          <w:szCs w:val="28"/>
        </w:rPr>
      </w:pPr>
      <w:r w:rsidRPr="008359D9">
        <w:rPr>
          <w:sz w:val="28"/>
          <w:szCs w:val="28"/>
        </w:rPr>
        <w:t xml:space="preserve">Комплексом процессных мероприятий предусматривается создание условий для планирования и выполнения мероприятий гражданской обороны. Обеспечение безопасности жизнедеятельности населения на территории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7047D4" w:rsidRPr="008359D9">
        <w:rPr>
          <w:sz w:val="28"/>
          <w:szCs w:val="28"/>
        </w:rPr>
        <w:t xml:space="preserve"> </w:t>
      </w:r>
      <w:r w:rsidRPr="008359D9">
        <w:rPr>
          <w:sz w:val="28"/>
          <w:szCs w:val="28"/>
        </w:rPr>
        <w:t xml:space="preserve">Всеволожского муниципального района Ленинградской области в период военных конфликтов или вследствие этих конфликтов является одним из элементов единой системы подготовки населения в области гражданской обороны. </w:t>
      </w:r>
    </w:p>
    <w:p w14:paraId="07087A54" w14:textId="6C784B35" w:rsidR="00585472" w:rsidRDefault="0058547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Механизмом реализации комплекса процессных мероприятий является комплекс мероприятий по подготовке к защите и по защите населения, материальных и культурных ценностей на территории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7047D4" w:rsidRPr="008359D9">
        <w:rPr>
          <w:sz w:val="28"/>
          <w:szCs w:val="28"/>
        </w:rPr>
        <w:t xml:space="preserve"> </w:t>
      </w:r>
      <w:r w:rsidRPr="008359D9">
        <w:rPr>
          <w:sz w:val="28"/>
          <w:szCs w:val="28"/>
        </w:rPr>
        <w:t>Всеволожского муниципального района Ленинградской области от опасностей, возникающих при ведении военных конфликтов</w:t>
      </w:r>
      <w:r w:rsidR="005976F3">
        <w:rPr>
          <w:sz w:val="28"/>
          <w:szCs w:val="28"/>
        </w:rPr>
        <w:t xml:space="preserve"> </w:t>
      </w:r>
      <w:r w:rsidRPr="008359D9">
        <w:rPr>
          <w:sz w:val="28"/>
          <w:szCs w:val="28"/>
        </w:rPr>
        <w:t xml:space="preserve">или вследствие этих конфликтов. </w:t>
      </w:r>
    </w:p>
    <w:p w14:paraId="5DEA163B" w14:textId="77777777" w:rsidR="005703B5" w:rsidRPr="008359D9" w:rsidRDefault="005703B5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</w:p>
    <w:p w14:paraId="41C300A3" w14:textId="47499DB5" w:rsidR="00585472" w:rsidRPr="008359D9" w:rsidRDefault="004C5D8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="00585472" w:rsidRPr="008359D9">
        <w:rPr>
          <w:b/>
          <w:sz w:val="28"/>
          <w:szCs w:val="28"/>
        </w:rPr>
        <w:t>Комплекс процессных мероприятий</w:t>
      </w:r>
      <w:r w:rsidR="00A523A1" w:rsidRPr="008359D9">
        <w:rPr>
          <w:b/>
          <w:sz w:val="28"/>
          <w:szCs w:val="28"/>
        </w:rPr>
        <w:t xml:space="preserve"> </w:t>
      </w:r>
      <w:r w:rsidR="0060555E" w:rsidRPr="008359D9">
        <w:rPr>
          <w:b/>
          <w:sz w:val="28"/>
          <w:szCs w:val="28"/>
        </w:rPr>
        <w:t>«</w:t>
      </w:r>
      <w:r w:rsidR="00585472" w:rsidRPr="008359D9">
        <w:rPr>
          <w:b/>
          <w:sz w:val="28"/>
          <w:szCs w:val="28"/>
        </w:rPr>
        <w:t>Обеспечение первичных мер пожарной безопасности</w:t>
      </w:r>
      <w:r w:rsidR="0060555E" w:rsidRPr="008359D9">
        <w:rPr>
          <w:b/>
          <w:sz w:val="28"/>
          <w:szCs w:val="28"/>
        </w:rPr>
        <w:t>»</w:t>
      </w:r>
    </w:p>
    <w:p w14:paraId="70FC38AA" w14:textId="77777777" w:rsidR="00585472" w:rsidRPr="008359D9" w:rsidRDefault="00585472" w:rsidP="00A523A1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both"/>
        <w:rPr>
          <w:b/>
          <w:sz w:val="28"/>
          <w:szCs w:val="28"/>
        </w:rPr>
      </w:pPr>
    </w:p>
    <w:p w14:paraId="1716CE97" w14:textId="77777777" w:rsidR="00585472" w:rsidRPr="008359D9" w:rsidRDefault="0058547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b/>
          <w:sz w:val="28"/>
          <w:szCs w:val="28"/>
        </w:rPr>
      </w:pPr>
      <w:r w:rsidRPr="008359D9">
        <w:rPr>
          <w:sz w:val="28"/>
          <w:szCs w:val="28"/>
        </w:rPr>
        <w:t>Разработка комплекса процессных мероприятий обусловлена необходимостью соблюдения Правил пожарной безопасности в целях защиты жизни и здоровья граждан, культурных ценностей, имущества учреждений культуры, образовательных учреждений, физических и юридических лиц, муниципального имущества, охраны окружающей среды.</w:t>
      </w:r>
    </w:p>
    <w:p w14:paraId="4E8E880D" w14:textId="2CED7A2B" w:rsidR="0060555E" w:rsidRPr="008359D9" w:rsidRDefault="0058547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Комплексом процессных мероприятий предусматривается обеспечение выполнения требований пожарной безопасности, обеспечение первичных мер пожарной безопасности в границах </w:t>
      </w:r>
      <w:r w:rsidR="000B2BF9">
        <w:rPr>
          <w:sz w:val="28"/>
          <w:szCs w:val="28"/>
        </w:rPr>
        <w:t>Свердловского</w:t>
      </w:r>
      <w:r w:rsidR="0060555E" w:rsidRPr="008359D9">
        <w:rPr>
          <w:sz w:val="28"/>
          <w:szCs w:val="28"/>
        </w:rPr>
        <w:t xml:space="preserve"> городско</w:t>
      </w:r>
      <w:r w:rsidR="000B2BF9">
        <w:rPr>
          <w:sz w:val="28"/>
          <w:szCs w:val="28"/>
        </w:rPr>
        <w:t>го</w:t>
      </w:r>
      <w:r w:rsidR="0060555E" w:rsidRPr="008359D9">
        <w:rPr>
          <w:sz w:val="28"/>
          <w:szCs w:val="28"/>
        </w:rPr>
        <w:t xml:space="preserve"> поселени</w:t>
      </w:r>
      <w:r w:rsidR="000B2BF9">
        <w:rPr>
          <w:sz w:val="28"/>
          <w:szCs w:val="28"/>
        </w:rPr>
        <w:t>я</w:t>
      </w:r>
      <w:r w:rsidR="0060555E" w:rsidRPr="008359D9">
        <w:rPr>
          <w:sz w:val="28"/>
          <w:szCs w:val="28"/>
        </w:rPr>
        <w:t xml:space="preserve"> Всеволожского муниципального района Ленинградской области</w:t>
      </w:r>
      <w:r w:rsidRPr="008359D9">
        <w:rPr>
          <w:sz w:val="28"/>
          <w:szCs w:val="28"/>
        </w:rPr>
        <w:t>, обеспечение выполнения предписаний государственных инспекторов по пожарному надзору.</w:t>
      </w:r>
    </w:p>
    <w:p w14:paraId="10E8D7B3" w14:textId="449928C6" w:rsidR="00A131BE" w:rsidRDefault="00585472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Механизмом реализации является комплекс процессных мероприятий, обеспечивающих создание системы пожарной безопасности, направленный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>на предотвращение воздействия на людей опасных факторов пожара, в том числе их вторичных проявлений.</w:t>
      </w:r>
    </w:p>
    <w:p w14:paraId="521B772D" w14:textId="7863B783" w:rsidR="00A131BE" w:rsidRDefault="00A131B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b/>
          <w:sz w:val="28"/>
          <w:szCs w:val="28"/>
        </w:rPr>
      </w:pPr>
    </w:p>
    <w:p w14:paraId="04D23FDB" w14:textId="088AB401" w:rsidR="00A131BE" w:rsidRPr="004C5D8D" w:rsidRDefault="004C5D8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center"/>
        <w:rPr>
          <w:b/>
          <w:sz w:val="28"/>
          <w:szCs w:val="28"/>
        </w:rPr>
      </w:pPr>
      <w:r w:rsidRPr="004C5D8D">
        <w:rPr>
          <w:b/>
          <w:sz w:val="28"/>
          <w:szCs w:val="28"/>
        </w:rPr>
        <w:t>7</w:t>
      </w:r>
      <w:r w:rsidR="005B2772" w:rsidRPr="004C5D8D">
        <w:rPr>
          <w:b/>
          <w:sz w:val="28"/>
          <w:szCs w:val="28"/>
        </w:rPr>
        <w:t xml:space="preserve">. </w:t>
      </w:r>
      <w:r w:rsidR="00684C73" w:rsidRPr="004C5D8D">
        <w:rPr>
          <w:b/>
          <w:sz w:val="28"/>
          <w:szCs w:val="28"/>
        </w:rPr>
        <w:t xml:space="preserve">Приоритеты и цели государственной (муниципальной) политики </w:t>
      </w:r>
      <w:r w:rsidR="004D33B3">
        <w:rPr>
          <w:b/>
          <w:sz w:val="28"/>
          <w:szCs w:val="28"/>
        </w:rPr>
        <w:br/>
      </w:r>
      <w:r w:rsidR="00684C73" w:rsidRPr="004C5D8D">
        <w:rPr>
          <w:b/>
          <w:sz w:val="28"/>
          <w:szCs w:val="28"/>
        </w:rPr>
        <w:t>в сфере реализации муниципальной программы</w:t>
      </w:r>
    </w:p>
    <w:p w14:paraId="7E239302" w14:textId="77777777" w:rsidR="00A131BE" w:rsidRPr="008359D9" w:rsidRDefault="00A131BE" w:rsidP="00A523A1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both"/>
        <w:rPr>
          <w:sz w:val="28"/>
          <w:szCs w:val="28"/>
        </w:rPr>
      </w:pPr>
    </w:p>
    <w:p w14:paraId="27EF7FD2" w14:textId="69BE15E9" w:rsidR="00A131BE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Основами государственной политики Российской Федерации в области защиты населения и территорий от чрезвычайных ситуаций на период </w:t>
      </w:r>
      <w:r w:rsidR="000B2BF9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до 2030 года, утвержденных Указом Президента Российской Федерации </w:t>
      </w:r>
      <w:r w:rsidR="000B2BF9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от 11.01.2018 № 12, отмечается, что к числу основных угроз отнесены стихийные бедствия, в том числе вызванные глобальным изменением климата, техногенные аварии и катастрофы, особо опасные инфекционные заболевания людей, животных и растений, также связанные с урбанизацией и ростом интенсивности миграции. </w:t>
      </w:r>
    </w:p>
    <w:p w14:paraId="6B81E598" w14:textId="32AF4287" w:rsidR="00A131BE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Решение задач обеспечения безопасности в чрезвычайных ситуациях достигается за счет повышения эффективности реализации полномочий органов местного самоуправления в области обеспечения безопасности жизнедеятельности населения, обновления парка технологического оборудования и технологий производства на потенциально опасных объектах </w:t>
      </w:r>
      <w:r w:rsidR="004D33B3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и объектах жизнеобеспечения, внедрения современных технических средств информирования и оповещения населения в местах их массового пребывания, </w:t>
      </w:r>
      <w:r w:rsidR="000B2BF9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а также разработки системы принятия превентивных мер по снижению риска </w:t>
      </w:r>
      <w:r w:rsidR="000B2BF9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и смягчению последствий чрезвычайных ситуаций природного и техногенного характера. </w:t>
      </w:r>
    </w:p>
    <w:p w14:paraId="21B2D378" w14:textId="77777777" w:rsidR="00A131BE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Приоритетами муниципальной политики в области гражданской обороны являются: </w:t>
      </w:r>
    </w:p>
    <w:p w14:paraId="039C5A7D" w14:textId="5448B3B4" w:rsidR="00A131BE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совершенствование системы управления гражданской обороны; </w:t>
      </w:r>
    </w:p>
    <w:p w14:paraId="5DA5ACC6" w14:textId="0311FA34" w:rsidR="00A131BE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повышение готовности сил и средств гражданской обороны </w:t>
      </w:r>
      <w:r w:rsidR="000B2BF9">
        <w:rPr>
          <w:sz w:val="28"/>
          <w:szCs w:val="28"/>
        </w:rPr>
        <w:br/>
      </w:r>
      <w:r w:rsidR="0060555E" w:rsidRPr="008359D9">
        <w:rPr>
          <w:sz w:val="28"/>
          <w:szCs w:val="28"/>
        </w:rPr>
        <w:t>к ликвидации последствий применения современных средств поражения, чрезвычайных ситуаций природного</w:t>
      </w:r>
      <w:r w:rsidR="00331EED">
        <w:rPr>
          <w:sz w:val="28"/>
          <w:szCs w:val="28"/>
        </w:rPr>
        <w:t>,</w:t>
      </w:r>
      <w:r w:rsidR="0060555E" w:rsidRPr="008359D9">
        <w:rPr>
          <w:sz w:val="28"/>
          <w:szCs w:val="28"/>
        </w:rPr>
        <w:t xml:space="preserve"> техногенного характера </w:t>
      </w:r>
      <w:r w:rsidR="000B2BF9">
        <w:rPr>
          <w:sz w:val="28"/>
          <w:szCs w:val="28"/>
        </w:rPr>
        <w:br/>
      </w:r>
      <w:r w:rsidR="0060555E" w:rsidRPr="008359D9">
        <w:rPr>
          <w:sz w:val="28"/>
          <w:szCs w:val="28"/>
        </w:rPr>
        <w:t xml:space="preserve">и террористических проявлений; </w:t>
      </w:r>
    </w:p>
    <w:p w14:paraId="42953613" w14:textId="4A7AA28A" w:rsidR="00D05BDB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совершенствование системы обучения населения, подготовки руководящего состава </w:t>
      </w:r>
      <w:r w:rsidR="00A131BE" w:rsidRPr="008359D9">
        <w:rPr>
          <w:sz w:val="28"/>
          <w:szCs w:val="28"/>
        </w:rPr>
        <w:t>о</w:t>
      </w:r>
      <w:r w:rsidR="0060555E" w:rsidRPr="008359D9">
        <w:rPr>
          <w:sz w:val="28"/>
          <w:szCs w:val="28"/>
        </w:rPr>
        <w:t>рганов управления гражданской обороны, аварийно</w:t>
      </w: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спасательных служб и формирований; </w:t>
      </w:r>
    </w:p>
    <w:p w14:paraId="27BA6D19" w14:textId="665BDFF6" w:rsidR="00D05BDB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обеспечение своевременного оповещения населения об опасностях </w:t>
      </w:r>
      <w:r w:rsidR="000B2BF9">
        <w:rPr>
          <w:sz w:val="28"/>
          <w:szCs w:val="28"/>
        </w:rPr>
        <w:br/>
      </w:r>
      <w:r w:rsidR="0060555E" w:rsidRPr="008359D9">
        <w:rPr>
          <w:sz w:val="28"/>
          <w:szCs w:val="28"/>
        </w:rPr>
        <w:t xml:space="preserve">при возникновении чрезвычайных ситуаций и в условиях военного времени; </w:t>
      </w:r>
    </w:p>
    <w:p w14:paraId="1D107512" w14:textId="27A5DC78" w:rsidR="00D05BDB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разъяснение гражданам Российской Федерации государственной политики в области гражданской обороны; </w:t>
      </w:r>
    </w:p>
    <w:p w14:paraId="242B55F8" w14:textId="40A8DB9A" w:rsidR="00D05BDB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привлечение внимания общественности к эффективному решению проблем гражданской обороны; формирование правильного и сознательного их понимания; </w:t>
      </w:r>
    </w:p>
    <w:p w14:paraId="48F28FF4" w14:textId="1E7E0A25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разработка и внедрение новых технологий обучения населения; </w:t>
      </w:r>
    </w:p>
    <w:p w14:paraId="5D9D415D" w14:textId="67BEE8D1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осуществление комплекса мер по реконструкции существующей учебно</w:t>
      </w: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материальной базы гражданской обороны. </w:t>
      </w:r>
    </w:p>
    <w:p w14:paraId="326510FD" w14:textId="77777777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Приоритетами государственной политики в области обеспечения защиты населения и территорий от угроз различного характера являются: </w:t>
      </w:r>
    </w:p>
    <w:p w14:paraId="78653E10" w14:textId="075F30E5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снижение рисков возникновения чрезвычайных ситуаций различного характера, а также сохранение здоровья людей, предотвращение ущерба материальных потерь путем заблаговременного проведения предупредительных мер; </w:t>
      </w:r>
    </w:p>
    <w:p w14:paraId="68DBC5E8" w14:textId="57138960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развитие системы оперативного реагирования на чрезвычайные ситуации; </w:t>
      </w:r>
    </w:p>
    <w:p w14:paraId="162A44C3" w14:textId="04532E69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обеспечение безопасности людей на водных объектах. </w:t>
      </w:r>
    </w:p>
    <w:p w14:paraId="55C03894" w14:textId="77777777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Основными направлениями деятельности в части снижения рисков возникновения чрезвычайных ситуаций различного характера, а также сохранение здоровья людей, предотвращение ущерба материальных потерь путем заблаговременного проведения предупредительных мер являются: </w:t>
      </w:r>
    </w:p>
    <w:p w14:paraId="1F6EC12D" w14:textId="4C2FA255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4C5D8D">
        <w:rPr>
          <w:sz w:val="28"/>
          <w:szCs w:val="28"/>
        </w:rPr>
        <w:t> </w:t>
      </w:r>
      <w:r w:rsidR="0060555E" w:rsidRPr="008359D9">
        <w:rPr>
          <w:sz w:val="28"/>
          <w:szCs w:val="28"/>
        </w:rPr>
        <w:t>сбор, анализ и представление в соответствующие органы государственной власти информации о потенциальных источниках чрезвычайных ситуаций и причинах их возникновения в регионе, на территории</w:t>
      </w:r>
      <w:r w:rsidR="001D606D" w:rsidRPr="008359D9">
        <w:rPr>
          <w:sz w:val="28"/>
          <w:szCs w:val="28"/>
        </w:rPr>
        <w:t xml:space="preserve">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7047D4" w:rsidRPr="008359D9">
        <w:rPr>
          <w:sz w:val="28"/>
          <w:szCs w:val="28"/>
        </w:rPr>
        <w:t xml:space="preserve"> </w:t>
      </w:r>
      <w:r w:rsidR="001D606D" w:rsidRPr="008359D9">
        <w:rPr>
          <w:sz w:val="28"/>
          <w:szCs w:val="28"/>
        </w:rPr>
        <w:t>Всеволожского муниципального района Ленинградской области</w:t>
      </w:r>
      <w:r w:rsidR="0060555E" w:rsidRPr="008359D9">
        <w:rPr>
          <w:sz w:val="28"/>
          <w:szCs w:val="28"/>
        </w:rPr>
        <w:t xml:space="preserve">; </w:t>
      </w:r>
    </w:p>
    <w:p w14:paraId="7D84DD90" w14:textId="18FA5D0E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прогнозирование чрезвычайных ситуаций и их масштабов; </w:t>
      </w:r>
    </w:p>
    <w:p w14:paraId="47BEF8EB" w14:textId="787981CF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 создание и развитие банка данных о чрезвычайных ситуациях; </w:t>
      </w:r>
    </w:p>
    <w:p w14:paraId="2CF51F5E" w14:textId="0BB52F9A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4C5D8D">
        <w:rPr>
          <w:sz w:val="28"/>
          <w:szCs w:val="28"/>
        </w:rPr>
        <w:t> </w:t>
      </w:r>
      <w:r w:rsidR="0060555E" w:rsidRPr="008359D9">
        <w:rPr>
          <w:sz w:val="28"/>
          <w:szCs w:val="28"/>
        </w:rPr>
        <w:t xml:space="preserve">представление населению достоверной информации об опасностях </w:t>
      </w:r>
      <w:r w:rsidR="004C5D8D">
        <w:rPr>
          <w:sz w:val="28"/>
          <w:szCs w:val="28"/>
        </w:rPr>
        <w:br/>
      </w:r>
      <w:r w:rsidR="0060555E" w:rsidRPr="008359D9">
        <w:rPr>
          <w:sz w:val="28"/>
          <w:szCs w:val="28"/>
        </w:rPr>
        <w:t xml:space="preserve">и угрозах, характерных для мест проживания, и выдача ему достоверных краткосрочных прогнозов развития опасных явлений в природе и техносфере. </w:t>
      </w:r>
    </w:p>
    <w:p w14:paraId="1D54B5D4" w14:textId="77777777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Основными направлениями деятельности в части развития системы оперативного реагирования на чрезвычайные ситуации являются: </w:t>
      </w:r>
    </w:p>
    <w:p w14:paraId="63EB007A" w14:textId="0547BE84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4C5D8D">
        <w:rPr>
          <w:sz w:val="28"/>
          <w:szCs w:val="28"/>
        </w:rPr>
        <w:t> </w:t>
      </w:r>
      <w:r w:rsidR="0060555E" w:rsidRPr="008359D9">
        <w:rPr>
          <w:sz w:val="28"/>
          <w:szCs w:val="28"/>
        </w:rPr>
        <w:t>развитие единых дежурно</w:t>
      </w:r>
      <w:r>
        <w:rPr>
          <w:sz w:val="28"/>
          <w:szCs w:val="28"/>
        </w:rPr>
        <w:t>−</w:t>
      </w:r>
      <w:r w:rsidR="0060555E" w:rsidRPr="008359D9">
        <w:rPr>
          <w:sz w:val="28"/>
          <w:szCs w:val="28"/>
        </w:rPr>
        <w:t xml:space="preserve">диспетчерских служб для повышения оперативности реагирования на чрезвычайные ситуации. </w:t>
      </w:r>
    </w:p>
    <w:p w14:paraId="6F3F949A" w14:textId="77777777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Основными направлениями деятельности по обеспечению безопасности людей на водных объектах: </w:t>
      </w:r>
    </w:p>
    <w:p w14:paraId="410CC687" w14:textId="26646F08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4C5D8D">
        <w:rPr>
          <w:sz w:val="28"/>
          <w:szCs w:val="28"/>
        </w:rPr>
        <w:t> </w:t>
      </w:r>
      <w:r w:rsidR="0060555E" w:rsidRPr="008359D9">
        <w:rPr>
          <w:sz w:val="28"/>
          <w:szCs w:val="28"/>
        </w:rPr>
        <w:t>организация мероприятий по снижению гибели людей на водных объектах</w:t>
      </w:r>
      <w:r w:rsidR="001D606D" w:rsidRPr="008359D9">
        <w:rPr>
          <w:sz w:val="28"/>
          <w:szCs w:val="28"/>
        </w:rPr>
        <w:t>.</w:t>
      </w:r>
    </w:p>
    <w:p w14:paraId="120B1891" w14:textId="77777777" w:rsidR="005C3612" w:rsidRPr="008359D9" w:rsidRDefault="0060555E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Приоритетами государственной политики в области информирования населения и пропаганды культуры безопасности жизнедеятельности являются: </w:t>
      </w:r>
    </w:p>
    <w:p w14:paraId="144ADF46" w14:textId="1EC90BDB" w:rsidR="005C3612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4C5D8D">
        <w:rPr>
          <w:sz w:val="28"/>
          <w:szCs w:val="28"/>
        </w:rPr>
        <w:t> </w:t>
      </w:r>
      <w:r w:rsidR="0060555E" w:rsidRPr="008359D9">
        <w:rPr>
          <w:sz w:val="28"/>
          <w:szCs w:val="28"/>
        </w:rPr>
        <w:t xml:space="preserve">информирование населения через средства массовой информации </w:t>
      </w:r>
      <w:r w:rsidR="004C5D8D">
        <w:rPr>
          <w:sz w:val="28"/>
          <w:szCs w:val="28"/>
        </w:rPr>
        <w:br/>
      </w:r>
      <w:r w:rsidR="0060555E" w:rsidRPr="008359D9">
        <w:rPr>
          <w:sz w:val="28"/>
          <w:szCs w:val="28"/>
        </w:rPr>
        <w:t xml:space="preserve">и по иным каналам о прогнозируемых и </w:t>
      </w:r>
      <w:r w:rsidR="00B1753F" w:rsidRPr="008359D9">
        <w:rPr>
          <w:sz w:val="28"/>
          <w:szCs w:val="28"/>
        </w:rPr>
        <w:t>возникших чрезвычайных ситуациях,</w:t>
      </w:r>
      <w:r w:rsidR="0060555E" w:rsidRPr="008359D9">
        <w:rPr>
          <w:sz w:val="28"/>
          <w:szCs w:val="28"/>
        </w:rPr>
        <w:t xml:space="preserve"> </w:t>
      </w:r>
      <w:r w:rsidR="004C5D8D">
        <w:rPr>
          <w:sz w:val="28"/>
          <w:szCs w:val="28"/>
        </w:rPr>
        <w:br/>
      </w:r>
      <w:r w:rsidR="0060555E" w:rsidRPr="008359D9">
        <w:rPr>
          <w:sz w:val="28"/>
          <w:szCs w:val="28"/>
        </w:rPr>
        <w:t xml:space="preserve">и пожарах, мерах по обеспечению безопасности населения и территорий; </w:t>
      </w:r>
    </w:p>
    <w:p w14:paraId="4D3A4D23" w14:textId="0EA96CC4" w:rsidR="00A523A1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−</w:t>
      </w:r>
      <w:r w:rsidR="004C5D8D">
        <w:rPr>
          <w:sz w:val="28"/>
          <w:szCs w:val="28"/>
        </w:rPr>
        <w:t> </w:t>
      </w:r>
      <w:r w:rsidR="0060555E" w:rsidRPr="008359D9">
        <w:rPr>
          <w:sz w:val="28"/>
          <w:szCs w:val="28"/>
        </w:rPr>
        <w:t xml:space="preserve">пропаганда в области гражданской обороны, защиты населения </w:t>
      </w:r>
      <w:r w:rsidR="004C5D8D">
        <w:rPr>
          <w:sz w:val="28"/>
          <w:szCs w:val="28"/>
        </w:rPr>
        <w:br/>
      </w:r>
      <w:r w:rsidR="0060555E" w:rsidRPr="008359D9">
        <w:rPr>
          <w:sz w:val="28"/>
          <w:szCs w:val="28"/>
        </w:rPr>
        <w:t xml:space="preserve">и территорий от чрезвычайных ситуаций, обеспечения пожарной безопасности </w:t>
      </w:r>
      <w:r w:rsidR="004C5D8D">
        <w:rPr>
          <w:sz w:val="28"/>
          <w:szCs w:val="28"/>
        </w:rPr>
        <w:br/>
      </w:r>
      <w:r w:rsidR="0060555E" w:rsidRPr="008359D9">
        <w:rPr>
          <w:sz w:val="28"/>
          <w:szCs w:val="28"/>
        </w:rPr>
        <w:t>и безопасности людей на водных объектах.</w:t>
      </w:r>
    </w:p>
    <w:p w14:paraId="2451B102" w14:textId="662AA6B2" w:rsidR="00A523A1" w:rsidRPr="008359D9" w:rsidRDefault="00A523A1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b/>
          <w:sz w:val="28"/>
          <w:szCs w:val="28"/>
        </w:rPr>
      </w:pPr>
    </w:p>
    <w:p w14:paraId="6034BDDA" w14:textId="00279C03" w:rsidR="00A523A1" w:rsidRPr="008359D9" w:rsidRDefault="004C5D8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8</w:t>
      </w:r>
      <w:r w:rsidR="006D5F55" w:rsidRPr="008359D9">
        <w:rPr>
          <w:b/>
          <w:sz w:val="28"/>
          <w:szCs w:val="28"/>
        </w:rPr>
        <w:t xml:space="preserve">. </w:t>
      </w:r>
      <w:r w:rsidR="000B058F" w:rsidRPr="008359D9">
        <w:rPr>
          <w:b/>
          <w:sz w:val="28"/>
          <w:szCs w:val="28"/>
        </w:rPr>
        <w:t>Структурные элементы муниципальной программы</w:t>
      </w:r>
    </w:p>
    <w:p w14:paraId="040EF909" w14:textId="77777777" w:rsidR="00A523A1" w:rsidRPr="008359D9" w:rsidRDefault="00A523A1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</w:p>
    <w:p w14:paraId="7B18F69E" w14:textId="77777777" w:rsidR="00A523A1" w:rsidRPr="008359D9" w:rsidRDefault="001D606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В целях обеспечения эффективного управления реализацией муниципальной программы предусмотрены следующие комплексы процессных мероприятий: </w:t>
      </w:r>
    </w:p>
    <w:p w14:paraId="2124AC2E" w14:textId="65A36673" w:rsidR="00A523A1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4C5D8D">
        <w:rPr>
          <w:sz w:val="28"/>
          <w:szCs w:val="28"/>
        </w:rPr>
        <w:t> </w:t>
      </w:r>
      <w:r w:rsidR="001D606D" w:rsidRPr="008359D9">
        <w:rPr>
          <w:sz w:val="28"/>
          <w:szCs w:val="28"/>
        </w:rPr>
        <w:t xml:space="preserve">«Обеспечение выполнения мероприятий по гражданской обороне, предупреждению и ликвидации чрезвычайных ситуаций природного </w:t>
      </w:r>
      <w:r w:rsidR="004C5D8D">
        <w:rPr>
          <w:sz w:val="28"/>
          <w:szCs w:val="28"/>
        </w:rPr>
        <w:br/>
      </w:r>
      <w:r w:rsidR="001D606D" w:rsidRPr="008359D9">
        <w:rPr>
          <w:sz w:val="28"/>
          <w:szCs w:val="28"/>
        </w:rPr>
        <w:t>и техногенного характера» предусматривается реализация комплекса процессных мероприятий муниципальной программы: «</w:t>
      </w:r>
      <w:r w:rsidR="004C3BFD" w:rsidRPr="008359D9">
        <w:rPr>
          <w:sz w:val="28"/>
          <w:szCs w:val="28"/>
        </w:rPr>
        <w:t xml:space="preserve">Безопасность, </w:t>
      </w:r>
      <w:r w:rsidR="005976F3">
        <w:rPr>
          <w:sz w:val="28"/>
          <w:szCs w:val="28"/>
        </w:rPr>
        <w:t>г</w:t>
      </w:r>
      <w:r w:rsidR="004C3BFD" w:rsidRPr="008359D9">
        <w:rPr>
          <w:sz w:val="28"/>
          <w:szCs w:val="28"/>
        </w:rPr>
        <w:t xml:space="preserve">ражданская оборона и </w:t>
      </w:r>
      <w:r w:rsidR="004C3BFD" w:rsidRPr="004D33B3">
        <w:rPr>
          <w:sz w:val="28"/>
          <w:szCs w:val="28"/>
        </w:rPr>
        <w:t xml:space="preserve">чрезвычайные ситуации </w:t>
      </w:r>
      <w:r w:rsidR="004D33B3" w:rsidRPr="004D33B3">
        <w:rPr>
          <w:sz w:val="28"/>
          <w:szCs w:val="28"/>
        </w:rPr>
        <w:t xml:space="preserve">на территории </w:t>
      </w:r>
      <w:r w:rsidR="004C3BFD" w:rsidRPr="004D33B3">
        <w:rPr>
          <w:sz w:val="28"/>
          <w:szCs w:val="28"/>
        </w:rPr>
        <w:t>Свердловско</w:t>
      </w:r>
      <w:r w:rsidR="004D33B3" w:rsidRPr="004D33B3">
        <w:rPr>
          <w:sz w:val="28"/>
          <w:szCs w:val="28"/>
        </w:rPr>
        <w:t>го</w:t>
      </w:r>
      <w:r w:rsidR="004C3BFD" w:rsidRPr="004D33B3">
        <w:rPr>
          <w:sz w:val="28"/>
          <w:szCs w:val="28"/>
        </w:rPr>
        <w:t xml:space="preserve"> городско</w:t>
      </w:r>
      <w:r w:rsidR="004D33B3" w:rsidRPr="004D33B3">
        <w:rPr>
          <w:sz w:val="28"/>
          <w:szCs w:val="28"/>
        </w:rPr>
        <w:t>го</w:t>
      </w:r>
      <w:r w:rsidR="004C3BFD" w:rsidRPr="004D33B3">
        <w:rPr>
          <w:sz w:val="28"/>
          <w:szCs w:val="28"/>
        </w:rPr>
        <w:t xml:space="preserve"> поселени</w:t>
      </w:r>
      <w:r w:rsidR="004D33B3" w:rsidRPr="004D33B3">
        <w:rPr>
          <w:sz w:val="28"/>
          <w:szCs w:val="28"/>
        </w:rPr>
        <w:t>я</w:t>
      </w:r>
      <w:r w:rsidR="004C3BFD" w:rsidRPr="004D33B3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1D606D" w:rsidRPr="004D33B3">
        <w:rPr>
          <w:sz w:val="28"/>
          <w:szCs w:val="28"/>
        </w:rPr>
        <w:t>».</w:t>
      </w:r>
      <w:r w:rsidR="001D606D" w:rsidRPr="008359D9">
        <w:rPr>
          <w:sz w:val="28"/>
          <w:szCs w:val="28"/>
        </w:rPr>
        <w:t xml:space="preserve"> </w:t>
      </w:r>
    </w:p>
    <w:p w14:paraId="5F728D3C" w14:textId="75E03508" w:rsidR="00A523A1" w:rsidRPr="008359D9" w:rsidRDefault="001D606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Комплекс процессных мероприятий направлен на оказание услуг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>и выполнение работ по эксплуатационно</w:t>
      </w:r>
      <w:r w:rsidR="00592B20">
        <w:rPr>
          <w:sz w:val="28"/>
          <w:szCs w:val="28"/>
        </w:rPr>
        <w:t>−</w:t>
      </w:r>
      <w:r w:rsidRPr="008359D9">
        <w:rPr>
          <w:sz w:val="28"/>
          <w:szCs w:val="28"/>
        </w:rPr>
        <w:t xml:space="preserve">техническому обслуживанию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>и восстановлению работоспособности м</w:t>
      </w:r>
      <w:r w:rsidR="00EE2FDE" w:rsidRPr="008359D9">
        <w:rPr>
          <w:sz w:val="28"/>
          <w:szCs w:val="28"/>
        </w:rPr>
        <w:t>униципальной</w:t>
      </w:r>
      <w:r w:rsidRPr="008359D9">
        <w:rPr>
          <w:sz w:val="28"/>
          <w:szCs w:val="28"/>
        </w:rPr>
        <w:t xml:space="preserve"> системы оповещения (МСО) населения по сигналам гражданской обороны и о чрезвычайных ситуациях в населенных пунктах </w:t>
      </w:r>
      <w:r w:rsidR="00EE2FDE" w:rsidRPr="008359D9">
        <w:rPr>
          <w:sz w:val="28"/>
          <w:szCs w:val="28"/>
        </w:rPr>
        <w:t>Свердловск</w:t>
      </w:r>
      <w:r w:rsidR="007047D4" w:rsidRPr="008359D9">
        <w:rPr>
          <w:sz w:val="28"/>
          <w:szCs w:val="28"/>
        </w:rPr>
        <w:t>о</w:t>
      </w:r>
      <w:r w:rsidR="004D33B3">
        <w:rPr>
          <w:sz w:val="28"/>
          <w:szCs w:val="28"/>
        </w:rPr>
        <w:t>го</w:t>
      </w:r>
      <w:r w:rsidR="00EE2FDE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EE2FDE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EE2FDE" w:rsidRPr="008359D9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4C3BFD" w:rsidRPr="008359D9">
        <w:rPr>
          <w:sz w:val="28"/>
          <w:szCs w:val="28"/>
        </w:rPr>
        <w:t>»</w:t>
      </w:r>
      <w:r w:rsidRPr="008359D9">
        <w:rPr>
          <w:sz w:val="28"/>
          <w:szCs w:val="28"/>
        </w:rPr>
        <w:t xml:space="preserve">. </w:t>
      </w:r>
    </w:p>
    <w:p w14:paraId="3F8BBE96" w14:textId="2AB3DF62" w:rsidR="00A523A1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4C5D8D">
        <w:rPr>
          <w:sz w:val="28"/>
          <w:szCs w:val="28"/>
        </w:rPr>
        <w:t> </w:t>
      </w:r>
      <w:r w:rsidR="001D606D" w:rsidRPr="008359D9">
        <w:rPr>
          <w:sz w:val="28"/>
          <w:szCs w:val="28"/>
        </w:rPr>
        <w:t xml:space="preserve">«Обеспечение информацией полиции по существующим камерам видеонаблюдения, общественной безопасности на территории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7047D4" w:rsidRPr="008359D9">
        <w:rPr>
          <w:sz w:val="28"/>
          <w:szCs w:val="28"/>
        </w:rPr>
        <w:t xml:space="preserve"> Всеволожского муниципального района Ленинградской области </w:t>
      </w:r>
      <w:r w:rsidR="001D606D" w:rsidRPr="008359D9">
        <w:rPr>
          <w:sz w:val="28"/>
          <w:szCs w:val="28"/>
        </w:rPr>
        <w:t>предусматривается реализация комплекса процессных мероприятий муниципальной программы</w:t>
      </w:r>
      <w:r w:rsidR="004C3BFD" w:rsidRPr="008359D9">
        <w:rPr>
          <w:sz w:val="28"/>
          <w:szCs w:val="28"/>
        </w:rPr>
        <w:t xml:space="preserve"> </w:t>
      </w:r>
      <w:r w:rsidR="004D33B3">
        <w:rPr>
          <w:sz w:val="28"/>
          <w:szCs w:val="28"/>
        </w:rPr>
        <w:t>«</w:t>
      </w:r>
      <w:r w:rsidR="004C3BFD" w:rsidRPr="008359D9">
        <w:rPr>
          <w:sz w:val="28"/>
          <w:szCs w:val="28"/>
        </w:rPr>
        <w:t xml:space="preserve">Безопасность, Гражданская оборона </w:t>
      </w:r>
      <w:r w:rsidR="004D33B3">
        <w:rPr>
          <w:sz w:val="28"/>
          <w:szCs w:val="28"/>
        </w:rPr>
        <w:br/>
      </w:r>
      <w:r w:rsidR="004C3BFD" w:rsidRPr="008359D9">
        <w:rPr>
          <w:sz w:val="28"/>
          <w:szCs w:val="28"/>
        </w:rPr>
        <w:t xml:space="preserve">и чрезвычайные ситуации </w:t>
      </w:r>
      <w:r w:rsidR="004D33B3">
        <w:rPr>
          <w:sz w:val="28"/>
          <w:szCs w:val="28"/>
        </w:rPr>
        <w:t xml:space="preserve">на территории </w:t>
      </w:r>
      <w:r w:rsidR="004C3BFD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4C3BFD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4C3BFD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4C3BFD" w:rsidRPr="008359D9">
        <w:rPr>
          <w:sz w:val="28"/>
          <w:szCs w:val="28"/>
        </w:rPr>
        <w:t xml:space="preserve"> Всеволожского муниципального района Ленинградской области»,</w:t>
      </w:r>
    </w:p>
    <w:p w14:paraId="478CE8B9" w14:textId="3EC7776C" w:rsidR="00A523A1" w:rsidRPr="008359D9" w:rsidRDefault="001D606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Комплекс процессных мероприятий направлен на проектирование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и государственную экспертизу сметной документации проектов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на строительство, реконструкцию и </w:t>
      </w:r>
      <w:r w:rsidR="008224ED" w:rsidRPr="008359D9">
        <w:rPr>
          <w:sz w:val="28"/>
          <w:szCs w:val="28"/>
        </w:rPr>
        <w:t>дальнейшее развитие,</w:t>
      </w:r>
      <w:r w:rsidRPr="008359D9">
        <w:rPr>
          <w:sz w:val="28"/>
          <w:szCs w:val="28"/>
        </w:rPr>
        <w:t xml:space="preserve"> </w:t>
      </w:r>
      <w:r w:rsidR="008224ED" w:rsidRPr="008359D9">
        <w:rPr>
          <w:sz w:val="28"/>
          <w:szCs w:val="28"/>
        </w:rPr>
        <w:t xml:space="preserve">и поддержание </w:t>
      </w:r>
      <w:r w:rsidRPr="008359D9">
        <w:rPr>
          <w:sz w:val="28"/>
          <w:szCs w:val="28"/>
        </w:rPr>
        <w:t xml:space="preserve">муниципальных систем видеонаблюдения, а также на оказание услуг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>по эксплуатационно</w:t>
      </w:r>
      <w:r w:rsidR="00592B20">
        <w:rPr>
          <w:sz w:val="28"/>
          <w:szCs w:val="28"/>
        </w:rPr>
        <w:t>−</w:t>
      </w:r>
      <w:r w:rsidRPr="008359D9">
        <w:rPr>
          <w:sz w:val="28"/>
          <w:szCs w:val="28"/>
        </w:rPr>
        <w:t xml:space="preserve">техническому обслуживанию и восстановлению работоспособности муниципальных систем видеонаблюдения. </w:t>
      </w:r>
    </w:p>
    <w:p w14:paraId="406FECF7" w14:textId="18051A20" w:rsidR="00A523A1" w:rsidRPr="008359D9" w:rsidRDefault="00592B20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4C5D8D">
        <w:rPr>
          <w:sz w:val="28"/>
          <w:szCs w:val="28"/>
        </w:rPr>
        <w:t> </w:t>
      </w:r>
      <w:r w:rsidR="001D606D" w:rsidRPr="008359D9">
        <w:rPr>
          <w:sz w:val="28"/>
          <w:szCs w:val="28"/>
        </w:rPr>
        <w:t xml:space="preserve">«Проведение мероприятий по обеспечению пожарной безопасности </w:t>
      </w:r>
      <w:r w:rsidR="004C5D8D">
        <w:rPr>
          <w:sz w:val="28"/>
          <w:szCs w:val="28"/>
        </w:rPr>
        <w:br/>
      </w:r>
      <w:r w:rsidR="001D606D" w:rsidRPr="008359D9">
        <w:rPr>
          <w:sz w:val="28"/>
          <w:szCs w:val="28"/>
        </w:rPr>
        <w:t xml:space="preserve">в границах населенных пунктов на территории </w:t>
      </w:r>
      <w:r w:rsidR="007047D4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7047D4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7047D4" w:rsidRPr="008359D9">
        <w:rPr>
          <w:sz w:val="28"/>
          <w:szCs w:val="28"/>
        </w:rPr>
        <w:t xml:space="preserve"> Всеволожского муниципального района Ленинградской области </w:t>
      </w:r>
      <w:r w:rsidR="001D606D" w:rsidRPr="008359D9">
        <w:rPr>
          <w:sz w:val="28"/>
          <w:szCs w:val="28"/>
        </w:rPr>
        <w:t>предусматривается реализация комплекса процессных мероприятий муниципальной программы</w:t>
      </w:r>
      <w:r w:rsidR="00A523A1" w:rsidRPr="008359D9">
        <w:rPr>
          <w:sz w:val="28"/>
          <w:szCs w:val="28"/>
        </w:rPr>
        <w:t>:</w:t>
      </w:r>
      <w:r w:rsidR="008224ED" w:rsidRPr="008359D9">
        <w:rPr>
          <w:sz w:val="28"/>
          <w:szCs w:val="28"/>
        </w:rPr>
        <w:t xml:space="preserve"> </w:t>
      </w:r>
      <w:r w:rsidR="004D33B3">
        <w:rPr>
          <w:sz w:val="28"/>
          <w:szCs w:val="28"/>
        </w:rPr>
        <w:t>«</w:t>
      </w:r>
      <w:r w:rsidR="004C3BFD" w:rsidRPr="008359D9">
        <w:rPr>
          <w:sz w:val="28"/>
          <w:szCs w:val="28"/>
        </w:rPr>
        <w:t xml:space="preserve">Безопасность, </w:t>
      </w:r>
      <w:r w:rsidR="006C25AB" w:rsidRPr="008359D9">
        <w:rPr>
          <w:sz w:val="28"/>
          <w:szCs w:val="28"/>
        </w:rPr>
        <w:t>г</w:t>
      </w:r>
      <w:r w:rsidR="004C3BFD" w:rsidRPr="008359D9">
        <w:rPr>
          <w:sz w:val="28"/>
          <w:szCs w:val="28"/>
        </w:rPr>
        <w:t xml:space="preserve">ражданская оборона </w:t>
      </w:r>
      <w:r w:rsidR="004C5D8D">
        <w:rPr>
          <w:sz w:val="28"/>
          <w:szCs w:val="28"/>
        </w:rPr>
        <w:br/>
      </w:r>
      <w:r w:rsidR="004C3BFD" w:rsidRPr="008359D9">
        <w:rPr>
          <w:sz w:val="28"/>
          <w:szCs w:val="28"/>
        </w:rPr>
        <w:t xml:space="preserve">и чрезвычайные ситуации </w:t>
      </w:r>
      <w:r w:rsidR="005976F3">
        <w:rPr>
          <w:sz w:val="28"/>
          <w:szCs w:val="28"/>
        </w:rPr>
        <w:t xml:space="preserve">на территории </w:t>
      </w:r>
      <w:r w:rsidR="004C3BFD" w:rsidRPr="008359D9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4C3BFD" w:rsidRPr="008359D9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4C3BFD" w:rsidRPr="008359D9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4C3BFD" w:rsidRPr="008359D9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8224ED" w:rsidRPr="008359D9">
        <w:rPr>
          <w:sz w:val="28"/>
          <w:szCs w:val="28"/>
        </w:rPr>
        <w:t>».</w:t>
      </w:r>
      <w:r w:rsidR="00A523A1" w:rsidRPr="008359D9">
        <w:rPr>
          <w:sz w:val="28"/>
          <w:szCs w:val="28"/>
        </w:rPr>
        <w:t xml:space="preserve"> </w:t>
      </w:r>
    </w:p>
    <w:p w14:paraId="628DAB24" w14:textId="5F978D2C" w:rsidR="00A523A1" w:rsidRPr="008359D9" w:rsidRDefault="001D606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Комплекс процессных мероприятий направлен на выполнение работ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>по очистке, углублению, обустройству, пожарны</w:t>
      </w:r>
      <w:r w:rsidR="00EE2FDE" w:rsidRPr="008359D9">
        <w:rPr>
          <w:sz w:val="28"/>
          <w:szCs w:val="28"/>
        </w:rPr>
        <w:t>х</w:t>
      </w:r>
      <w:r w:rsidRPr="008359D9">
        <w:rPr>
          <w:sz w:val="28"/>
          <w:szCs w:val="28"/>
        </w:rPr>
        <w:t xml:space="preserve"> водоём</w:t>
      </w:r>
      <w:r w:rsidR="00EE2FDE" w:rsidRPr="008359D9">
        <w:rPr>
          <w:sz w:val="28"/>
          <w:szCs w:val="28"/>
        </w:rPr>
        <w:t>ов</w:t>
      </w:r>
      <w:r w:rsidRPr="008359D9">
        <w:rPr>
          <w:sz w:val="28"/>
          <w:szCs w:val="28"/>
        </w:rPr>
        <w:t xml:space="preserve"> поселения, </w:t>
      </w:r>
      <w:r w:rsidR="004C5D8D">
        <w:rPr>
          <w:sz w:val="28"/>
          <w:szCs w:val="28"/>
        </w:rPr>
        <w:br/>
      </w:r>
      <w:r w:rsidRPr="008359D9">
        <w:rPr>
          <w:sz w:val="28"/>
          <w:szCs w:val="28"/>
        </w:rPr>
        <w:t xml:space="preserve">по изготовлению и установке знаков пожарной безопасности и знаков безопасности людей на территории и на водных объектах поселения. </w:t>
      </w:r>
    </w:p>
    <w:p w14:paraId="2ACAEA67" w14:textId="77777777" w:rsidR="00A523A1" w:rsidRPr="008359D9" w:rsidRDefault="001D606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b/>
          <w:sz w:val="28"/>
          <w:szCs w:val="28"/>
        </w:rPr>
      </w:pPr>
      <w:r w:rsidRPr="008359D9">
        <w:rPr>
          <w:sz w:val="28"/>
          <w:szCs w:val="28"/>
        </w:rPr>
        <w:t>Комплекс процессных мероприятий направлен на повышение уровня первичных мер пожарной безопасности и безопасности людей на водных объектах поселения.</w:t>
      </w:r>
    </w:p>
    <w:p w14:paraId="2BA45F5D" w14:textId="77777777" w:rsidR="00A523A1" w:rsidRPr="008359D9" w:rsidRDefault="00A523A1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b/>
          <w:sz w:val="28"/>
          <w:szCs w:val="28"/>
        </w:rPr>
      </w:pPr>
    </w:p>
    <w:p w14:paraId="254D38AD" w14:textId="596B7DEA" w:rsidR="00A523A1" w:rsidRPr="008359D9" w:rsidRDefault="004C5D8D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="00A523A1" w:rsidRPr="008359D9">
        <w:rPr>
          <w:b/>
          <w:sz w:val="28"/>
          <w:szCs w:val="28"/>
        </w:rPr>
        <w:t xml:space="preserve">. </w:t>
      </w:r>
      <w:r w:rsidR="00B75801" w:rsidRPr="008359D9">
        <w:rPr>
          <w:b/>
          <w:sz w:val="28"/>
          <w:szCs w:val="28"/>
        </w:rPr>
        <w:t>Приложения к муниципальной программе</w:t>
      </w:r>
    </w:p>
    <w:p w14:paraId="16895FE0" w14:textId="77777777" w:rsidR="00A523A1" w:rsidRPr="008359D9" w:rsidRDefault="00A523A1" w:rsidP="004C5D8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709"/>
        <w:jc w:val="both"/>
        <w:rPr>
          <w:sz w:val="28"/>
          <w:szCs w:val="28"/>
        </w:rPr>
      </w:pPr>
    </w:p>
    <w:p w14:paraId="247A155C" w14:textId="77777777" w:rsidR="003678E2" w:rsidRPr="008359D9" w:rsidRDefault="009B12B2" w:rsidP="003E52D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tabs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1. </w:t>
      </w:r>
      <w:r w:rsidR="00A523A1" w:rsidRPr="008359D9">
        <w:rPr>
          <w:sz w:val="28"/>
          <w:szCs w:val="28"/>
        </w:rPr>
        <w:t>Приложение №</w:t>
      </w:r>
      <w:r w:rsidR="00B75801" w:rsidRPr="008359D9">
        <w:rPr>
          <w:sz w:val="28"/>
          <w:szCs w:val="28"/>
        </w:rPr>
        <w:t xml:space="preserve">1. </w:t>
      </w:r>
      <w:r w:rsidR="00F04380" w:rsidRPr="008359D9">
        <w:rPr>
          <w:sz w:val="28"/>
          <w:szCs w:val="28"/>
        </w:rPr>
        <w:t xml:space="preserve">Сведения о показателях (индикаторах) </w:t>
      </w:r>
      <w:r w:rsidR="00C92096" w:rsidRPr="008359D9">
        <w:rPr>
          <w:sz w:val="28"/>
          <w:szCs w:val="28"/>
        </w:rPr>
        <w:t>муниципальной программы</w:t>
      </w:r>
      <w:r w:rsidR="003678E2" w:rsidRPr="008359D9">
        <w:rPr>
          <w:sz w:val="28"/>
          <w:szCs w:val="28"/>
        </w:rPr>
        <w:t xml:space="preserve"> и их значениях;</w:t>
      </w:r>
    </w:p>
    <w:p w14:paraId="3056318D" w14:textId="5EE97C48" w:rsidR="00A523A1" w:rsidRPr="008359D9" w:rsidRDefault="003678E2" w:rsidP="003E52D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tabs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2. </w:t>
      </w:r>
      <w:r w:rsidR="00A523A1" w:rsidRPr="008359D9">
        <w:rPr>
          <w:sz w:val="28"/>
          <w:szCs w:val="28"/>
        </w:rPr>
        <w:t xml:space="preserve">Приложение №2. </w:t>
      </w:r>
      <w:r w:rsidR="00C92096" w:rsidRPr="008359D9">
        <w:rPr>
          <w:sz w:val="28"/>
          <w:szCs w:val="28"/>
        </w:rPr>
        <w:t>Сведения о порядке сбора информации и методике расчета показателей (индик</w:t>
      </w:r>
      <w:r w:rsidR="004D33B3">
        <w:rPr>
          <w:sz w:val="28"/>
          <w:szCs w:val="28"/>
        </w:rPr>
        <w:t>аторов) муниципальной программы;</w:t>
      </w:r>
    </w:p>
    <w:p w14:paraId="45B8981D" w14:textId="08505C92" w:rsidR="00A523A1" w:rsidRPr="008359D9" w:rsidRDefault="003678E2" w:rsidP="003E52D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tabs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3. </w:t>
      </w:r>
      <w:r w:rsidR="00A523A1" w:rsidRPr="008359D9">
        <w:rPr>
          <w:sz w:val="28"/>
          <w:szCs w:val="28"/>
        </w:rPr>
        <w:t xml:space="preserve">Приложение №3. </w:t>
      </w:r>
      <w:r w:rsidR="00C92096" w:rsidRPr="008359D9">
        <w:rPr>
          <w:sz w:val="28"/>
          <w:szCs w:val="28"/>
        </w:rPr>
        <w:t>План реализации муниципальной программы</w:t>
      </w:r>
      <w:r w:rsidR="004D33B3">
        <w:rPr>
          <w:sz w:val="28"/>
          <w:szCs w:val="28"/>
        </w:rPr>
        <w:t>;</w:t>
      </w:r>
      <w:r w:rsidR="00C92096" w:rsidRPr="008359D9">
        <w:rPr>
          <w:sz w:val="28"/>
          <w:szCs w:val="28"/>
        </w:rPr>
        <w:t xml:space="preserve"> </w:t>
      </w:r>
    </w:p>
    <w:p w14:paraId="511E6F7B" w14:textId="155F87DC" w:rsidR="00A523A1" w:rsidRPr="008359D9" w:rsidRDefault="003678E2" w:rsidP="003E52DD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tabs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 w:rsidRPr="008359D9">
        <w:rPr>
          <w:sz w:val="28"/>
          <w:szCs w:val="28"/>
        </w:rPr>
        <w:t xml:space="preserve">4. </w:t>
      </w:r>
      <w:r w:rsidR="00A523A1" w:rsidRPr="008359D9">
        <w:rPr>
          <w:sz w:val="28"/>
          <w:szCs w:val="28"/>
        </w:rPr>
        <w:t xml:space="preserve">Приложение №4. </w:t>
      </w:r>
      <w:r w:rsidR="00C92096" w:rsidRPr="008359D9">
        <w:rPr>
          <w:sz w:val="28"/>
          <w:szCs w:val="28"/>
        </w:rPr>
        <w:t>Сводный детальный план реализации муниципальной программы</w:t>
      </w:r>
      <w:r w:rsidR="004D33B3">
        <w:rPr>
          <w:sz w:val="28"/>
          <w:szCs w:val="28"/>
        </w:rPr>
        <w:t>.</w:t>
      </w:r>
    </w:p>
    <w:p w14:paraId="5DF59A2A" w14:textId="77777777" w:rsidR="00A523A1" w:rsidRDefault="00A523A1" w:rsidP="00A523A1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both"/>
      </w:pPr>
    </w:p>
    <w:p w14:paraId="2F31A84F" w14:textId="2165C63D" w:rsidR="00ED2DD1" w:rsidRPr="00A131BE" w:rsidRDefault="00ED2DD1" w:rsidP="00A523A1">
      <w:pPr>
        <w:widowControl w:val="0"/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0" w:color="FFFFFF"/>
        </w:pBdr>
        <w:ind w:firstLine="426"/>
        <w:jc w:val="both"/>
        <w:rPr>
          <w:b/>
          <w:color w:val="00B0F0"/>
        </w:rPr>
        <w:sectPr w:rsidR="00ED2DD1" w:rsidRPr="00A131BE" w:rsidSect="003F5106">
          <w:headerReference w:type="default" r:id="rId9"/>
          <w:headerReference w:type="first" r:id="rId10"/>
          <w:pgSz w:w="11906" w:h="16838"/>
          <w:pgMar w:top="1134" w:right="567" w:bottom="1134" w:left="1701" w:header="567" w:footer="567" w:gutter="0"/>
          <w:cols w:space="708"/>
          <w:docGrid w:linePitch="360"/>
        </w:sectPr>
      </w:pPr>
    </w:p>
    <w:p w14:paraId="0EE4A85D" w14:textId="7426CF56" w:rsidR="0020400B" w:rsidRPr="00F0181E" w:rsidRDefault="0020400B" w:rsidP="00F0181E">
      <w:pPr>
        <w:tabs>
          <w:tab w:val="left" w:pos="1210"/>
        </w:tabs>
        <w:jc w:val="right"/>
        <w:rPr>
          <w:sz w:val="28"/>
          <w:szCs w:val="28"/>
        </w:rPr>
      </w:pPr>
      <w:r w:rsidRPr="004C5D8D">
        <w:rPr>
          <w:sz w:val="28"/>
          <w:szCs w:val="28"/>
        </w:rPr>
        <w:t>Приложение №1 к Программе</w:t>
      </w:r>
    </w:p>
    <w:p w14:paraId="67763FEF" w14:textId="77777777" w:rsidR="006E4E0F" w:rsidRPr="004C5D8D" w:rsidRDefault="006E4E0F" w:rsidP="00A131B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D0FB4B6" w14:textId="5F50B5AE" w:rsidR="0020400B" w:rsidRPr="004C5D8D" w:rsidRDefault="0020400B" w:rsidP="00A131B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C5D8D">
        <w:rPr>
          <w:b/>
          <w:sz w:val="28"/>
          <w:szCs w:val="28"/>
        </w:rPr>
        <w:t>Сведения о показателях (индикаторах) Программы</w:t>
      </w:r>
      <w:r w:rsidR="009541F6" w:rsidRPr="004C5D8D">
        <w:rPr>
          <w:b/>
          <w:sz w:val="28"/>
          <w:szCs w:val="28"/>
        </w:rPr>
        <w:t xml:space="preserve"> и их значениях</w:t>
      </w:r>
    </w:p>
    <w:p w14:paraId="7F61B58C" w14:textId="6B7EBD3A" w:rsidR="00B5090B" w:rsidRPr="004C5D8D" w:rsidRDefault="00B5090B" w:rsidP="00A131BE">
      <w:pPr>
        <w:pStyle w:val="ad"/>
        <w:jc w:val="center"/>
        <w:rPr>
          <w:sz w:val="28"/>
          <w:szCs w:val="28"/>
        </w:rPr>
      </w:pPr>
      <w:r w:rsidRPr="004C5D8D">
        <w:rPr>
          <w:sz w:val="28"/>
          <w:szCs w:val="28"/>
        </w:rPr>
        <w:t xml:space="preserve">Сведения о показателях (индикаторах) муниципальной программы </w:t>
      </w:r>
      <w:r w:rsidR="005976F3">
        <w:rPr>
          <w:sz w:val="28"/>
          <w:szCs w:val="28"/>
        </w:rPr>
        <w:t>«</w:t>
      </w:r>
      <w:r w:rsidR="00D44B7E" w:rsidRPr="004C5D8D">
        <w:rPr>
          <w:sz w:val="28"/>
          <w:szCs w:val="28"/>
        </w:rPr>
        <w:t xml:space="preserve">Безопасность, </w:t>
      </w:r>
      <w:r w:rsidR="006C25AB" w:rsidRPr="004C5D8D">
        <w:rPr>
          <w:sz w:val="28"/>
          <w:szCs w:val="28"/>
        </w:rPr>
        <w:t>г</w:t>
      </w:r>
      <w:r w:rsidR="00D44B7E" w:rsidRPr="004C5D8D">
        <w:rPr>
          <w:sz w:val="28"/>
          <w:szCs w:val="28"/>
        </w:rPr>
        <w:t xml:space="preserve">ражданская оборона и чрезвычайные ситуации </w:t>
      </w:r>
      <w:r w:rsidR="005976F3">
        <w:rPr>
          <w:sz w:val="28"/>
          <w:szCs w:val="28"/>
        </w:rPr>
        <w:t xml:space="preserve">на территории </w:t>
      </w:r>
      <w:r w:rsidR="00D44B7E" w:rsidRPr="004C5D8D">
        <w:rPr>
          <w:sz w:val="28"/>
          <w:szCs w:val="28"/>
        </w:rPr>
        <w:t>Свердловско</w:t>
      </w:r>
      <w:r w:rsidR="004D33B3">
        <w:rPr>
          <w:sz w:val="28"/>
          <w:szCs w:val="28"/>
        </w:rPr>
        <w:t>го</w:t>
      </w:r>
      <w:r w:rsidR="00D44B7E" w:rsidRPr="004C5D8D">
        <w:rPr>
          <w:sz w:val="28"/>
          <w:szCs w:val="28"/>
        </w:rPr>
        <w:t xml:space="preserve"> городско</w:t>
      </w:r>
      <w:r w:rsidR="004D33B3">
        <w:rPr>
          <w:sz w:val="28"/>
          <w:szCs w:val="28"/>
        </w:rPr>
        <w:t>го</w:t>
      </w:r>
      <w:r w:rsidR="00D44B7E" w:rsidRPr="004C5D8D">
        <w:rPr>
          <w:sz w:val="28"/>
          <w:szCs w:val="28"/>
        </w:rPr>
        <w:t xml:space="preserve"> поселени</w:t>
      </w:r>
      <w:r w:rsidR="004D33B3">
        <w:rPr>
          <w:sz w:val="28"/>
          <w:szCs w:val="28"/>
        </w:rPr>
        <w:t>я</w:t>
      </w:r>
      <w:r w:rsidR="00D44B7E" w:rsidRPr="004C5D8D">
        <w:rPr>
          <w:sz w:val="28"/>
          <w:szCs w:val="28"/>
        </w:rPr>
        <w:t xml:space="preserve"> Всеволожского муниципального района </w:t>
      </w:r>
      <w:r w:rsidR="004D33B3">
        <w:rPr>
          <w:sz w:val="28"/>
          <w:szCs w:val="28"/>
        </w:rPr>
        <w:br/>
      </w:r>
      <w:r w:rsidR="00D44B7E" w:rsidRPr="004C5D8D">
        <w:rPr>
          <w:sz w:val="28"/>
          <w:szCs w:val="28"/>
        </w:rPr>
        <w:t>Ленинградской области</w:t>
      </w:r>
      <w:r w:rsidR="005976F3">
        <w:rPr>
          <w:sz w:val="28"/>
          <w:szCs w:val="28"/>
        </w:rPr>
        <w:t>»</w:t>
      </w:r>
      <w:r w:rsidR="00D44B7E" w:rsidRPr="004C5D8D">
        <w:rPr>
          <w:sz w:val="28"/>
          <w:szCs w:val="28"/>
        </w:rPr>
        <w:t xml:space="preserve"> </w:t>
      </w:r>
      <w:r w:rsidRPr="004C5D8D">
        <w:rPr>
          <w:sz w:val="28"/>
          <w:szCs w:val="28"/>
        </w:rPr>
        <w:t>и их значениях</w:t>
      </w:r>
    </w:p>
    <w:p w14:paraId="627EB8EA" w14:textId="77777777" w:rsidR="00B5090B" w:rsidRPr="00A131BE" w:rsidRDefault="00B5090B" w:rsidP="00A131BE">
      <w:pPr>
        <w:pStyle w:val="ad"/>
        <w:jc w:val="right"/>
      </w:pPr>
    </w:p>
    <w:tbl>
      <w:tblPr>
        <w:tblStyle w:val="a5"/>
        <w:tblW w:w="1556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02"/>
        <w:gridCol w:w="6953"/>
        <w:gridCol w:w="1559"/>
        <w:gridCol w:w="9"/>
        <w:gridCol w:w="1352"/>
        <w:gridCol w:w="9"/>
        <w:gridCol w:w="1324"/>
        <w:gridCol w:w="1170"/>
        <w:gridCol w:w="15"/>
        <w:gridCol w:w="1251"/>
        <w:gridCol w:w="15"/>
        <w:gridCol w:w="1202"/>
      </w:tblGrid>
      <w:tr w:rsidR="00B5090B" w:rsidRPr="00A131BE" w14:paraId="5A14EDCA" w14:textId="77777777" w:rsidTr="00A07707">
        <w:trPr>
          <w:trHeight w:val="386"/>
          <w:tblHeader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385E6" w14:textId="3A8ACE46" w:rsidR="00B5090B" w:rsidRPr="00A131BE" w:rsidRDefault="00B5090B" w:rsidP="005703B5">
            <w:pPr>
              <w:pStyle w:val="ad"/>
              <w:ind w:left="0"/>
              <w:jc w:val="center"/>
            </w:pPr>
            <w:r w:rsidRPr="00A131BE">
              <w:t>№№п/п</w:t>
            </w:r>
          </w:p>
        </w:tc>
        <w:tc>
          <w:tcPr>
            <w:tcW w:w="85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4A949" w14:textId="77777777" w:rsidR="00B5090B" w:rsidRPr="00A131BE" w:rsidRDefault="00B5090B" w:rsidP="00A131BE">
            <w:pPr>
              <w:pStyle w:val="ad"/>
              <w:ind w:left="0"/>
              <w:jc w:val="center"/>
            </w:pPr>
          </w:p>
          <w:p w14:paraId="7E5F4276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Наименование показателя (индикатора)</w:t>
            </w:r>
          </w:p>
        </w:tc>
        <w:tc>
          <w:tcPr>
            <w:tcW w:w="13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5AD1E" w14:textId="77777777" w:rsidR="00B5090B" w:rsidRPr="00A131BE" w:rsidRDefault="00B5090B" w:rsidP="00A131BE">
            <w:pPr>
              <w:pStyle w:val="ad"/>
              <w:ind w:left="0"/>
              <w:jc w:val="center"/>
            </w:pPr>
          </w:p>
          <w:p w14:paraId="4E4F224D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Единица измерения</w:t>
            </w:r>
          </w:p>
        </w:tc>
        <w:tc>
          <w:tcPr>
            <w:tcW w:w="49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3CBF9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Значения показателей (индикаторов)</w:t>
            </w:r>
          </w:p>
        </w:tc>
      </w:tr>
      <w:tr w:rsidR="00A07707" w:rsidRPr="00A131BE" w14:paraId="4C92A980" w14:textId="77777777" w:rsidTr="00A07707">
        <w:trPr>
          <w:tblHeader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35285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85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1A6FC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13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FF654" w14:textId="77777777" w:rsidR="00B5090B" w:rsidRPr="00A131BE" w:rsidRDefault="00B5090B" w:rsidP="00A131BE">
            <w:pPr>
              <w:rPr>
                <w:lang w:eastAsia="en-US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1D8A4" w14:textId="7C6F03F8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rPr>
                <w:rFonts w:eastAsia="Calibri"/>
                <w:lang w:eastAsia="en-US"/>
              </w:rPr>
              <w:t>Базовый период 202</w:t>
            </w:r>
            <w:r w:rsidR="005551FF">
              <w:rPr>
                <w:rFonts w:eastAsia="Calibri"/>
                <w:lang w:eastAsia="en-US"/>
              </w:rPr>
              <w:t>4</w:t>
            </w:r>
            <w:r w:rsidRPr="00A131BE">
              <w:rPr>
                <w:rFonts w:eastAsia="Calibri"/>
                <w:lang w:eastAsia="en-US"/>
              </w:rPr>
              <w:t xml:space="preserve"> год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32366" w14:textId="16D8BF37" w:rsidR="00B5090B" w:rsidRPr="00A131BE" w:rsidRDefault="006265AC" w:rsidP="00A131BE">
            <w:pPr>
              <w:pStyle w:val="ad"/>
              <w:ind w:left="0"/>
              <w:jc w:val="center"/>
            </w:pPr>
            <w:r>
              <w:rPr>
                <w:rFonts w:eastAsia="Calibri"/>
                <w:lang w:eastAsia="en-US"/>
              </w:rPr>
              <w:t>2025</w:t>
            </w:r>
            <w:r w:rsidR="00B5090B" w:rsidRPr="00A131BE">
              <w:rPr>
                <w:rFonts w:eastAsia="Calibri"/>
                <w:lang w:eastAsia="en-US"/>
              </w:rPr>
              <w:t xml:space="preserve"> год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60B76" w14:textId="24A71E5F" w:rsidR="00B5090B" w:rsidRPr="00A131BE" w:rsidRDefault="00B5090B" w:rsidP="00152836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</w:pPr>
            <w:r w:rsidRPr="00A131BE">
              <w:t>202</w:t>
            </w:r>
            <w:r w:rsidR="005551FF">
              <w:t>6</w:t>
            </w:r>
            <w:r w:rsidRPr="00A131BE">
              <w:t xml:space="preserve"> год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F642C" w14:textId="7DC775E2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202</w:t>
            </w:r>
            <w:r w:rsidR="005551FF">
              <w:t>7</w:t>
            </w:r>
            <w:r w:rsidRPr="00A131BE">
              <w:t xml:space="preserve"> год</w:t>
            </w:r>
          </w:p>
        </w:tc>
      </w:tr>
      <w:tr w:rsidR="00152836" w:rsidRPr="00A131BE" w14:paraId="1E034900" w14:textId="77777777" w:rsidTr="00A07707">
        <w:trPr>
          <w:tblHeader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D7236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1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34BDF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8414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3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1B37A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4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F42B6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5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F0F7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6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12FC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7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2E68B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8</w:t>
            </w:r>
          </w:p>
        </w:tc>
      </w:tr>
      <w:tr w:rsidR="00152836" w:rsidRPr="00A131BE" w14:paraId="61FB5752" w14:textId="77777777" w:rsidTr="00A07707">
        <w:trPr>
          <w:trHeight w:val="693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44B0E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1</w:t>
            </w:r>
          </w:p>
        </w:tc>
        <w:tc>
          <w:tcPr>
            <w:tcW w:w="6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051EB" w14:textId="294E66D3" w:rsidR="00B5090B" w:rsidRPr="00A131BE" w:rsidRDefault="006C68FB" w:rsidP="00A131BE">
            <w:pPr>
              <w:pStyle w:val="ad"/>
              <w:ind w:left="0"/>
            </w:pPr>
            <w:r w:rsidRPr="00A131BE">
              <w:t>Техническое облуживание</w:t>
            </w:r>
            <w:r w:rsidR="00152836">
              <w:t>, расширение</w:t>
            </w:r>
            <w:r w:rsidR="00724CEF">
              <w:t xml:space="preserve"> </w:t>
            </w:r>
            <w:r w:rsidRPr="00A131BE">
              <w:t>и ремонт систем локального видеонаблюдени</w:t>
            </w:r>
            <w:r w:rsidR="0042293E" w:rsidRPr="00A131BE">
              <w:t>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38BB2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Плановое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31803" w14:textId="45BCF98A" w:rsidR="00B5090B" w:rsidRPr="00A131BE" w:rsidRDefault="00152836" w:rsidP="00152836">
            <w:pPr>
              <w:pStyle w:val="ad"/>
              <w:ind w:left="0"/>
              <w:jc w:val="center"/>
            </w:pPr>
            <w:r>
              <w:t>тыс.руб.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CF79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34727" w14:textId="111A4083" w:rsidR="00B5090B" w:rsidRPr="00A131BE" w:rsidRDefault="00A07707" w:rsidP="00A131BE">
            <w:pPr>
              <w:pStyle w:val="ad"/>
              <w:ind w:left="0"/>
              <w:jc w:val="center"/>
            </w:pPr>
            <w:r>
              <w:t>525</w:t>
            </w:r>
            <w:r w:rsidR="00152836">
              <w:t>0,00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D8134" w14:textId="7EC8C6ED" w:rsidR="00B5090B" w:rsidRPr="00A131BE" w:rsidRDefault="00152836" w:rsidP="00A131BE">
            <w:pPr>
              <w:pStyle w:val="ad"/>
              <w:ind w:left="0"/>
              <w:jc w:val="center"/>
            </w:pPr>
            <w:r>
              <w:t>2900,00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28029" w14:textId="2CD49EDC" w:rsidR="00B5090B" w:rsidRPr="00A131BE" w:rsidRDefault="00152836" w:rsidP="00A131BE">
            <w:pPr>
              <w:pStyle w:val="ad"/>
              <w:ind w:left="0"/>
              <w:jc w:val="center"/>
            </w:pPr>
            <w:r>
              <w:t>2900,00</w:t>
            </w:r>
          </w:p>
        </w:tc>
      </w:tr>
      <w:tr w:rsidR="00152836" w:rsidRPr="00A131BE" w14:paraId="5942F0AF" w14:textId="77777777" w:rsidTr="00A07707"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1C800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6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247FF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0CA9F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Фактическое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9FD19" w14:textId="5EFF07B3" w:rsidR="00152836" w:rsidRPr="00A131BE" w:rsidRDefault="00152836" w:rsidP="00152836">
            <w:pPr>
              <w:pStyle w:val="ad"/>
              <w:ind w:left="0"/>
              <w:jc w:val="center"/>
            </w:pPr>
            <w:r w:rsidRPr="0091316F">
              <w:t>тыс.руб.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F588F" w14:textId="4C73F84F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553CC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C7787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23548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</w:tr>
      <w:tr w:rsidR="00152836" w:rsidRPr="00A131BE" w14:paraId="51F98C66" w14:textId="77777777" w:rsidTr="00A07707">
        <w:trPr>
          <w:trHeight w:val="550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84835" w14:textId="77777777" w:rsidR="00152836" w:rsidRPr="00A131BE" w:rsidRDefault="00152836" w:rsidP="00152836">
            <w:pPr>
              <w:pStyle w:val="ad"/>
              <w:ind w:left="0"/>
              <w:jc w:val="center"/>
            </w:pPr>
            <w:bookmarkStart w:id="1" w:name="_Hlk98489017"/>
            <w:r w:rsidRPr="00A131BE">
              <w:t>2</w:t>
            </w:r>
          </w:p>
        </w:tc>
        <w:tc>
          <w:tcPr>
            <w:tcW w:w="6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702E7" w14:textId="7A051778" w:rsidR="00152836" w:rsidRPr="00A131BE" w:rsidRDefault="00724CEF" w:rsidP="00152836">
            <w:pPr>
              <w:pStyle w:val="ad"/>
              <w:ind w:left="0"/>
            </w:pPr>
            <w:r w:rsidRPr="00724CEF">
              <w:t>Создание резервов материальных средств для целей гражданской обороны и защиты населения и территорий от ЧС природного и техногенного характера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73640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Плановое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92963" w14:textId="73283596" w:rsidR="00152836" w:rsidRPr="00A131BE" w:rsidRDefault="00152836" w:rsidP="00152836">
            <w:pPr>
              <w:pStyle w:val="ad"/>
              <w:ind w:left="0"/>
              <w:jc w:val="center"/>
            </w:pPr>
            <w:r w:rsidRPr="0091316F">
              <w:t>тыс.руб.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5A9CA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F505F" w14:textId="1F5E6A7B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1</w:t>
            </w:r>
            <w:r w:rsidR="00A07707">
              <w:t>00,00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B29DF" w14:textId="2EE5A465" w:rsidR="00152836" w:rsidRPr="00A131BE" w:rsidRDefault="00A07707" w:rsidP="00152836">
            <w:pPr>
              <w:pStyle w:val="ad"/>
              <w:ind w:left="0"/>
              <w:jc w:val="center"/>
            </w:pPr>
            <w:r w:rsidRPr="00A131BE">
              <w:t>1</w:t>
            </w:r>
            <w:r>
              <w:t>00,00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2364A" w14:textId="7A34F723" w:rsidR="00152836" w:rsidRPr="00A131BE" w:rsidRDefault="00A07707" w:rsidP="00152836">
            <w:pPr>
              <w:pStyle w:val="ad"/>
              <w:ind w:left="0"/>
              <w:jc w:val="center"/>
            </w:pPr>
            <w:r w:rsidRPr="00A131BE">
              <w:t>1</w:t>
            </w:r>
            <w:r>
              <w:t>00,00</w:t>
            </w:r>
          </w:p>
        </w:tc>
      </w:tr>
      <w:tr w:rsidR="00152836" w:rsidRPr="00A131BE" w14:paraId="5DF59A94" w14:textId="77777777" w:rsidTr="00A07707"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C04E3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6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45E85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AD714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Фактическое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9EE09" w14:textId="5D2D4C30" w:rsidR="00152836" w:rsidRPr="00A131BE" w:rsidRDefault="00152836" w:rsidP="00152836">
            <w:pPr>
              <w:pStyle w:val="ad"/>
              <w:ind w:left="0"/>
              <w:jc w:val="center"/>
            </w:pPr>
            <w:r w:rsidRPr="0091316F">
              <w:t>тыс.руб.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DABF5" w14:textId="43C5CEE1" w:rsidR="00152836" w:rsidRPr="00A131BE" w:rsidRDefault="00152836" w:rsidP="00152836">
            <w:pPr>
              <w:pStyle w:val="ad"/>
              <w:ind w:left="0"/>
              <w:jc w:val="center"/>
            </w:pPr>
            <w:r>
              <w:t>Х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AA3EE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FB7B5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750DA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bookmarkEnd w:id="1"/>
      </w:tr>
      <w:tr w:rsidR="00152836" w:rsidRPr="00A131BE" w14:paraId="6C318D40" w14:textId="77777777" w:rsidTr="00A07707">
        <w:trPr>
          <w:trHeight w:val="483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8025F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3</w:t>
            </w:r>
          </w:p>
        </w:tc>
        <w:tc>
          <w:tcPr>
            <w:tcW w:w="6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FD1DA" w14:textId="26F1B6DA" w:rsidR="00152836" w:rsidRPr="00A131BE" w:rsidRDefault="00152836" w:rsidP="00152836">
            <w:pPr>
              <w:pStyle w:val="ad"/>
              <w:ind w:left="0"/>
            </w:pPr>
            <w:r w:rsidRPr="00A131BE">
              <w:t>Техническое обслуживание</w:t>
            </w:r>
            <w:r w:rsidR="00724CEF">
              <w:t>, расширение</w:t>
            </w:r>
            <w:r w:rsidRPr="00A131BE">
              <w:t xml:space="preserve"> и ремонт муниципальной системы оповещения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25BC8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Плановое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7DB5B" w14:textId="3CE9CFB6" w:rsidR="00152836" w:rsidRPr="00A131BE" w:rsidRDefault="00152836" w:rsidP="00152836">
            <w:pPr>
              <w:pStyle w:val="ad"/>
              <w:ind w:left="0"/>
              <w:jc w:val="center"/>
            </w:pPr>
            <w:r w:rsidRPr="0091316F">
              <w:t>тыс.руб.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6E16A" w14:textId="77777777" w:rsidR="00152836" w:rsidRPr="00A131BE" w:rsidRDefault="00152836" w:rsidP="00152836">
            <w:pPr>
              <w:pStyle w:val="ad"/>
              <w:ind w:left="0"/>
              <w:jc w:val="center"/>
              <w:rPr>
                <w:lang w:val="en-US"/>
              </w:rPr>
            </w:pPr>
            <w:r w:rsidRPr="00A131BE">
              <w:rPr>
                <w:lang w:val="en-US"/>
              </w:rPr>
              <w:t>X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2718F" w14:textId="21267636" w:rsidR="00152836" w:rsidRPr="00A131BE" w:rsidRDefault="00A07707" w:rsidP="00152836">
            <w:pPr>
              <w:pStyle w:val="ad"/>
              <w:ind w:left="0"/>
              <w:jc w:val="center"/>
            </w:pPr>
            <w:r>
              <w:t>2600,00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B2A75" w14:textId="53E783F3" w:rsidR="00152836" w:rsidRPr="00A131BE" w:rsidRDefault="00A07707" w:rsidP="00152836">
            <w:pPr>
              <w:pStyle w:val="ad"/>
              <w:ind w:left="0"/>
              <w:jc w:val="center"/>
            </w:pPr>
            <w:r>
              <w:t>2600,00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88420" w14:textId="57608D24" w:rsidR="00152836" w:rsidRPr="00A131BE" w:rsidRDefault="00A07707" w:rsidP="00152836">
            <w:pPr>
              <w:pStyle w:val="ad"/>
              <w:ind w:left="0"/>
              <w:jc w:val="center"/>
            </w:pPr>
            <w:r>
              <w:t>2600,00</w:t>
            </w:r>
          </w:p>
        </w:tc>
      </w:tr>
      <w:tr w:rsidR="00152836" w:rsidRPr="00A131BE" w14:paraId="619AC065" w14:textId="77777777" w:rsidTr="00A07707">
        <w:trPr>
          <w:trHeight w:val="419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4BF5E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6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E6161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A6CC0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Фактическое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AE987" w14:textId="4CD7146E" w:rsidR="00152836" w:rsidRPr="00A131BE" w:rsidRDefault="00152836" w:rsidP="00152836">
            <w:pPr>
              <w:pStyle w:val="ad"/>
              <w:ind w:left="0"/>
              <w:jc w:val="center"/>
            </w:pPr>
            <w:r w:rsidRPr="0091316F">
              <w:t>тыс.руб.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DA979" w14:textId="53188B8B" w:rsidR="00152836" w:rsidRPr="00A131BE" w:rsidRDefault="00152836" w:rsidP="00152836">
            <w:pPr>
              <w:pStyle w:val="ad"/>
              <w:ind w:left="0"/>
              <w:jc w:val="center"/>
            </w:pPr>
            <w:r>
              <w:t>Х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B6119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8C344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7D09B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</w:tr>
      <w:tr w:rsidR="00A07707" w:rsidRPr="00A131BE" w14:paraId="1A357AAA" w14:textId="77777777" w:rsidTr="00A07707">
        <w:trPr>
          <w:trHeight w:val="491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3C6B9" w14:textId="77777777" w:rsidR="00A07707" w:rsidRPr="00A131BE" w:rsidRDefault="00A07707" w:rsidP="00A07707">
            <w:pPr>
              <w:pStyle w:val="ad"/>
              <w:ind w:left="0"/>
              <w:jc w:val="center"/>
            </w:pPr>
            <w:r w:rsidRPr="00A131BE">
              <w:t>4</w:t>
            </w:r>
          </w:p>
        </w:tc>
        <w:tc>
          <w:tcPr>
            <w:tcW w:w="6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B6D7D" w14:textId="3E61315A" w:rsidR="00A07707" w:rsidRPr="00A131BE" w:rsidRDefault="00724CEF" w:rsidP="00A07707">
            <w:pPr>
              <w:pStyle w:val="ad"/>
              <w:ind w:left="0"/>
            </w:pPr>
            <w:r>
              <w:t>Содержание</w:t>
            </w:r>
            <w:r w:rsidR="00A07707" w:rsidRPr="00A131BE">
              <w:t xml:space="preserve"> пожарных водоемов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43CC8" w14:textId="77777777" w:rsidR="00A07707" w:rsidRPr="00A131BE" w:rsidRDefault="00A07707" w:rsidP="00A07707">
            <w:pPr>
              <w:pStyle w:val="ad"/>
              <w:ind w:left="0"/>
              <w:jc w:val="center"/>
            </w:pPr>
            <w:r w:rsidRPr="00A131BE">
              <w:t>Плановое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CC5D4" w14:textId="5A3C5D55" w:rsidR="00A07707" w:rsidRPr="00A131BE" w:rsidRDefault="00A07707" w:rsidP="00A07707">
            <w:pPr>
              <w:pStyle w:val="ad"/>
              <w:ind w:left="0"/>
              <w:jc w:val="center"/>
            </w:pPr>
            <w:r w:rsidRPr="0091316F">
              <w:t>тыс.руб.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E5BEA" w14:textId="77777777" w:rsidR="00A07707" w:rsidRPr="00A131BE" w:rsidRDefault="00A07707" w:rsidP="00A07707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8EA43" w14:textId="45FB753F" w:rsidR="00A07707" w:rsidRPr="00A131BE" w:rsidRDefault="006C5FF1" w:rsidP="00A07707">
            <w:pPr>
              <w:pStyle w:val="ad"/>
              <w:ind w:left="0"/>
              <w:jc w:val="center"/>
            </w:pPr>
            <w:r>
              <w:t>2</w:t>
            </w:r>
            <w:r w:rsidR="00A07707">
              <w:t>00,00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FE667" w14:textId="7C0E1135" w:rsidR="00A07707" w:rsidRPr="00A131BE" w:rsidRDefault="00A07707" w:rsidP="00A07707">
            <w:pPr>
              <w:pStyle w:val="ad"/>
              <w:ind w:left="0"/>
              <w:jc w:val="center"/>
            </w:pPr>
            <w:r w:rsidRPr="00DC0236">
              <w:t>100,00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6E3FF" w14:textId="03831E00" w:rsidR="00A07707" w:rsidRPr="00A131BE" w:rsidRDefault="00A07707" w:rsidP="00A07707">
            <w:pPr>
              <w:pStyle w:val="ad"/>
              <w:ind w:left="0"/>
              <w:jc w:val="center"/>
            </w:pPr>
            <w:r w:rsidRPr="00DC0236">
              <w:t>100,00</w:t>
            </w:r>
          </w:p>
        </w:tc>
      </w:tr>
      <w:tr w:rsidR="00152836" w:rsidRPr="00A131BE" w14:paraId="669E55F3" w14:textId="77777777" w:rsidTr="00A07707">
        <w:trPr>
          <w:trHeight w:val="411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F9B1C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6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E425C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49E4F" w14:textId="3DC176F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Фактическое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2334" w14:textId="0F8EC772" w:rsidR="00152836" w:rsidRPr="00A131BE" w:rsidRDefault="00152836" w:rsidP="00152836">
            <w:pPr>
              <w:pStyle w:val="ad"/>
              <w:ind w:left="0"/>
              <w:jc w:val="center"/>
            </w:pPr>
            <w:r w:rsidRPr="0091316F">
              <w:t>тыс.руб.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547F3" w14:textId="7EAEA903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608C0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A6E91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068B9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</w:tr>
      <w:tr w:rsidR="00152836" w:rsidRPr="00A131BE" w14:paraId="27A19936" w14:textId="77777777" w:rsidTr="00A07707">
        <w:trPr>
          <w:trHeight w:val="401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435D3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5</w:t>
            </w:r>
          </w:p>
        </w:tc>
        <w:tc>
          <w:tcPr>
            <w:tcW w:w="6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A1C4BB" w14:textId="618902A8" w:rsidR="00152836" w:rsidRPr="00A131BE" w:rsidRDefault="00152836" w:rsidP="00152836">
            <w:pPr>
              <w:pStyle w:val="ad"/>
              <w:ind w:left="0"/>
            </w:pPr>
            <w:r>
              <w:rPr>
                <w:color w:val="000000"/>
              </w:rPr>
              <w:t>Поддержка и развитие деятельности добровольн</w:t>
            </w:r>
            <w:r w:rsidR="00724CEF">
              <w:rPr>
                <w:color w:val="000000"/>
              </w:rPr>
              <w:t>ых</w:t>
            </w:r>
            <w:r>
              <w:rPr>
                <w:color w:val="000000"/>
              </w:rPr>
              <w:t xml:space="preserve"> народн</w:t>
            </w:r>
            <w:r w:rsidR="00724CEF">
              <w:rPr>
                <w:color w:val="000000"/>
              </w:rPr>
              <w:t>ых</w:t>
            </w:r>
            <w:r>
              <w:rPr>
                <w:color w:val="000000"/>
              </w:rPr>
              <w:t xml:space="preserve"> </w:t>
            </w:r>
            <w:r w:rsidR="00724CEF">
              <w:rPr>
                <w:color w:val="000000"/>
              </w:rPr>
              <w:t>формирований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5150C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Плановое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54267" w14:textId="7BB58C7A" w:rsidR="00152836" w:rsidRPr="00A131BE" w:rsidRDefault="00152836" w:rsidP="00152836">
            <w:pPr>
              <w:pStyle w:val="ad"/>
              <w:ind w:left="0"/>
              <w:jc w:val="center"/>
            </w:pPr>
            <w:r w:rsidRPr="0091316F">
              <w:t>тыс.руб.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1497A" w14:textId="1F92161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CA1EB" w14:textId="2FD9ACE4" w:rsidR="00152836" w:rsidRPr="00A131BE" w:rsidRDefault="00A07707" w:rsidP="00152836">
            <w:pPr>
              <w:pStyle w:val="ad"/>
              <w:ind w:left="0"/>
              <w:jc w:val="center"/>
            </w:pPr>
            <w:r>
              <w:t>400,00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C6A9F" w14:textId="18025EA9" w:rsidR="00152836" w:rsidRPr="00A131BE" w:rsidRDefault="00A07707" w:rsidP="00152836">
            <w:pPr>
              <w:pStyle w:val="ad"/>
              <w:ind w:left="0"/>
              <w:jc w:val="center"/>
            </w:pPr>
            <w:r>
              <w:t>400,00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31CB8" w14:textId="2FBEF770" w:rsidR="00152836" w:rsidRPr="00A131BE" w:rsidRDefault="00A07707" w:rsidP="00152836">
            <w:pPr>
              <w:pStyle w:val="ad"/>
              <w:ind w:left="0"/>
              <w:jc w:val="center"/>
            </w:pPr>
            <w:r>
              <w:t>400,00</w:t>
            </w:r>
          </w:p>
        </w:tc>
      </w:tr>
      <w:tr w:rsidR="00152836" w:rsidRPr="00A131BE" w14:paraId="6946C3D7" w14:textId="77777777" w:rsidTr="00A07707">
        <w:trPr>
          <w:trHeight w:val="718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F6256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69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EC8683" w14:textId="77777777" w:rsidR="00152836" w:rsidRPr="00A131BE" w:rsidRDefault="00152836" w:rsidP="00152836">
            <w:pPr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F1206F" w14:textId="7777777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Фактическое значение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764228" w14:textId="37518339" w:rsidR="00152836" w:rsidRPr="00A131BE" w:rsidRDefault="00152836" w:rsidP="00152836">
            <w:pPr>
              <w:pStyle w:val="ad"/>
              <w:ind w:left="0"/>
              <w:jc w:val="center"/>
            </w:pPr>
            <w:r w:rsidRPr="0091316F">
              <w:t>тыс.руб.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D4A782" w14:textId="472BBC78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2B2228" w14:textId="4A42D5B8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CA4328" w14:textId="09AF8337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7F1B4B" w14:textId="79C28523" w:rsidR="00152836" w:rsidRPr="00A131BE" w:rsidRDefault="00152836" w:rsidP="00152836">
            <w:pPr>
              <w:pStyle w:val="ad"/>
              <w:ind w:left="0"/>
              <w:jc w:val="center"/>
            </w:pPr>
            <w:r w:rsidRPr="00A131BE">
              <w:t>Х</w:t>
            </w:r>
          </w:p>
        </w:tc>
      </w:tr>
    </w:tbl>
    <w:p w14:paraId="146C11C9" w14:textId="77777777" w:rsidR="00F0181E" w:rsidRDefault="00F0181E" w:rsidP="00A131B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F306A30" w14:textId="10F2F6BB" w:rsidR="0020400B" w:rsidRDefault="0020400B" w:rsidP="00F0181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4C5D8D">
        <w:rPr>
          <w:sz w:val="28"/>
          <w:szCs w:val="28"/>
        </w:rPr>
        <w:t>Приложение №2 к Программе</w:t>
      </w:r>
    </w:p>
    <w:p w14:paraId="73A45993" w14:textId="77777777" w:rsidR="00F0181E" w:rsidRPr="004C5D8D" w:rsidRDefault="00F0181E" w:rsidP="00F0181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21DCA8C" w14:textId="380916B4" w:rsidR="008C6AB0" w:rsidRPr="004C5D8D" w:rsidRDefault="008C6AB0" w:rsidP="00A131BE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C5D8D">
        <w:rPr>
          <w:b/>
          <w:sz w:val="28"/>
          <w:szCs w:val="28"/>
        </w:rPr>
        <w:t xml:space="preserve">СВЕДЕНИЯ </w:t>
      </w:r>
    </w:p>
    <w:p w14:paraId="433E2662" w14:textId="372E8155" w:rsidR="009541F6" w:rsidRPr="004C5D8D" w:rsidRDefault="009541F6" w:rsidP="00A131BE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4C5D8D">
        <w:rPr>
          <w:b/>
          <w:sz w:val="28"/>
          <w:szCs w:val="28"/>
        </w:rPr>
        <w:t>о порядке сбора информации и методике расчета</w:t>
      </w:r>
      <w:r w:rsidR="008C6AB0" w:rsidRPr="004C5D8D">
        <w:rPr>
          <w:b/>
          <w:sz w:val="28"/>
          <w:szCs w:val="28"/>
        </w:rPr>
        <w:t xml:space="preserve"> </w:t>
      </w:r>
      <w:r w:rsidRPr="004C5D8D">
        <w:rPr>
          <w:b/>
          <w:sz w:val="28"/>
          <w:szCs w:val="28"/>
        </w:rPr>
        <w:t>показателей (индикаторов) муниципальной программы</w:t>
      </w:r>
    </w:p>
    <w:tbl>
      <w:tblPr>
        <w:tblStyle w:val="a5"/>
        <w:tblW w:w="5105" w:type="pct"/>
        <w:tblLayout w:type="fixed"/>
        <w:tblLook w:val="04A0" w:firstRow="1" w:lastRow="0" w:firstColumn="1" w:lastColumn="0" w:noHBand="0" w:noVBand="1"/>
      </w:tblPr>
      <w:tblGrid>
        <w:gridCol w:w="676"/>
        <w:gridCol w:w="3999"/>
        <w:gridCol w:w="1418"/>
        <w:gridCol w:w="1983"/>
        <w:gridCol w:w="1983"/>
        <w:gridCol w:w="1983"/>
        <w:gridCol w:w="2127"/>
        <w:gridCol w:w="1449"/>
      </w:tblGrid>
      <w:tr w:rsidR="00365C8D" w:rsidRPr="00A131BE" w14:paraId="1B56BB3A" w14:textId="77777777" w:rsidTr="00152836">
        <w:trPr>
          <w:trHeight w:val="1673"/>
          <w:tblHeader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7D9139E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№№ п/п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DD24759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Наименование показателя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7080EF5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Единица измерения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B327696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Временная характеристика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9FC516D" w14:textId="5FE19610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Алгоритм формирования/</w:t>
            </w:r>
            <w:r w:rsidR="00B1753F" w:rsidRPr="00A131BE">
              <w:t xml:space="preserve"> </w:t>
            </w:r>
            <w:r w:rsidRPr="00A131BE">
              <w:t>пункт Федерального плана статистических работ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FCCA2E2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Срок предоставления отчетности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F8AC5C" w14:textId="34244E45" w:rsidR="00165FA2" w:rsidRDefault="00B5090B" w:rsidP="00165FA2">
            <w:pPr>
              <w:pStyle w:val="ad"/>
              <w:ind w:left="0"/>
              <w:jc w:val="center"/>
            </w:pPr>
            <w:r w:rsidRPr="00A131BE">
              <w:t>Ответственный</w:t>
            </w:r>
          </w:p>
          <w:p w14:paraId="79AE70A4" w14:textId="6FDB8F4B" w:rsidR="00165FA2" w:rsidRDefault="00B5090B" w:rsidP="00165FA2">
            <w:pPr>
              <w:pStyle w:val="ad"/>
              <w:ind w:left="0"/>
              <w:jc w:val="center"/>
            </w:pPr>
            <w:r w:rsidRPr="00A131BE">
              <w:t>за сбор данных</w:t>
            </w:r>
          </w:p>
          <w:p w14:paraId="08917B3E" w14:textId="18AE8198" w:rsidR="00B5090B" w:rsidRPr="00A131BE" w:rsidRDefault="00B5090B" w:rsidP="00165FA2">
            <w:pPr>
              <w:pStyle w:val="ad"/>
              <w:ind w:left="0"/>
              <w:jc w:val="center"/>
            </w:pPr>
            <w:r w:rsidRPr="00A131BE">
              <w:t>по показателю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31A36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Реквизиты акта</w:t>
            </w:r>
          </w:p>
        </w:tc>
      </w:tr>
      <w:tr w:rsidR="00B1753F" w:rsidRPr="00A131BE" w14:paraId="09DA0F42" w14:textId="77777777" w:rsidTr="00152836">
        <w:trPr>
          <w:tblHeader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6FDE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1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582A6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1DC77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3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3A9FA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4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CD97A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5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FE853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6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08B2C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7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7FAB8" w14:textId="77777777" w:rsidR="00B5090B" w:rsidRPr="00A131BE" w:rsidRDefault="00B5090B" w:rsidP="00A131BE">
            <w:pPr>
              <w:pStyle w:val="ad"/>
              <w:ind w:left="0"/>
              <w:jc w:val="center"/>
            </w:pPr>
            <w:r w:rsidRPr="00A131BE">
              <w:t>8</w:t>
            </w:r>
          </w:p>
        </w:tc>
      </w:tr>
      <w:tr w:rsidR="00B1753F" w:rsidRPr="00A131BE" w14:paraId="739808BA" w14:textId="77777777" w:rsidTr="00152836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8031D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1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C227D" w14:textId="474DDD40" w:rsidR="00B5090B" w:rsidRPr="00A131BE" w:rsidRDefault="00B5090B" w:rsidP="004D33B3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Участие в профилактике терроризма и экстремизма», а также в минимизации и (или) ликвидации последствий проявлений терроризма и экстремизма в границах Свердловско</w:t>
            </w:r>
            <w:r w:rsidR="004D33B3">
              <w:rPr>
                <w:sz w:val="22"/>
                <w:szCs w:val="22"/>
              </w:rPr>
              <w:t>го</w:t>
            </w:r>
            <w:r w:rsidRPr="00A131BE">
              <w:rPr>
                <w:sz w:val="22"/>
                <w:szCs w:val="22"/>
              </w:rPr>
              <w:t xml:space="preserve"> городско</w:t>
            </w:r>
            <w:r w:rsidR="004D33B3">
              <w:rPr>
                <w:sz w:val="22"/>
                <w:szCs w:val="22"/>
              </w:rPr>
              <w:t>го</w:t>
            </w:r>
            <w:r w:rsidRPr="00A131BE">
              <w:rPr>
                <w:sz w:val="22"/>
                <w:szCs w:val="22"/>
              </w:rPr>
              <w:t xml:space="preserve"> поселени</w:t>
            </w:r>
            <w:r w:rsidR="004D33B3">
              <w:rPr>
                <w:sz w:val="22"/>
                <w:szCs w:val="22"/>
              </w:rPr>
              <w:t>я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3DCAB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ед.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55BFF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За отчетный год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7113D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Показатель равен количеству проведенных мероприятий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D3591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До 20 февраля года, следующего за отчетным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CBE70" w14:textId="4D6A5018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 xml:space="preserve">Отдел по делам ГО </w:t>
            </w:r>
            <w:r w:rsidR="004C5D8D">
              <w:rPr>
                <w:sz w:val="22"/>
                <w:szCs w:val="22"/>
              </w:rPr>
              <w:br/>
            </w:r>
            <w:r w:rsidRPr="00A131BE">
              <w:rPr>
                <w:sz w:val="22"/>
                <w:szCs w:val="22"/>
              </w:rPr>
              <w:t>и ЧС, ВУС;</w:t>
            </w:r>
          </w:p>
          <w:p w14:paraId="0352A276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МКУ «УОДМО»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F3F31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B1753F" w:rsidRPr="00A131BE" w14:paraId="6D9387D9" w14:textId="77777777" w:rsidTr="00152836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3B4D1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2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C8978" w14:textId="77777777" w:rsidR="00B5090B" w:rsidRPr="00A131BE" w:rsidRDefault="00B5090B" w:rsidP="004C5D8D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2AEBD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ед.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6631A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За отчетный год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49923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Показатель равен количеству проведенных мероприятий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3B280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До 20 февраля года, следующего за отчетным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3A9B8" w14:textId="028F95BE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 xml:space="preserve">Отдел по делам ГО </w:t>
            </w:r>
            <w:r w:rsidR="004C5D8D">
              <w:rPr>
                <w:sz w:val="22"/>
                <w:szCs w:val="22"/>
              </w:rPr>
              <w:br/>
            </w:r>
            <w:r w:rsidRPr="00A131BE">
              <w:rPr>
                <w:sz w:val="22"/>
                <w:szCs w:val="22"/>
              </w:rPr>
              <w:t>и ЧС, ВУС;</w:t>
            </w:r>
          </w:p>
          <w:p w14:paraId="60A2F426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МКУ «УОДМО»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D3CD4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B1753F" w:rsidRPr="00A131BE" w14:paraId="5EF2B5BE" w14:textId="77777777" w:rsidTr="00165FA2">
        <w:trPr>
          <w:trHeight w:val="1183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F932E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3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E3595" w14:textId="77777777" w:rsidR="00B5090B" w:rsidRPr="00A131BE" w:rsidRDefault="00B5090B" w:rsidP="004C5D8D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Обеспечение первичных мер пожарной безопасности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A8837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ед.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8A62F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За отчетный год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2AD2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Показатель равен количеству проведенных мероприятий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39AA6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До 20 февраля года, следующего за отчетным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09C6A" w14:textId="59705883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 xml:space="preserve">Отдел по делам ГО </w:t>
            </w:r>
            <w:r w:rsidR="004C5D8D">
              <w:rPr>
                <w:sz w:val="22"/>
                <w:szCs w:val="22"/>
              </w:rPr>
              <w:br/>
            </w:r>
            <w:r w:rsidRPr="00A131BE">
              <w:rPr>
                <w:sz w:val="22"/>
                <w:szCs w:val="22"/>
              </w:rPr>
              <w:t>и ЧС, ВУС;</w:t>
            </w:r>
          </w:p>
          <w:p w14:paraId="37DD3446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МКУ «УОДМО»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B29E3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B1753F" w:rsidRPr="00A131BE" w14:paraId="331EAFF8" w14:textId="77777777" w:rsidTr="00165FA2">
        <w:trPr>
          <w:trHeight w:val="1115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106B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4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99CE7" w14:textId="77777777" w:rsidR="00B5090B" w:rsidRPr="00A131BE" w:rsidRDefault="00B5090B" w:rsidP="004C5D8D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5476D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ед.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1DD98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За отчетный год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EBE26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Показатель равен количеству проведенных мероприятий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19EE8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До 20 февраля года, следующего за отчетным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A18BA" w14:textId="4600862A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 xml:space="preserve">Отдел по делам ГО </w:t>
            </w:r>
            <w:r w:rsidR="004C5D8D">
              <w:rPr>
                <w:sz w:val="22"/>
                <w:szCs w:val="22"/>
              </w:rPr>
              <w:br/>
            </w:r>
            <w:r w:rsidRPr="00A131BE">
              <w:rPr>
                <w:sz w:val="22"/>
                <w:szCs w:val="22"/>
              </w:rPr>
              <w:t>и ЧС, ВУС;</w:t>
            </w:r>
          </w:p>
          <w:p w14:paraId="1B63675F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МКУ «УОДМО»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16C25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B1753F" w:rsidRPr="00A131BE" w14:paraId="255AEE93" w14:textId="77777777" w:rsidTr="00152836"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17F7B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5</w:t>
            </w:r>
          </w:p>
        </w:tc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468FA" w14:textId="13276949" w:rsidR="00B5090B" w:rsidRPr="00A131BE" w:rsidRDefault="00137683" w:rsidP="004C5D8D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>Поддержка и развитие деятельности добровольной народной дружины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C09C0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ед.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ED6CD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За отчетный год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35E54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Показатель равен количеству проведенных мероприятий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6668C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До 20 февраля года, следующего за отчетным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9053E" w14:textId="1D27CB4F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 xml:space="preserve">Отдел по делам ГО </w:t>
            </w:r>
            <w:r w:rsidR="004C5D8D">
              <w:rPr>
                <w:sz w:val="22"/>
                <w:szCs w:val="22"/>
              </w:rPr>
              <w:br/>
            </w:r>
            <w:r w:rsidRPr="00A131BE">
              <w:rPr>
                <w:sz w:val="22"/>
                <w:szCs w:val="22"/>
              </w:rPr>
              <w:t>и ЧС, ВУС;</w:t>
            </w:r>
          </w:p>
          <w:p w14:paraId="5D8AE314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  <w:r w:rsidRPr="00A131BE">
              <w:rPr>
                <w:sz w:val="22"/>
                <w:szCs w:val="22"/>
              </w:rPr>
              <w:t>МКУ «УОДМО»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66203" w14:textId="77777777" w:rsidR="00B5090B" w:rsidRPr="00A131BE" w:rsidRDefault="00B5090B" w:rsidP="00A131BE">
            <w:pPr>
              <w:pStyle w:val="ad"/>
              <w:ind w:left="0"/>
              <w:jc w:val="center"/>
              <w:rPr>
                <w:sz w:val="22"/>
                <w:szCs w:val="22"/>
              </w:rPr>
            </w:pPr>
          </w:p>
        </w:tc>
      </w:tr>
    </w:tbl>
    <w:tbl>
      <w:tblPr>
        <w:tblW w:w="4889" w:type="pct"/>
        <w:tblLayout w:type="fixed"/>
        <w:tblLook w:val="04A0" w:firstRow="1" w:lastRow="0" w:firstColumn="1" w:lastColumn="0" w:noHBand="0" w:noVBand="1"/>
      </w:tblPr>
      <w:tblGrid>
        <w:gridCol w:w="709"/>
        <w:gridCol w:w="3401"/>
        <w:gridCol w:w="2006"/>
        <w:gridCol w:w="1398"/>
        <w:gridCol w:w="1311"/>
        <w:gridCol w:w="1661"/>
        <w:gridCol w:w="1404"/>
        <w:gridCol w:w="1634"/>
        <w:gridCol w:w="6"/>
        <w:gridCol w:w="1422"/>
        <w:gridCol w:w="15"/>
      </w:tblGrid>
      <w:tr w:rsidR="003357EB" w:rsidRPr="00A131BE" w14:paraId="66F7EA3E" w14:textId="77777777" w:rsidTr="007F4BDF">
        <w:trPr>
          <w:trHeight w:val="46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05133" w14:textId="1CBC6D94" w:rsidR="009001ED" w:rsidRPr="00A131BE" w:rsidRDefault="0086195B" w:rsidP="00F0181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</w:t>
            </w:r>
            <w:r w:rsidR="009001ED" w:rsidRPr="00A131BE">
              <w:rPr>
                <w:color w:val="000000"/>
                <w:sz w:val="28"/>
                <w:szCs w:val="28"/>
              </w:rPr>
              <w:t>Приложение №3 к Программе</w:t>
            </w:r>
          </w:p>
        </w:tc>
      </w:tr>
      <w:tr w:rsidR="003357EB" w:rsidRPr="00A131BE" w14:paraId="77C1A9E7" w14:textId="77777777" w:rsidTr="007F4BDF">
        <w:trPr>
          <w:trHeight w:val="309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79165" w14:textId="73D32134" w:rsidR="009001ED" w:rsidRPr="00A131BE" w:rsidRDefault="00B1753F" w:rsidP="00F0181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131BE">
              <w:rPr>
                <w:b/>
                <w:bCs/>
                <w:color w:val="000000"/>
                <w:sz w:val="28"/>
                <w:szCs w:val="28"/>
              </w:rPr>
              <w:t>ПЛАН</w:t>
            </w:r>
          </w:p>
        </w:tc>
      </w:tr>
      <w:tr w:rsidR="003357EB" w:rsidRPr="00A131BE" w14:paraId="22E4222F" w14:textId="77777777" w:rsidTr="007F4BDF">
        <w:trPr>
          <w:trHeight w:val="8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FF76E" w14:textId="77777777" w:rsidR="009001ED" w:rsidRPr="00A131BE" w:rsidRDefault="009001ED" w:rsidP="00F0181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131BE">
              <w:rPr>
                <w:b/>
                <w:bCs/>
                <w:color w:val="000000"/>
                <w:sz w:val="28"/>
                <w:szCs w:val="28"/>
              </w:rPr>
              <w:t>реализации муниципальной программы</w:t>
            </w:r>
          </w:p>
        </w:tc>
      </w:tr>
      <w:tr w:rsidR="003357EB" w:rsidRPr="00A131BE" w14:paraId="15100D78" w14:textId="77777777" w:rsidTr="007F4BDF">
        <w:trPr>
          <w:trHeight w:val="8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03C25" w14:textId="25D93752" w:rsidR="00D44B7E" w:rsidRPr="004C5D8D" w:rsidRDefault="00D44B7E" w:rsidP="00F0181E">
            <w:pPr>
              <w:jc w:val="center"/>
              <w:rPr>
                <w:color w:val="000000"/>
                <w:sz w:val="28"/>
                <w:szCs w:val="28"/>
              </w:rPr>
            </w:pPr>
            <w:r w:rsidRPr="004C5D8D">
              <w:rPr>
                <w:sz w:val="28"/>
                <w:szCs w:val="28"/>
              </w:rPr>
              <w:t xml:space="preserve">Безопасность, </w:t>
            </w:r>
            <w:r w:rsidR="006C25AB" w:rsidRPr="004C5D8D">
              <w:rPr>
                <w:sz w:val="28"/>
                <w:szCs w:val="28"/>
              </w:rPr>
              <w:t>г</w:t>
            </w:r>
            <w:r w:rsidRPr="004C5D8D">
              <w:rPr>
                <w:sz w:val="28"/>
                <w:szCs w:val="28"/>
              </w:rPr>
              <w:t xml:space="preserve">ражданская оборона и чрезвычайные ситуации </w:t>
            </w:r>
            <w:r w:rsidR="005976F3">
              <w:rPr>
                <w:sz w:val="28"/>
                <w:szCs w:val="28"/>
              </w:rPr>
              <w:t xml:space="preserve">на территории </w:t>
            </w:r>
            <w:r w:rsidRPr="004C5D8D">
              <w:rPr>
                <w:sz w:val="28"/>
                <w:szCs w:val="28"/>
              </w:rPr>
              <w:t>Свердловско</w:t>
            </w:r>
            <w:r w:rsidR="004D33B3">
              <w:rPr>
                <w:sz w:val="28"/>
                <w:szCs w:val="28"/>
              </w:rPr>
              <w:t>го</w:t>
            </w:r>
            <w:r w:rsidRPr="004C5D8D">
              <w:rPr>
                <w:sz w:val="28"/>
                <w:szCs w:val="28"/>
              </w:rPr>
              <w:t xml:space="preserve"> городско</w:t>
            </w:r>
            <w:r w:rsidR="004D33B3">
              <w:rPr>
                <w:sz w:val="28"/>
                <w:szCs w:val="28"/>
              </w:rPr>
              <w:t>го</w:t>
            </w:r>
            <w:r w:rsidRPr="004C5D8D">
              <w:rPr>
                <w:sz w:val="28"/>
                <w:szCs w:val="28"/>
              </w:rPr>
              <w:t xml:space="preserve"> поселени</w:t>
            </w:r>
            <w:r w:rsidR="004D33B3">
              <w:rPr>
                <w:sz w:val="28"/>
                <w:szCs w:val="28"/>
              </w:rPr>
              <w:t>я</w:t>
            </w:r>
            <w:r w:rsidRPr="004C5D8D">
              <w:rPr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</w:p>
        </w:tc>
      </w:tr>
      <w:tr w:rsidR="003357EB" w:rsidRPr="00A131BE" w14:paraId="192BAEAC" w14:textId="77777777" w:rsidTr="007F4BDF">
        <w:trPr>
          <w:trHeight w:val="219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E166A6" w14:textId="15D01180" w:rsidR="00D44B7E" w:rsidRPr="00A131BE" w:rsidRDefault="00D44B7E" w:rsidP="00F0181E">
            <w:pPr>
              <w:rPr>
                <w:color w:val="000000"/>
                <w:sz w:val="28"/>
                <w:szCs w:val="28"/>
              </w:rPr>
            </w:pPr>
          </w:p>
        </w:tc>
      </w:tr>
      <w:tr w:rsidR="003357EB" w:rsidRPr="003678E2" w14:paraId="0D534E72" w14:textId="77777777" w:rsidTr="0086195B">
        <w:trPr>
          <w:gridAfter w:val="1"/>
          <w:wAfter w:w="5" w:type="pct"/>
          <w:trHeight w:val="425"/>
        </w:trPr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3647330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№№ п/п</w:t>
            </w:r>
          </w:p>
        </w:tc>
        <w:tc>
          <w:tcPr>
            <w:tcW w:w="11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FA399C8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24F60FB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Ответственный исполнитель, участник, соучастник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A483010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Годы реализации</w:t>
            </w:r>
          </w:p>
        </w:tc>
        <w:tc>
          <w:tcPr>
            <w:tcW w:w="248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E68961A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Оценка расходов (тыс. руб. в ценах соответствующих лет)</w:t>
            </w:r>
          </w:p>
        </w:tc>
      </w:tr>
      <w:tr w:rsidR="003357EB" w:rsidRPr="003678E2" w14:paraId="6D1C9D77" w14:textId="77777777" w:rsidTr="0086195B">
        <w:trPr>
          <w:gridAfter w:val="1"/>
          <w:wAfter w:w="5" w:type="pct"/>
          <w:trHeight w:val="902"/>
        </w:trPr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52D93" w14:textId="77777777" w:rsidR="003678E2" w:rsidRPr="003678E2" w:rsidRDefault="003678E2">
            <w:pPr>
              <w:rPr>
                <w:color w:val="000000"/>
              </w:rPr>
            </w:pPr>
          </w:p>
        </w:tc>
        <w:tc>
          <w:tcPr>
            <w:tcW w:w="11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24928" w14:textId="77777777" w:rsidR="003678E2" w:rsidRPr="003678E2" w:rsidRDefault="003678E2">
            <w:pPr>
              <w:rPr>
                <w:color w:val="000000"/>
              </w:rPr>
            </w:pPr>
          </w:p>
        </w:tc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D3477" w14:textId="77777777" w:rsidR="003678E2" w:rsidRPr="003678E2" w:rsidRDefault="003678E2">
            <w:pPr>
              <w:rPr>
                <w:color w:val="000000"/>
              </w:rPr>
            </w:pPr>
          </w:p>
        </w:tc>
        <w:tc>
          <w:tcPr>
            <w:tcW w:w="4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25DCC" w14:textId="77777777" w:rsidR="003678E2" w:rsidRPr="003678E2" w:rsidRDefault="003678E2">
            <w:pPr>
              <w:rPr>
                <w:color w:val="000000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885272A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Всего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73C4EC0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Федеральный бюджет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A5E316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Областной бюджет ЛО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A057379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Местный бюджет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E2BB06F" w14:textId="77777777" w:rsidR="003678E2" w:rsidRPr="003678E2" w:rsidRDefault="003678E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Прочие источники</w:t>
            </w:r>
          </w:p>
        </w:tc>
      </w:tr>
      <w:tr w:rsidR="003357EB" w:rsidRPr="003678E2" w14:paraId="1E8BBBBC" w14:textId="77777777" w:rsidTr="0086195B">
        <w:trPr>
          <w:gridAfter w:val="1"/>
          <w:wAfter w:w="5" w:type="pct"/>
          <w:trHeight w:val="179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DD1C3E8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1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35587D9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34997AE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94CADD4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DB559A8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5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13D725A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D58A4F7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7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CBD4908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8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4A7A5AD" w14:textId="77777777" w:rsidR="003678E2" w:rsidRPr="003678E2" w:rsidRDefault="003678E2">
            <w:pPr>
              <w:jc w:val="center"/>
              <w:rPr>
                <w:color w:val="000000"/>
                <w:sz w:val="22"/>
              </w:rPr>
            </w:pPr>
            <w:r w:rsidRPr="003678E2">
              <w:rPr>
                <w:color w:val="000000"/>
                <w:sz w:val="22"/>
              </w:rPr>
              <w:t>9</w:t>
            </w:r>
          </w:p>
        </w:tc>
      </w:tr>
      <w:tr w:rsidR="003357EB" w:rsidRPr="003678E2" w14:paraId="0E6BD2AB" w14:textId="77777777" w:rsidTr="0086195B">
        <w:trPr>
          <w:gridAfter w:val="1"/>
          <w:wAfter w:w="5" w:type="pct"/>
          <w:trHeight w:val="737"/>
        </w:trPr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DE59F" w14:textId="3D743059" w:rsidR="004233E5" w:rsidRPr="003678E2" w:rsidRDefault="004233E5" w:rsidP="004233E5">
            <w:pPr>
              <w:jc w:val="center"/>
              <w:rPr>
                <w:color w:val="000000"/>
              </w:rPr>
            </w:pPr>
          </w:p>
        </w:tc>
        <w:tc>
          <w:tcPr>
            <w:tcW w:w="1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F0C28" w14:textId="44C59D1D" w:rsidR="004233E5" w:rsidRPr="003678E2" w:rsidRDefault="004233E5" w:rsidP="008428AF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 xml:space="preserve">Муниципальная программа </w:t>
            </w:r>
            <w:r w:rsidR="005976F3">
              <w:rPr>
                <w:color w:val="000000"/>
              </w:rPr>
              <w:t>«</w:t>
            </w:r>
            <w:r w:rsidR="00D44B7E" w:rsidRPr="00D44B7E">
              <w:t xml:space="preserve">Безопасность, </w:t>
            </w:r>
            <w:r w:rsidR="005976F3">
              <w:t>г</w:t>
            </w:r>
            <w:r w:rsidR="00D44B7E" w:rsidRPr="00D44B7E">
              <w:t xml:space="preserve">ражданская оборона и чрезвычайные ситуации </w:t>
            </w:r>
            <w:r w:rsidR="005976F3">
              <w:t xml:space="preserve">на территории </w:t>
            </w:r>
            <w:r w:rsidR="00D44B7E" w:rsidRPr="00D44B7E">
              <w:t>Свердловско</w:t>
            </w:r>
            <w:r w:rsidR="008428AF">
              <w:t>го</w:t>
            </w:r>
            <w:r w:rsidR="00D44B7E" w:rsidRPr="00D44B7E">
              <w:t xml:space="preserve"> городско</w:t>
            </w:r>
            <w:r w:rsidR="008428AF">
              <w:t>го</w:t>
            </w:r>
            <w:r w:rsidR="00D44B7E" w:rsidRPr="00D44B7E">
              <w:t xml:space="preserve"> поселени</w:t>
            </w:r>
            <w:r w:rsidR="008428AF">
              <w:t>я</w:t>
            </w:r>
            <w:r w:rsidR="00D44B7E" w:rsidRPr="00D44B7E">
              <w:t xml:space="preserve"> Всеволожского муниципального района Ленинградской области</w:t>
            </w:r>
            <w:r w:rsidR="00F55D1D">
              <w:t>»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DF25F" w14:textId="77777777" w:rsidR="00CC161C" w:rsidRDefault="004233E5" w:rsidP="004233E5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 xml:space="preserve">Отдел по делам ГО и ЧС, </w:t>
            </w:r>
            <w:r w:rsidR="00C641B2" w:rsidRPr="003678E2">
              <w:rPr>
                <w:color w:val="000000"/>
              </w:rPr>
              <w:t>ВУС; МКУ</w:t>
            </w:r>
            <w:r w:rsidRPr="003678E2">
              <w:rPr>
                <w:color w:val="000000"/>
              </w:rPr>
              <w:t xml:space="preserve"> «УОДМО», МКУ </w:t>
            </w:r>
          </w:p>
          <w:p w14:paraId="6E923D0F" w14:textId="4F4E6D25" w:rsidR="004233E5" w:rsidRPr="003678E2" w:rsidRDefault="004233E5" w:rsidP="004233E5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«КДЦ «Нева»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D632E" w14:textId="67CA63B2" w:rsidR="004233E5" w:rsidRPr="00CC161C" w:rsidRDefault="004233E5" w:rsidP="004233E5">
            <w:pPr>
              <w:jc w:val="center"/>
              <w:rPr>
                <w:b/>
                <w:bCs/>
                <w:color w:val="000000"/>
              </w:rPr>
            </w:pPr>
            <w:r w:rsidRPr="00CC161C">
              <w:rPr>
                <w:b/>
                <w:bCs/>
                <w:color w:val="000000"/>
              </w:rPr>
              <w:t>202</w:t>
            </w:r>
            <w:r w:rsidR="00C641B2" w:rsidRPr="00CC161C">
              <w:rPr>
                <w:b/>
                <w:bCs/>
                <w:color w:val="000000"/>
              </w:rPr>
              <w:t>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2C9ED" w14:textId="7618A708" w:rsidR="004233E5" w:rsidRPr="003678E2" w:rsidRDefault="009C36A2" w:rsidP="004233E5">
            <w:pPr>
              <w:jc w:val="right"/>
              <w:rPr>
                <w:color w:val="000000"/>
              </w:rPr>
            </w:pPr>
            <w:r w:rsidRPr="009C36A2">
              <w:rPr>
                <w:color w:val="000000"/>
              </w:rPr>
              <w:t>22</w:t>
            </w:r>
            <w:r>
              <w:rPr>
                <w:color w:val="000000"/>
              </w:rPr>
              <w:t xml:space="preserve"> </w:t>
            </w:r>
            <w:r w:rsidRPr="009C36A2">
              <w:rPr>
                <w:color w:val="000000"/>
              </w:rPr>
              <w:t>710,00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990CB" w14:textId="77777777" w:rsidR="004233E5" w:rsidRPr="003678E2" w:rsidRDefault="004233E5" w:rsidP="004233E5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493CA" w14:textId="77777777" w:rsidR="004233E5" w:rsidRPr="003678E2" w:rsidRDefault="004233E5" w:rsidP="004233E5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67045" w14:textId="64375F3D" w:rsidR="004233E5" w:rsidRPr="003678E2" w:rsidRDefault="009C36A2" w:rsidP="004233E5">
            <w:pPr>
              <w:jc w:val="right"/>
              <w:rPr>
                <w:color w:val="000000"/>
              </w:rPr>
            </w:pPr>
            <w:r w:rsidRPr="009C36A2">
              <w:rPr>
                <w:color w:val="000000"/>
              </w:rPr>
              <w:t>22</w:t>
            </w:r>
            <w:r>
              <w:rPr>
                <w:color w:val="000000"/>
              </w:rPr>
              <w:t xml:space="preserve"> </w:t>
            </w:r>
            <w:r w:rsidRPr="009C36A2">
              <w:rPr>
                <w:color w:val="000000"/>
              </w:rPr>
              <w:t>710,00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DD045" w14:textId="77777777" w:rsidR="004233E5" w:rsidRPr="003678E2" w:rsidRDefault="004233E5" w:rsidP="004233E5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3357EB" w:rsidRPr="003678E2" w14:paraId="3B3B0873" w14:textId="77777777" w:rsidTr="0086195B">
        <w:trPr>
          <w:gridAfter w:val="1"/>
          <w:wAfter w:w="5" w:type="pct"/>
          <w:trHeight w:val="737"/>
        </w:trPr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D974D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1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2531E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B8030" w14:textId="77777777" w:rsidR="004233E5" w:rsidRPr="003678E2" w:rsidRDefault="004233E5" w:rsidP="004233E5">
            <w:pPr>
              <w:rPr>
                <w:color w:val="000000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1868F" w14:textId="207D8013" w:rsidR="004233E5" w:rsidRPr="00CC161C" w:rsidRDefault="004233E5" w:rsidP="004233E5">
            <w:pPr>
              <w:jc w:val="center"/>
              <w:rPr>
                <w:b/>
                <w:bCs/>
                <w:color w:val="000000"/>
              </w:rPr>
            </w:pPr>
            <w:r w:rsidRPr="00CC161C">
              <w:rPr>
                <w:b/>
                <w:bCs/>
                <w:color w:val="000000"/>
              </w:rPr>
              <w:t>202</w:t>
            </w:r>
            <w:r w:rsidR="00C641B2" w:rsidRPr="00CC161C">
              <w:rPr>
                <w:b/>
                <w:bCs/>
                <w:color w:val="000000"/>
              </w:rPr>
              <w:t>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3DC9C" w14:textId="2A574C46" w:rsidR="004233E5" w:rsidRPr="003678E2" w:rsidRDefault="009C36A2" w:rsidP="004233E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9 560</w:t>
            </w:r>
            <w:r w:rsidR="004233E5" w:rsidRPr="003678E2">
              <w:rPr>
                <w:color w:val="000000"/>
              </w:rPr>
              <w:t>,00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34382" w14:textId="77777777" w:rsidR="004233E5" w:rsidRPr="003678E2" w:rsidRDefault="004233E5" w:rsidP="004233E5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1AF36" w14:textId="77777777" w:rsidR="004233E5" w:rsidRPr="003678E2" w:rsidRDefault="004233E5" w:rsidP="004233E5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B946B" w14:textId="3B4D94EE" w:rsidR="004233E5" w:rsidRPr="003678E2" w:rsidRDefault="009C36A2" w:rsidP="004233E5">
            <w:pPr>
              <w:jc w:val="right"/>
              <w:rPr>
                <w:color w:val="000000"/>
              </w:rPr>
            </w:pPr>
            <w:r w:rsidRPr="009C36A2">
              <w:rPr>
                <w:color w:val="000000"/>
              </w:rPr>
              <w:t>9</w:t>
            </w:r>
            <w:r>
              <w:rPr>
                <w:color w:val="000000"/>
              </w:rPr>
              <w:t xml:space="preserve"> </w:t>
            </w:r>
            <w:r w:rsidRPr="009C36A2">
              <w:rPr>
                <w:color w:val="000000"/>
              </w:rPr>
              <w:t>560,00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992A2" w14:textId="77777777" w:rsidR="004233E5" w:rsidRPr="003678E2" w:rsidRDefault="004233E5" w:rsidP="004233E5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3357EB" w:rsidRPr="003678E2" w14:paraId="31F0ACC8" w14:textId="77777777" w:rsidTr="0086195B">
        <w:trPr>
          <w:gridAfter w:val="1"/>
          <w:wAfter w:w="5" w:type="pct"/>
          <w:trHeight w:val="737"/>
        </w:trPr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FF513" w14:textId="77777777" w:rsidR="009C36A2" w:rsidRPr="003678E2" w:rsidRDefault="009C36A2" w:rsidP="009C36A2">
            <w:pPr>
              <w:rPr>
                <w:color w:val="000000"/>
              </w:rPr>
            </w:pPr>
          </w:p>
        </w:tc>
        <w:tc>
          <w:tcPr>
            <w:tcW w:w="1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9B6CF" w14:textId="77777777" w:rsidR="009C36A2" w:rsidRPr="003678E2" w:rsidRDefault="009C36A2" w:rsidP="009C36A2">
            <w:pPr>
              <w:rPr>
                <w:color w:val="000000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72C64" w14:textId="77777777" w:rsidR="009C36A2" w:rsidRPr="003678E2" w:rsidRDefault="009C36A2" w:rsidP="009C36A2">
            <w:pPr>
              <w:rPr>
                <w:color w:val="000000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EE8A5" w14:textId="6BD17188" w:rsidR="009C36A2" w:rsidRPr="00CC161C" w:rsidRDefault="009C36A2" w:rsidP="009C36A2">
            <w:pPr>
              <w:jc w:val="center"/>
              <w:rPr>
                <w:b/>
                <w:bCs/>
                <w:color w:val="000000"/>
              </w:rPr>
            </w:pPr>
            <w:r w:rsidRPr="00CC161C">
              <w:rPr>
                <w:b/>
                <w:bCs/>
                <w:color w:val="000000"/>
              </w:rPr>
              <w:t>2027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FE67E" w14:textId="76C79892" w:rsidR="009C36A2" w:rsidRPr="003678E2" w:rsidRDefault="009C36A2" w:rsidP="009C36A2">
            <w:pPr>
              <w:jc w:val="right"/>
              <w:rPr>
                <w:color w:val="000000"/>
              </w:rPr>
            </w:pPr>
            <w:r w:rsidRPr="00F8441A">
              <w:t>9</w:t>
            </w:r>
            <w:r w:rsidR="00807D83">
              <w:t xml:space="preserve"> </w:t>
            </w:r>
            <w:r w:rsidRPr="00F8441A">
              <w:t>560,00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A66D5" w14:textId="7F813823" w:rsidR="009C36A2" w:rsidRPr="003678E2" w:rsidRDefault="009C36A2" w:rsidP="009C36A2">
            <w:pPr>
              <w:jc w:val="right"/>
              <w:rPr>
                <w:color w:val="000000"/>
              </w:rPr>
            </w:pPr>
            <w:r w:rsidRPr="00F8441A">
              <w:t>0,00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7EB45" w14:textId="6EF45C95" w:rsidR="009C36A2" w:rsidRPr="003678E2" w:rsidRDefault="009C36A2" w:rsidP="009C36A2">
            <w:pPr>
              <w:jc w:val="right"/>
              <w:rPr>
                <w:color w:val="000000"/>
              </w:rPr>
            </w:pPr>
            <w:r w:rsidRPr="00F8441A">
              <w:t>0,00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99380" w14:textId="5F322E6B" w:rsidR="009C36A2" w:rsidRPr="003678E2" w:rsidRDefault="009C36A2" w:rsidP="009C36A2">
            <w:pPr>
              <w:jc w:val="right"/>
              <w:rPr>
                <w:color w:val="000000"/>
              </w:rPr>
            </w:pPr>
            <w:r w:rsidRPr="00F8441A">
              <w:t>9560,00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C82BF" w14:textId="77777777" w:rsidR="009C36A2" w:rsidRPr="003678E2" w:rsidRDefault="009C36A2" w:rsidP="009C36A2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3357EB" w:rsidRPr="003678E2" w14:paraId="4A45E616" w14:textId="77777777" w:rsidTr="00E43079">
        <w:trPr>
          <w:gridAfter w:val="1"/>
          <w:wAfter w:w="5" w:type="pct"/>
          <w:trHeight w:val="567"/>
        </w:trPr>
        <w:tc>
          <w:tcPr>
            <w:tcW w:w="20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2154DC" w14:textId="20339AD5" w:rsidR="00083050" w:rsidRPr="003678E2" w:rsidRDefault="00807D83" w:rsidP="0008305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 по муниципальной программе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184D2" w14:textId="27614794" w:rsidR="00083050" w:rsidRPr="006265AC" w:rsidRDefault="00083050" w:rsidP="00083050">
            <w:pPr>
              <w:jc w:val="center"/>
              <w:rPr>
                <w:b/>
                <w:bCs/>
                <w:color w:val="000000"/>
              </w:rPr>
            </w:pPr>
            <w:r w:rsidRPr="006265AC">
              <w:rPr>
                <w:b/>
                <w:bCs/>
                <w:color w:val="000000"/>
              </w:rPr>
              <w:t>202</w:t>
            </w:r>
            <w:r w:rsidR="009C36A2" w:rsidRPr="006265AC">
              <w:rPr>
                <w:b/>
                <w:bCs/>
                <w:color w:val="000000"/>
              </w:rPr>
              <w:t>5</w:t>
            </w:r>
            <w:r w:rsidR="00592B20" w:rsidRPr="006265AC">
              <w:rPr>
                <w:b/>
                <w:bCs/>
                <w:color w:val="000000"/>
              </w:rPr>
              <w:t>−</w:t>
            </w:r>
            <w:r w:rsidRPr="006265AC">
              <w:rPr>
                <w:b/>
                <w:bCs/>
                <w:color w:val="000000"/>
              </w:rPr>
              <w:t>202</w:t>
            </w:r>
            <w:r w:rsidR="009C36A2" w:rsidRPr="006265AC">
              <w:rPr>
                <w:b/>
                <w:bCs/>
                <w:color w:val="000000"/>
              </w:rPr>
              <w:t>7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11A5F" w14:textId="69BAA762" w:rsidR="00083050" w:rsidRPr="006265AC" w:rsidRDefault="009C36A2" w:rsidP="00083050">
            <w:pPr>
              <w:jc w:val="right"/>
              <w:rPr>
                <w:b/>
                <w:bCs/>
              </w:rPr>
            </w:pPr>
            <w:r w:rsidRPr="006265AC">
              <w:rPr>
                <w:b/>
                <w:bCs/>
              </w:rPr>
              <w:t>41 830,00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D7D2F" w14:textId="77777777" w:rsidR="00083050" w:rsidRPr="006265AC" w:rsidRDefault="00083050" w:rsidP="00083050">
            <w:pPr>
              <w:jc w:val="right"/>
              <w:rPr>
                <w:b/>
                <w:bCs/>
              </w:rPr>
            </w:pPr>
            <w:r w:rsidRPr="006265AC">
              <w:rPr>
                <w:b/>
                <w:bCs/>
              </w:rPr>
              <w:t>0,00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869A4" w14:textId="77777777" w:rsidR="00083050" w:rsidRPr="006265AC" w:rsidRDefault="00083050" w:rsidP="00083050">
            <w:pPr>
              <w:jc w:val="right"/>
              <w:rPr>
                <w:b/>
                <w:bCs/>
              </w:rPr>
            </w:pPr>
            <w:r w:rsidRPr="006265AC">
              <w:rPr>
                <w:b/>
                <w:bCs/>
              </w:rPr>
              <w:t>0,00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96BE8" w14:textId="2ACCCD67" w:rsidR="00083050" w:rsidRPr="006265AC" w:rsidRDefault="009C36A2" w:rsidP="00083050">
            <w:pPr>
              <w:jc w:val="right"/>
              <w:rPr>
                <w:b/>
                <w:bCs/>
              </w:rPr>
            </w:pPr>
            <w:r w:rsidRPr="006265AC">
              <w:rPr>
                <w:b/>
                <w:bCs/>
              </w:rPr>
              <w:t>41 830,00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D6704" w14:textId="77777777" w:rsidR="00083050" w:rsidRPr="006265AC" w:rsidRDefault="00083050" w:rsidP="00083050">
            <w:pPr>
              <w:jc w:val="right"/>
              <w:rPr>
                <w:b/>
                <w:bCs/>
              </w:rPr>
            </w:pPr>
            <w:r w:rsidRPr="006265AC">
              <w:rPr>
                <w:b/>
                <w:bCs/>
              </w:rPr>
              <w:t>0,00</w:t>
            </w:r>
          </w:p>
        </w:tc>
      </w:tr>
      <w:tr w:rsidR="003357EB" w:rsidRPr="003678E2" w14:paraId="59605942" w14:textId="77777777" w:rsidTr="007F4BDF">
        <w:trPr>
          <w:trHeight w:val="347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8A78A" w14:textId="77777777" w:rsidR="00083050" w:rsidRPr="003678E2" w:rsidRDefault="00083050" w:rsidP="00083050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3357EB" w:rsidRPr="003678E2" w14:paraId="1F88D10F" w14:textId="77777777" w:rsidTr="0086195B">
        <w:trPr>
          <w:gridAfter w:val="1"/>
          <w:wAfter w:w="5" w:type="pct"/>
          <w:trHeight w:val="737"/>
        </w:trPr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D2A31" w14:textId="27EC0E17" w:rsidR="006265AC" w:rsidRPr="003678E2" w:rsidRDefault="006265AC" w:rsidP="006265AC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1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88540" w14:textId="0D84366A" w:rsidR="006265AC" w:rsidRPr="003678E2" w:rsidRDefault="006265AC" w:rsidP="00F55D1D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Участие в профилактике терроризма</w:t>
            </w:r>
            <w:r>
              <w:rPr>
                <w:color w:val="000000"/>
              </w:rPr>
              <w:t xml:space="preserve"> </w:t>
            </w:r>
            <w:r w:rsidRPr="003678E2">
              <w:rPr>
                <w:color w:val="000000"/>
              </w:rPr>
              <w:t>и экстремизма, а также в минимизации и (или) ликвидации последствий проявлений терроризма и экстремизма в границах Свердловско</w:t>
            </w:r>
            <w:r>
              <w:rPr>
                <w:color w:val="000000"/>
              </w:rPr>
              <w:t>го</w:t>
            </w:r>
            <w:r w:rsidRPr="003678E2">
              <w:rPr>
                <w:color w:val="000000"/>
              </w:rPr>
              <w:t xml:space="preserve"> городско</w:t>
            </w:r>
            <w:r>
              <w:rPr>
                <w:color w:val="000000"/>
              </w:rPr>
              <w:t>го</w:t>
            </w:r>
            <w:r w:rsidRPr="003678E2">
              <w:rPr>
                <w:color w:val="000000"/>
              </w:rPr>
              <w:t xml:space="preserve"> поселени</w:t>
            </w:r>
            <w:r>
              <w:rPr>
                <w:color w:val="000000"/>
              </w:rPr>
              <w:t>я</w:t>
            </w: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CADDB" w14:textId="1C50583E" w:rsidR="006265AC" w:rsidRPr="003678E2" w:rsidRDefault="006265AC" w:rsidP="006265AC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Отдел по делам ГО и ЧС, ВУС; МКУ «УОДМО»; МКУ «КДЦ «Нева»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6A0F2" w14:textId="7C7D7536" w:rsidR="006265AC" w:rsidRPr="003678E2" w:rsidRDefault="006265AC" w:rsidP="006265AC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5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93D74" w14:textId="4BCC5C30" w:rsidR="006265AC" w:rsidRPr="003678E2" w:rsidRDefault="006265AC" w:rsidP="006265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7 750,00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7674E" w14:textId="5179B9BF" w:rsidR="006265AC" w:rsidRPr="003678E2" w:rsidRDefault="006265AC" w:rsidP="006265AC">
            <w:pPr>
              <w:jc w:val="right"/>
              <w:rPr>
                <w:color w:val="000000"/>
              </w:rPr>
            </w:pPr>
            <w:r w:rsidRPr="00350410">
              <w:t>7 750,00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2DEDA" w14:textId="77777777" w:rsidR="006265AC" w:rsidRPr="003678E2" w:rsidRDefault="006265AC" w:rsidP="006265AC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BF78E" w14:textId="617F2061" w:rsidR="006265AC" w:rsidRPr="003678E2" w:rsidRDefault="006265AC" w:rsidP="006265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7 750,00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502CB" w14:textId="77777777" w:rsidR="006265AC" w:rsidRPr="003678E2" w:rsidRDefault="006265AC" w:rsidP="006265AC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3357EB" w:rsidRPr="003678E2" w14:paraId="39F6584A" w14:textId="77777777" w:rsidTr="0086195B">
        <w:trPr>
          <w:gridAfter w:val="1"/>
          <w:wAfter w:w="5" w:type="pct"/>
          <w:trHeight w:val="737"/>
        </w:trPr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8DF79" w14:textId="77777777" w:rsidR="006265AC" w:rsidRPr="003678E2" w:rsidRDefault="006265AC" w:rsidP="006265AC">
            <w:pPr>
              <w:rPr>
                <w:color w:val="000000"/>
              </w:rPr>
            </w:pPr>
          </w:p>
        </w:tc>
        <w:tc>
          <w:tcPr>
            <w:tcW w:w="11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2198B" w14:textId="77777777" w:rsidR="006265AC" w:rsidRPr="003678E2" w:rsidRDefault="006265AC" w:rsidP="006265AC">
            <w:pPr>
              <w:rPr>
                <w:color w:val="000000"/>
              </w:rPr>
            </w:pPr>
          </w:p>
        </w:tc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ADB9D" w14:textId="77777777" w:rsidR="006265AC" w:rsidRPr="003678E2" w:rsidRDefault="006265AC" w:rsidP="006265AC">
            <w:pPr>
              <w:rPr>
                <w:color w:val="00000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7E203" w14:textId="3C46E048" w:rsidR="006265AC" w:rsidRPr="003678E2" w:rsidRDefault="006265AC" w:rsidP="006265AC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6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66DF9" w14:textId="1DBB4971" w:rsidR="006265AC" w:rsidRPr="003678E2" w:rsidRDefault="006265AC" w:rsidP="006265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3 200</w:t>
            </w:r>
            <w:r w:rsidRPr="003678E2">
              <w:rPr>
                <w:color w:val="000000"/>
              </w:rPr>
              <w:t>,00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5BDFA" w14:textId="01181828" w:rsidR="006265AC" w:rsidRPr="003678E2" w:rsidRDefault="006265AC" w:rsidP="006265AC">
            <w:pPr>
              <w:jc w:val="right"/>
              <w:rPr>
                <w:color w:val="000000"/>
              </w:rPr>
            </w:pPr>
            <w:r w:rsidRPr="00350410">
              <w:t>3 200,00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5F576" w14:textId="77777777" w:rsidR="006265AC" w:rsidRPr="003678E2" w:rsidRDefault="006265AC" w:rsidP="006265AC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6A14F" w14:textId="50D5A058" w:rsidR="006265AC" w:rsidRPr="003678E2" w:rsidRDefault="006265AC" w:rsidP="006265A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3 200</w:t>
            </w:r>
            <w:r w:rsidRPr="003678E2">
              <w:rPr>
                <w:color w:val="000000"/>
              </w:rPr>
              <w:t>,00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72DD8" w14:textId="77777777" w:rsidR="006265AC" w:rsidRPr="003678E2" w:rsidRDefault="006265AC" w:rsidP="006265AC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3357EB" w:rsidRPr="003678E2" w14:paraId="767CA2A1" w14:textId="77777777" w:rsidTr="0086195B">
        <w:trPr>
          <w:gridAfter w:val="1"/>
          <w:wAfter w:w="5" w:type="pct"/>
          <w:trHeight w:val="737"/>
        </w:trPr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5D7CA" w14:textId="77777777" w:rsidR="006265AC" w:rsidRPr="003678E2" w:rsidRDefault="006265AC" w:rsidP="006265AC">
            <w:pPr>
              <w:rPr>
                <w:color w:val="000000"/>
              </w:rPr>
            </w:pPr>
          </w:p>
        </w:tc>
        <w:tc>
          <w:tcPr>
            <w:tcW w:w="11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43B93" w14:textId="77777777" w:rsidR="006265AC" w:rsidRPr="003678E2" w:rsidRDefault="006265AC" w:rsidP="006265AC">
            <w:pPr>
              <w:rPr>
                <w:color w:val="000000"/>
              </w:rPr>
            </w:pPr>
          </w:p>
        </w:tc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E2C0D" w14:textId="77777777" w:rsidR="006265AC" w:rsidRPr="003678E2" w:rsidRDefault="006265AC" w:rsidP="006265AC">
            <w:pPr>
              <w:rPr>
                <w:color w:val="00000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CCAAA" w14:textId="39AB3A36" w:rsidR="006265AC" w:rsidRPr="003678E2" w:rsidRDefault="006265AC" w:rsidP="006265AC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7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78A5D" w14:textId="6D342CA0" w:rsidR="006265AC" w:rsidRPr="003678E2" w:rsidRDefault="006265AC" w:rsidP="006265AC">
            <w:pPr>
              <w:jc w:val="right"/>
              <w:rPr>
                <w:color w:val="000000"/>
              </w:rPr>
            </w:pPr>
            <w:r w:rsidRPr="009C36A2">
              <w:rPr>
                <w:color w:val="000000"/>
              </w:rPr>
              <w:t>3 200,00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3EAE0" w14:textId="446DE5D5" w:rsidR="006265AC" w:rsidRPr="003678E2" w:rsidRDefault="006265AC" w:rsidP="006265AC">
            <w:pPr>
              <w:jc w:val="right"/>
              <w:rPr>
                <w:color w:val="000000"/>
              </w:rPr>
            </w:pPr>
            <w:r w:rsidRPr="00350410">
              <w:t>3 200,00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66C18" w14:textId="77777777" w:rsidR="006265AC" w:rsidRPr="003678E2" w:rsidRDefault="006265AC" w:rsidP="006265AC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D8A98" w14:textId="72425A69" w:rsidR="006265AC" w:rsidRPr="003678E2" w:rsidRDefault="006265AC" w:rsidP="006265AC">
            <w:pPr>
              <w:jc w:val="right"/>
              <w:rPr>
                <w:color w:val="000000"/>
              </w:rPr>
            </w:pPr>
            <w:r w:rsidRPr="009C36A2">
              <w:rPr>
                <w:color w:val="000000"/>
              </w:rPr>
              <w:t>3 200,00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AB3B2" w14:textId="77777777" w:rsidR="006265AC" w:rsidRPr="003678E2" w:rsidRDefault="006265AC" w:rsidP="006265AC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7F4BDF" w:rsidRPr="003678E2" w14:paraId="77172A9E" w14:textId="77777777" w:rsidTr="00E43079">
        <w:trPr>
          <w:gridAfter w:val="1"/>
          <w:wAfter w:w="5" w:type="pct"/>
          <w:trHeight w:val="567"/>
        </w:trPr>
        <w:tc>
          <w:tcPr>
            <w:tcW w:w="20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77FB24" w14:textId="77777777" w:rsidR="006265AC" w:rsidRPr="003678E2" w:rsidRDefault="006265AC" w:rsidP="006265AC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Итого процессная часть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A6945" w14:textId="0F25031F" w:rsidR="006265AC" w:rsidRPr="006265AC" w:rsidRDefault="006265AC" w:rsidP="006265AC">
            <w:pPr>
              <w:jc w:val="center"/>
              <w:rPr>
                <w:b/>
                <w:bCs/>
                <w:color w:val="000000"/>
              </w:rPr>
            </w:pPr>
            <w:r w:rsidRPr="006265AC">
              <w:rPr>
                <w:b/>
                <w:bCs/>
                <w:color w:val="000000"/>
              </w:rPr>
              <w:t>2025−2027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56A10" w14:textId="4B63D946" w:rsidR="006265AC" w:rsidRPr="006265AC" w:rsidRDefault="00807D83" w:rsidP="006265AC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14 </w:t>
            </w:r>
            <w:r w:rsidR="006265AC" w:rsidRPr="006265AC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>5</w:t>
            </w:r>
            <w:r w:rsidR="006265AC" w:rsidRPr="006265AC">
              <w:rPr>
                <w:b/>
                <w:bCs/>
                <w:color w:val="000000"/>
              </w:rPr>
              <w:t>0,00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2B42A" w14:textId="77777777" w:rsidR="006265AC" w:rsidRPr="006265AC" w:rsidRDefault="006265AC" w:rsidP="006265AC">
            <w:pPr>
              <w:jc w:val="right"/>
              <w:rPr>
                <w:b/>
                <w:bCs/>
                <w:color w:val="000000"/>
              </w:rPr>
            </w:pPr>
            <w:r w:rsidRPr="006265AC">
              <w:rPr>
                <w:b/>
                <w:bCs/>
                <w:color w:val="000000"/>
              </w:rPr>
              <w:t>0,00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68C9E" w14:textId="77777777" w:rsidR="006265AC" w:rsidRPr="006265AC" w:rsidRDefault="006265AC" w:rsidP="006265AC">
            <w:pPr>
              <w:jc w:val="right"/>
              <w:rPr>
                <w:b/>
                <w:bCs/>
                <w:color w:val="000000"/>
              </w:rPr>
            </w:pPr>
            <w:r w:rsidRPr="006265AC">
              <w:rPr>
                <w:b/>
                <w:bCs/>
                <w:color w:val="000000"/>
              </w:rPr>
              <w:t>0,00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D6FAD" w14:textId="48D56960" w:rsidR="006265AC" w:rsidRPr="006265AC" w:rsidRDefault="00724CEF" w:rsidP="006265AC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14 </w:t>
            </w:r>
            <w:r w:rsidRPr="006265AC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>5</w:t>
            </w:r>
            <w:r w:rsidRPr="006265AC">
              <w:rPr>
                <w:b/>
                <w:bCs/>
                <w:color w:val="000000"/>
              </w:rPr>
              <w:t>0,00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2175D" w14:textId="77777777" w:rsidR="006265AC" w:rsidRPr="006265AC" w:rsidRDefault="006265AC" w:rsidP="006265AC">
            <w:pPr>
              <w:jc w:val="right"/>
              <w:rPr>
                <w:b/>
                <w:bCs/>
                <w:color w:val="000000"/>
              </w:rPr>
            </w:pPr>
            <w:r w:rsidRPr="006265AC">
              <w:rPr>
                <w:b/>
                <w:bCs/>
                <w:color w:val="000000"/>
              </w:rPr>
              <w:t>0,00</w:t>
            </w:r>
          </w:p>
        </w:tc>
      </w:tr>
      <w:tr w:rsidR="003357EB" w:rsidRPr="003678E2" w14:paraId="566B85E7" w14:textId="77777777" w:rsidTr="007F4BDF">
        <w:trPr>
          <w:trHeight w:val="387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CAD573" w14:textId="77777777" w:rsidR="00083050" w:rsidRPr="003678E2" w:rsidRDefault="00083050" w:rsidP="00083050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724CEF" w:rsidRPr="003678E2" w14:paraId="0FBB19C2" w14:textId="77777777" w:rsidTr="0086195B">
        <w:trPr>
          <w:gridAfter w:val="1"/>
          <w:wAfter w:w="5" w:type="pct"/>
          <w:trHeight w:val="567"/>
        </w:trPr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CC2AF" w14:textId="2DDF2F7A" w:rsidR="00724CEF" w:rsidRPr="003678E2" w:rsidRDefault="00724CEF" w:rsidP="00724CEF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</w:t>
            </w:r>
          </w:p>
        </w:tc>
        <w:tc>
          <w:tcPr>
            <w:tcW w:w="1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5B69F" w14:textId="73F2ABC0" w:rsidR="00724CEF" w:rsidRPr="003678E2" w:rsidRDefault="00724CEF" w:rsidP="00724CEF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 xml:space="preserve">Организация и осуществление мероприятий по гражданской обороне, защите населения и территории от чрезвычайных ситуаций природного </w:t>
            </w:r>
            <w:r>
              <w:rPr>
                <w:color w:val="000000"/>
              </w:rPr>
              <w:br/>
            </w:r>
            <w:r w:rsidRPr="003678E2">
              <w:rPr>
                <w:color w:val="000000"/>
              </w:rPr>
              <w:t>и техногенного характера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03DCC" w14:textId="77777777" w:rsidR="00724CEF" w:rsidRDefault="00724CEF" w:rsidP="00724CEF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Отдел по делам ГО и ЧС, ВУС;</w:t>
            </w:r>
          </w:p>
          <w:p w14:paraId="47FBE620" w14:textId="03FCF06D" w:rsidR="00724CEF" w:rsidRPr="003678E2" w:rsidRDefault="00724CEF" w:rsidP="00724CEF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МКУ «УОДМО»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836EA" w14:textId="27861F9E" w:rsidR="00724CEF" w:rsidRPr="003678E2" w:rsidRDefault="00724CEF" w:rsidP="00724C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F67F5" w14:textId="684F351C" w:rsidR="00724CEF" w:rsidRPr="003678E2" w:rsidRDefault="00724CEF" w:rsidP="00724CE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14 160,0</w:t>
            </w:r>
            <w:r w:rsidRPr="003678E2">
              <w:rPr>
                <w:color w:val="000000"/>
              </w:rPr>
              <w:t>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3D746" w14:textId="1A5D034E" w:rsidR="00724CEF" w:rsidRPr="003678E2" w:rsidRDefault="00724CEF" w:rsidP="00724CEF">
            <w:pPr>
              <w:jc w:val="right"/>
              <w:rPr>
                <w:color w:val="000000"/>
              </w:rPr>
            </w:pPr>
            <w:r w:rsidRPr="00B34D87">
              <w:t>0,00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69E41" w14:textId="77777777" w:rsidR="00724CEF" w:rsidRPr="003678E2" w:rsidRDefault="00724CEF" w:rsidP="00724CEF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1E6FA" w14:textId="10BD1628" w:rsidR="00724CEF" w:rsidRPr="003678E2" w:rsidRDefault="00724CEF" w:rsidP="00724CE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14 160,0</w:t>
            </w:r>
            <w:r w:rsidRPr="003678E2">
              <w:rPr>
                <w:color w:val="000000"/>
              </w:rPr>
              <w:t>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6C39C" w14:textId="77777777" w:rsidR="00724CEF" w:rsidRPr="003678E2" w:rsidRDefault="00724CEF" w:rsidP="00724CEF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724CEF" w:rsidRPr="003678E2" w14:paraId="44D5113E" w14:textId="77777777" w:rsidTr="0086195B">
        <w:trPr>
          <w:gridAfter w:val="1"/>
          <w:wAfter w:w="5" w:type="pct"/>
          <w:trHeight w:val="567"/>
        </w:trPr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7D20A" w14:textId="77777777" w:rsidR="00724CEF" w:rsidRPr="003678E2" w:rsidRDefault="00724CEF" w:rsidP="00724CEF">
            <w:pPr>
              <w:rPr>
                <w:color w:val="000000"/>
              </w:rPr>
            </w:pPr>
          </w:p>
        </w:tc>
        <w:tc>
          <w:tcPr>
            <w:tcW w:w="1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183B4" w14:textId="77777777" w:rsidR="00724CEF" w:rsidRPr="003678E2" w:rsidRDefault="00724CEF" w:rsidP="00724CEF">
            <w:pPr>
              <w:rPr>
                <w:color w:val="000000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66176" w14:textId="77777777" w:rsidR="00724CEF" w:rsidRPr="003678E2" w:rsidRDefault="00724CEF" w:rsidP="00724CEF">
            <w:pPr>
              <w:rPr>
                <w:color w:val="000000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5DA3C" w14:textId="1B30A2C7" w:rsidR="00724CEF" w:rsidRPr="003678E2" w:rsidRDefault="00724CEF" w:rsidP="00724CEF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21EFE" w14:textId="20A61237" w:rsidR="00724CEF" w:rsidRPr="003678E2" w:rsidRDefault="00724CEF" w:rsidP="00724CE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5 660</w:t>
            </w:r>
            <w:r w:rsidRPr="0044254F">
              <w:rPr>
                <w:color w:val="000000"/>
              </w:rPr>
              <w:t>,00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BBF08" w14:textId="30D8029E" w:rsidR="00724CEF" w:rsidRPr="003678E2" w:rsidRDefault="00724CEF" w:rsidP="00724CEF">
            <w:pPr>
              <w:jc w:val="right"/>
              <w:rPr>
                <w:color w:val="000000"/>
              </w:rPr>
            </w:pPr>
            <w:r w:rsidRPr="00B34D87">
              <w:t>0,00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C57B1" w14:textId="77777777" w:rsidR="00724CEF" w:rsidRPr="003678E2" w:rsidRDefault="00724CEF" w:rsidP="00724CEF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D0D93" w14:textId="5E3D36CE" w:rsidR="00724CEF" w:rsidRPr="003678E2" w:rsidRDefault="00724CEF" w:rsidP="00724CE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5 660</w:t>
            </w:r>
            <w:r w:rsidRPr="0044254F">
              <w:rPr>
                <w:color w:val="000000"/>
              </w:rPr>
              <w:t>,00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E85EF" w14:textId="77777777" w:rsidR="00724CEF" w:rsidRPr="003678E2" w:rsidRDefault="00724CEF" w:rsidP="00724CEF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724CEF" w:rsidRPr="003678E2" w14:paraId="4F950355" w14:textId="77777777" w:rsidTr="0086195B">
        <w:trPr>
          <w:gridAfter w:val="1"/>
          <w:wAfter w:w="5" w:type="pct"/>
          <w:trHeight w:val="567"/>
        </w:trPr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3552F" w14:textId="77777777" w:rsidR="00724CEF" w:rsidRPr="003678E2" w:rsidRDefault="00724CEF" w:rsidP="00724CEF">
            <w:pPr>
              <w:rPr>
                <w:color w:val="000000"/>
              </w:rPr>
            </w:pPr>
          </w:p>
        </w:tc>
        <w:tc>
          <w:tcPr>
            <w:tcW w:w="1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7C7DD" w14:textId="77777777" w:rsidR="00724CEF" w:rsidRPr="003678E2" w:rsidRDefault="00724CEF" w:rsidP="00724CEF">
            <w:pPr>
              <w:rPr>
                <w:color w:val="000000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B3052" w14:textId="77777777" w:rsidR="00724CEF" w:rsidRPr="003678E2" w:rsidRDefault="00724CEF" w:rsidP="00724CEF">
            <w:pPr>
              <w:rPr>
                <w:color w:val="000000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974C2" w14:textId="67DEDD57" w:rsidR="00724CEF" w:rsidRPr="003678E2" w:rsidRDefault="00724CEF" w:rsidP="00724CEF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7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10E72" w14:textId="6D35C89E" w:rsidR="00724CEF" w:rsidRPr="003678E2" w:rsidRDefault="00724CEF" w:rsidP="00724CE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5 660</w:t>
            </w:r>
            <w:r w:rsidRPr="0044254F">
              <w:rPr>
                <w:color w:val="000000"/>
              </w:rPr>
              <w:t>,00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3E855" w14:textId="3411177D" w:rsidR="00724CEF" w:rsidRPr="003678E2" w:rsidRDefault="00724CEF" w:rsidP="00724CEF">
            <w:pPr>
              <w:jc w:val="right"/>
              <w:rPr>
                <w:color w:val="000000"/>
              </w:rPr>
            </w:pPr>
            <w:r w:rsidRPr="00B34D87">
              <w:t>0,00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4D235" w14:textId="77777777" w:rsidR="00724CEF" w:rsidRPr="003678E2" w:rsidRDefault="00724CEF" w:rsidP="00724CEF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1001C" w14:textId="701ADE75" w:rsidR="00724CEF" w:rsidRPr="003678E2" w:rsidRDefault="00724CEF" w:rsidP="00724CE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5 660</w:t>
            </w:r>
            <w:r w:rsidRPr="0044254F">
              <w:rPr>
                <w:color w:val="000000"/>
              </w:rPr>
              <w:t>,00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E2F9B" w14:textId="77777777" w:rsidR="00724CEF" w:rsidRPr="003678E2" w:rsidRDefault="00724CEF" w:rsidP="00724CEF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3357EB" w:rsidRPr="003678E2" w14:paraId="22A90EF7" w14:textId="77777777" w:rsidTr="00E43079">
        <w:trPr>
          <w:gridAfter w:val="1"/>
          <w:wAfter w:w="5" w:type="pct"/>
          <w:trHeight w:val="567"/>
        </w:trPr>
        <w:tc>
          <w:tcPr>
            <w:tcW w:w="20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ADAC4C" w14:textId="77777777" w:rsidR="006265AC" w:rsidRPr="003678E2" w:rsidRDefault="006265AC" w:rsidP="006265AC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Итого процессная часть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7AB6F" w14:textId="489D7D95" w:rsidR="006265AC" w:rsidRPr="006265AC" w:rsidRDefault="006265AC" w:rsidP="006265A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2025</w:t>
            </w:r>
            <w:r w:rsidRPr="006265AC">
              <w:rPr>
                <w:b/>
                <w:bCs/>
                <w:color w:val="000000"/>
              </w:rPr>
              <w:t>−202</w:t>
            </w: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8BAA2" w14:textId="447A0DD0" w:rsidR="006265AC" w:rsidRPr="006265AC" w:rsidRDefault="006265AC" w:rsidP="006265AC">
            <w:pPr>
              <w:jc w:val="center"/>
              <w:rPr>
                <w:b/>
                <w:bCs/>
                <w:color w:val="000000"/>
              </w:rPr>
            </w:pPr>
            <w:r w:rsidRPr="006265AC">
              <w:rPr>
                <w:b/>
                <w:bCs/>
                <w:color w:val="000000"/>
              </w:rPr>
              <w:t xml:space="preserve">25 </w:t>
            </w:r>
            <w:r w:rsidR="00724CEF">
              <w:rPr>
                <w:b/>
                <w:bCs/>
                <w:color w:val="000000"/>
              </w:rPr>
              <w:t>48</w:t>
            </w:r>
            <w:r w:rsidRPr="006265AC">
              <w:rPr>
                <w:b/>
                <w:bCs/>
                <w:color w:val="000000"/>
              </w:rPr>
              <w:t>0,00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CB5B0" w14:textId="77777777" w:rsidR="006265AC" w:rsidRPr="006265AC" w:rsidRDefault="006265AC" w:rsidP="006265AC">
            <w:pPr>
              <w:jc w:val="right"/>
              <w:rPr>
                <w:b/>
                <w:bCs/>
                <w:color w:val="000000"/>
              </w:rPr>
            </w:pPr>
            <w:r w:rsidRPr="006265AC">
              <w:rPr>
                <w:b/>
                <w:bCs/>
                <w:color w:val="000000"/>
              </w:rPr>
              <w:t>0,00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2FCCD" w14:textId="77777777" w:rsidR="006265AC" w:rsidRPr="006265AC" w:rsidRDefault="006265AC" w:rsidP="006265AC">
            <w:pPr>
              <w:jc w:val="right"/>
              <w:rPr>
                <w:b/>
                <w:bCs/>
                <w:color w:val="000000"/>
              </w:rPr>
            </w:pPr>
            <w:r w:rsidRPr="006265AC">
              <w:rPr>
                <w:b/>
                <w:bCs/>
                <w:color w:val="000000"/>
              </w:rPr>
              <w:t>0,00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91279" w14:textId="6C7BD009" w:rsidR="006265AC" w:rsidRPr="006265AC" w:rsidRDefault="006265AC" w:rsidP="006265AC">
            <w:pPr>
              <w:jc w:val="right"/>
              <w:rPr>
                <w:b/>
                <w:bCs/>
                <w:color w:val="000000"/>
              </w:rPr>
            </w:pPr>
            <w:r w:rsidRPr="006265AC">
              <w:rPr>
                <w:b/>
                <w:bCs/>
              </w:rPr>
              <w:t xml:space="preserve">25 </w:t>
            </w:r>
            <w:r w:rsidR="00724CEF">
              <w:rPr>
                <w:b/>
                <w:bCs/>
              </w:rPr>
              <w:t>48</w:t>
            </w:r>
            <w:r w:rsidRPr="006265AC">
              <w:rPr>
                <w:b/>
                <w:bCs/>
              </w:rPr>
              <w:t>0,00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6892B" w14:textId="77777777" w:rsidR="006265AC" w:rsidRPr="003678E2" w:rsidRDefault="006265AC" w:rsidP="006265AC">
            <w:pPr>
              <w:jc w:val="right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</w:tr>
      <w:tr w:rsidR="003357EB" w:rsidRPr="003678E2" w14:paraId="564351B5" w14:textId="77777777" w:rsidTr="007F4BDF">
        <w:trPr>
          <w:trHeight w:val="375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FD320" w14:textId="77777777" w:rsidR="00083050" w:rsidRPr="003678E2" w:rsidRDefault="00083050" w:rsidP="00083050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3357EB" w:rsidRPr="003678E2" w14:paraId="08DB09E4" w14:textId="77777777" w:rsidTr="00E43079">
        <w:trPr>
          <w:gridAfter w:val="1"/>
          <w:wAfter w:w="5" w:type="pct"/>
          <w:trHeight w:val="454"/>
        </w:trPr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279D9" w14:textId="6E57A355" w:rsidR="005D0142" w:rsidRPr="003678E2" w:rsidRDefault="005D0142" w:rsidP="005D014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3</w:t>
            </w:r>
          </w:p>
        </w:tc>
        <w:tc>
          <w:tcPr>
            <w:tcW w:w="1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965A7" w14:textId="77777777" w:rsidR="005D0142" w:rsidRPr="003678E2" w:rsidRDefault="005D0142" w:rsidP="005D014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DA032" w14:textId="1FF3A5BC" w:rsidR="005D0142" w:rsidRPr="003678E2" w:rsidRDefault="005D0142" w:rsidP="005D014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Отдел по делам ГО и ЧС, ВУС; МКУ «УОДМО»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7608C" w14:textId="27C9AC9E" w:rsidR="005D0142" w:rsidRPr="003678E2" w:rsidRDefault="005D0142" w:rsidP="005D01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FD884" w14:textId="3BEFE3FA" w:rsidR="005D0142" w:rsidRPr="003678E2" w:rsidRDefault="005D0142" w:rsidP="005D014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200,00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20AE1" w14:textId="6CC1E12B" w:rsidR="005D0142" w:rsidRPr="003678E2" w:rsidRDefault="005D0142" w:rsidP="005D0142">
            <w:pPr>
              <w:jc w:val="right"/>
              <w:rPr>
                <w:color w:val="000000"/>
              </w:rPr>
            </w:pPr>
            <w:r w:rsidRPr="008036DB">
              <w:t>0,00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84C28" w14:textId="77777777" w:rsidR="005D0142" w:rsidRPr="003678E2" w:rsidRDefault="005D0142" w:rsidP="005D0142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E5C17" w14:textId="0DF98EF4" w:rsidR="005D0142" w:rsidRPr="003678E2" w:rsidRDefault="005D0142" w:rsidP="005D014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200,00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FDC16" w14:textId="77777777" w:rsidR="005D0142" w:rsidRPr="003678E2" w:rsidRDefault="005D0142" w:rsidP="005D0142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3357EB" w:rsidRPr="003678E2" w14:paraId="57063274" w14:textId="77777777" w:rsidTr="00E43079">
        <w:trPr>
          <w:gridAfter w:val="1"/>
          <w:wAfter w:w="5" w:type="pct"/>
          <w:trHeight w:val="454"/>
        </w:trPr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737C2" w14:textId="77777777" w:rsidR="005D0142" w:rsidRPr="003678E2" w:rsidRDefault="005D0142" w:rsidP="005D0142">
            <w:pPr>
              <w:rPr>
                <w:color w:val="000000"/>
              </w:rPr>
            </w:pPr>
          </w:p>
        </w:tc>
        <w:tc>
          <w:tcPr>
            <w:tcW w:w="1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2F5B3" w14:textId="77777777" w:rsidR="005D0142" w:rsidRPr="003678E2" w:rsidRDefault="005D0142" w:rsidP="005D0142">
            <w:pPr>
              <w:rPr>
                <w:color w:val="000000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58C744" w14:textId="77777777" w:rsidR="005D0142" w:rsidRPr="003678E2" w:rsidRDefault="005D0142" w:rsidP="005D0142">
            <w:pPr>
              <w:rPr>
                <w:color w:val="000000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1637A" w14:textId="3AA604A1" w:rsidR="005D0142" w:rsidRPr="003678E2" w:rsidRDefault="005D0142" w:rsidP="005D014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22F31" w14:textId="0113FD2A" w:rsidR="005D0142" w:rsidRPr="003678E2" w:rsidRDefault="005D0142" w:rsidP="005D0142">
            <w:pPr>
              <w:jc w:val="right"/>
              <w:rPr>
                <w:color w:val="000000"/>
              </w:rPr>
            </w:pPr>
            <w:r>
              <w:t>100</w:t>
            </w:r>
            <w:r w:rsidRPr="0049401C">
              <w:t>,00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9258C" w14:textId="3A7BA4D9" w:rsidR="005D0142" w:rsidRPr="003678E2" w:rsidRDefault="005D0142" w:rsidP="005D0142">
            <w:pPr>
              <w:jc w:val="right"/>
              <w:rPr>
                <w:color w:val="000000"/>
              </w:rPr>
            </w:pPr>
            <w:r w:rsidRPr="008036DB">
              <w:t>0,00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22EEC" w14:textId="77777777" w:rsidR="005D0142" w:rsidRPr="003678E2" w:rsidRDefault="005D0142" w:rsidP="005D0142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EDD04" w14:textId="5E173C4F" w:rsidR="005D0142" w:rsidRPr="003678E2" w:rsidRDefault="005D0142" w:rsidP="005D0142">
            <w:pPr>
              <w:jc w:val="right"/>
              <w:rPr>
                <w:color w:val="000000"/>
              </w:rPr>
            </w:pPr>
            <w:r>
              <w:t>1</w:t>
            </w:r>
            <w:r w:rsidRPr="0049401C">
              <w:t>00,00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1AEA8" w14:textId="77777777" w:rsidR="005D0142" w:rsidRPr="003678E2" w:rsidRDefault="005D0142" w:rsidP="005D0142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3357EB" w:rsidRPr="003678E2" w14:paraId="3E809B73" w14:textId="77777777" w:rsidTr="00E43079">
        <w:trPr>
          <w:gridAfter w:val="1"/>
          <w:wAfter w:w="5" w:type="pct"/>
          <w:trHeight w:val="454"/>
        </w:trPr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7AA9" w14:textId="77777777" w:rsidR="005D0142" w:rsidRPr="003678E2" w:rsidRDefault="005D0142" w:rsidP="005D0142">
            <w:pPr>
              <w:rPr>
                <w:color w:val="000000"/>
              </w:rPr>
            </w:pPr>
          </w:p>
        </w:tc>
        <w:tc>
          <w:tcPr>
            <w:tcW w:w="1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07C2A" w14:textId="77777777" w:rsidR="005D0142" w:rsidRPr="003678E2" w:rsidRDefault="005D0142" w:rsidP="005D0142">
            <w:pPr>
              <w:rPr>
                <w:color w:val="000000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817C6" w14:textId="77777777" w:rsidR="005D0142" w:rsidRPr="003678E2" w:rsidRDefault="005D0142" w:rsidP="005D0142">
            <w:pPr>
              <w:rPr>
                <w:color w:val="000000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4C978" w14:textId="0E029D6A" w:rsidR="005D0142" w:rsidRPr="003678E2" w:rsidRDefault="005D0142" w:rsidP="005D014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7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1BF76" w14:textId="2249116F" w:rsidR="005D0142" w:rsidRPr="003678E2" w:rsidRDefault="005D0142" w:rsidP="005D0142">
            <w:pPr>
              <w:jc w:val="right"/>
              <w:rPr>
                <w:color w:val="000000"/>
              </w:rPr>
            </w:pPr>
            <w:r>
              <w:t>1</w:t>
            </w:r>
            <w:r w:rsidRPr="0049401C">
              <w:t>00,00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AD48E" w14:textId="450E2A0C" w:rsidR="005D0142" w:rsidRPr="003678E2" w:rsidRDefault="005D0142" w:rsidP="005D0142">
            <w:pPr>
              <w:jc w:val="right"/>
              <w:rPr>
                <w:color w:val="000000"/>
              </w:rPr>
            </w:pPr>
            <w:r w:rsidRPr="008036DB">
              <w:t>0,00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91863" w14:textId="77777777" w:rsidR="005D0142" w:rsidRPr="003678E2" w:rsidRDefault="005D0142" w:rsidP="005D0142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96EC5" w14:textId="6C9A9F93" w:rsidR="005D0142" w:rsidRPr="003678E2" w:rsidRDefault="005D0142" w:rsidP="005D0142">
            <w:pPr>
              <w:jc w:val="right"/>
              <w:rPr>
                <w:color w:val="000000"/>
              </w:rPr>
            </w:pPr>
            <w:r>
              <w:t>1</w:t>
            </w:r>
            <w:r w:rsidRPr="0049401C">
              <w:t>00,00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B6F7B" w14:textId="77777777" w:rsidR="005D0142" w:rsidRPr="003678E2" w:rsidRDefault="005D0142" w:rsidP="005D0142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7F4BDF" w:rsidRPr="003678E2" w14:paraId="79F75E4D" w14:textId="77777777" w:rsidTr="00E43079">
        <w:trPr>
          <w:gridAfter w:val="1"/>
          <w:wAfter w:w="5" w:type="pct"/>
          <w:trHeight w:val="567"/>
        </w:trPr>
        <w:tc>
          <w:tcPr>
            <w:tcW w:w="20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D8557B" w14:textId="77777777" w:rsidR="00537373" w:rsidRPr="003678E2" w:rsidRDefault="00537373" w:rsidP="00537373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Итого процессная часть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42D32" w14:textId="45A2E475" w:rsidR="00537373" w:rsidRPr="00537373" w:rsidRDefault="00537373" w:rsidP="00537373">
            <w:pPr>
              <w:jc w:val="center"/>
              <w:rPr>
                <w:b/>
                <w:bCs/>
                <w:color w:val="000000"/>
              </w:rPr>
            </w:pPr>
            <w:r w:rsidRPr="00537373">
              <w:rPr>
                <w:b/>
                <w:bCs/>
                <w:color w:val="000000"/>
              </w:rPr>
              <w:t>2025−2027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6A503" w14:textId="5F9B5342" w:rsidR="00537373" w:rsidRPr="00537373" w:rsidRDefault="005D0142" w:rsidP="0053737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  <w:r w:rsidR="00537373" w:rsidRPr="00537373">
              <w:rPr>
                <w:b/>
                <w:bCs/>
                <w:color w:val="000000"/>
              </w:rPr>
              <w:t>00,00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559BB" w14:textId="77777777" w:rsidR="00537373" w:rsidRPr="00537373" w:rsidRDefault="00537373" w:rsidP="00537373">
            <w:pPr>
              <w:jc w:val="right"/>
              <w:rPr>
                <w:b/>
                <w:bCs/>
                <w:color w:val="000000"/>
              </w:rPr>
            </w:pPr>
            <w:r w:rsidRPr="005373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0154E" w14:textId="77777777" w:rsidR="00537373" w:rsidRPr="00537373" w:rsidRDefault="00537373" w:rsidP="00537373">
            <w:pPr>
              <w:jc w:val="right"/>
              <w:rPr>
                <w:b/>
                <w:bCs/>
                <w:color w:val="000000"/>
              </w:rPr>
            </w:pPr>
            <w:r w:rsidRPr="005373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E17EB" w14:textId="33619FB8" w:rsidR="00537373" w:rsidRPr="00537373" w:rsidRDefault="005D0142" w:rsidP="0053737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4</w:t>
            </w:r>
            <w:r w:rsidR="00537373" w:rsidRPr="00537373">
              <w:rPr>
                <w:b/>
                <w:bCs/>
              </w:rPr>
              <w:t>00,00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87041" w14:textId="77777777" w:rsidR="00537373" w:rsidRPr="00537373" w:rsidRDefault="00537373" w:rsidP="00537373">
            <w:pPr>
              <w:jc w:val="right"/>
              <w:rPr>
                <w:b/>
                <w:bCs/>
                <w:color w:val="000000"/>
              </w:rPr>
            </w:pPr>
            <w:r w:rsidRPr="00537373">
              <w:rPr>
                <w:b/>
                <w:bCs/>
                <w:color w:val="000000"/>
              </w:rPr>
              <w:t>0,00</w:t>
            </w:r>
          </w:p>
        </w:tc>
      </w:tr>
      <w:tr w:rsidR="003357EB" w:rsidRPr="003678E2" w14:paraId="2A5EAE95" w14:textId="77777777" w:rsidTr="007F4BDF">
        <w:trPr>
          <w:trHeight w:val="347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C73AE" w14:textId="166E3E7F" w:rsidR="00083050" w:rsidRPr="003678E2" w:rsidRDefault="00083050" w:rsidP="00083050">
            <w:pPr>
              <w:jc w:val="center"/>
              <w:rPr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Процессная часть</w:t>
            </w:r>
            <w:r>
              <w:rPr>
                <w:b/>
                <w:bCs/>
                <w:color w:val="000000"/>
              </w:rPr>
              <w:t xml:space="preserve"> </w:t>
            </w:r>
            <w:r w:rsidRPr="003678E2">
              <w:rPr>
                <w:color w:val="000000"/>
              </w:rPr>
              <w:t> </w:t>
            </w:r>
          </w:p>
        </w:tc>
      </w:tr>
      <w:tr w:rsidR="003357EB" w:rsidRPr="003678E2" w14:paraId="277719B9" w14:textId="77777777" w:rsidTr="00E43079">
        <w:trPr>
          <w:gridAfter w:val="1"/>
          <w:wAfter w:w="5" w:type="pct"/>
          <w:trHeight w:val="454"/>
        </w:trPr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C51D7" w14:textId="3741CB1A" w:rsidR="005D0142" w:rsidRPr="003678E2" w:rsidRDefault="005D0142" w:rsidP="005D014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4</w:t>
            </w:r>
          </w:p>
        </w:tc>
        <w:tc>
          <w:tcPr>
            <w:tcW w:w="1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C5210" w14:textId="77777777" w:rsidR="005D0142" w:rsidRPr="003678E2" w:rsidRDefault="005D0142" w:rsidP="005D014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5090E" w14:textId="00887FD6" w:rsidR="005D0142" w:rsidRPr="003678E2" w:rsidRDefault="005D0142" w:rsidP="005D014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Отдел по делам ГО и ЧС, ВУС; МКУ «УОДМО»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91E60" w14:textId="3B23F3BF" w:rsidR="005D0142" w:rsidRPr="003678E2" w:rsidRDefault="005D0142" w:rsidP="005D0142">
            <w:pPr>
              <w:jc w:val="center"/>
              <w:rPr>
                <w:color w:val="000000"/>
              </w:rPr>
            </w:pPr>
            <w:r w:rsidRPr="00C93A29">
              <w:t>2025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F1CDF" w14:textId="388BDCA8" w:rsidR="005D0142" w:rsidRPr="003678E2" w:rsidRDefault="005D0142" w:rsidP="005D014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  <w:r w:rsidRPr="003678E2">
              <w:rPr>
                <w:color w:val="000000"/>
              </w:rPr>
              <w:t>,00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3623E" w14:textId="77777777" w:rsidR="005D0142" w:rsidRPr="003678E2" w:rsidRDefault="005D0142" w:rsidP="005D0142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CA616" w14:textId="77777777" w:rsidR="005D0142" w:rsidRPr="003678E2" w:rsidRDefault="005D0142" w:rsidP="005D0142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C715C" w14:textId="54B3F282" w:rsidR="005D0142" w:rsidRPr="003678E2" w:rsidRDefault="005D0142" w:rsidP="005D0142">
            <w:pPr>
              <w:jc w:val="right"/>
              <w:rPr>
                <w:color w:val="000000"/>
              </w:rPr>
            </w:pPr>
            <w:r w:rsidRPr="00EC2637">
              <w:t>200,00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5A852" w14:textId="77777777" w:rsidR="005D0142" w:rsidRPr="003678E2" w:rsidRDefault="005D0142" w:rsidP="005D0142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3357EB" w:rsidRPr="003678E2" w14:paraId="1736C1C7" w14:textId="77777777" w:rsidTr="00E43079">
        <w:trPr>
          <w:gridAfter w:val="1"/>
          <w:wAfter w:w="5" w:type="pct"/>
          <w:trHeight w:val="454"/>
        </w:trPr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29012" w14:textId="77777777" w:rsidR="005D0142" w:rsidRPr="003678E2" w:rsidRDefault="005D0142" w:rsidP="005D0142">
            <w:pPr>
              <w:rPr>
                <w:color w:val="000000"/>
              </w:rPr>
            </w:pPr>
          </w:p>
        </w:tc>
        <w:tc>
          <w:tcPr>
            <w:tcW w:w="1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DCF6B" w14:textId="77777777" w:rsidR="005D0142" w:rsidRPr="003678E2" w:rsidRDefault="005D0142" w:rsidP="005D0142">
            <w:pPr>
              <w:rPr>
                <w:color w:val="000000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AFD49" w14:textId="77777777" w:rsidR="005D0142" w:rsidRPr="003678E2" w:rsidRDefault="005D0142" w:rsidP="005D0142">
            <w:pPr>
              <w:rPr>
                <w:color w:val="000000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3A2F2" w14:textId="6752E786" w:rsidR="005D0142" w:rsidRPr="003678E2" w:rsidRDefault="005D0142" w:rsidP="005D0142">
            <w:pPr>
              <w:jc w:val="center"/>
              <w:rPr>
                <w:color w:val="000000"/>
              </w:rPr>
            </w:pPr>
            <w:r w:rsidRPr="00C93A29">
              <w:t>2026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F1E6A" w14:textId="0678016A" w:rsidR="005D0142" w:rsidRPr="003678E2" w:rsidRDefault="005D0142" w:rsidP="005D0142">
            <w:pPr>
              <w:jc w:val="right"/>
              <w:rPr>
                <w:color w:val="000000"/>
              </w:rPr>
            </w:pPr>
            <w:r w:rsidRPr="005C7D6F">
              <w:t>200,00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EB620" w14:textId="77777777" w:rsidR="005D0142" w:rsidRPr="003678E2" w:rsidRDefault="005D0142" w:rsidP="005D0142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DDFDC" w14:textId="77777777" w:rsidR="005D0142" w:rsidRPr="003678E2" w:rsidRDefault="005D0142" w:rsidP="005D0142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1ECE4" w14:textId="2E72DD6A" w:rsidR="005D0142" w:rsidRPr="003678E2" w:rsidRDefault="005D0142" w:rsidP="005D0142">
            <w:pPr>
              <w:jc w:val="right"/>
              <w:rPr>
                <w:color w:val="000000"/>
              </w:rPr>
            </w:pPr>
            <w:r w:rsidRPr="00EC2637">
              <w:t>200,00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9A4DF" w14:textId="77777777" w:rsidR="005D0142" w:rsidRPr="003678E2" w:rsidRDefault="005D0142" w:rsidP="005D0142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3357EB" w:rsidRPr="003678E2" w14:paraId="5FA2145B" w14:textId="77777777" w:rsidTr="00E43079">
        <w:trPr>
          <w:gridAfter w:val="1"/>
          <w:wAfter w:w="5" w:type="pct"/>
          <w:trHeight w:val="454"/>
        </w:trPr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49CB3" w14:textId="77777777" w:rsidR="005D0142" w:rsidRPr="003678E2" w:rsidRDefault="005D0142" w:rsidP="005D0142">
            <w:pPr>
              <w:rPr>
                <w:color w:val="000000"/>
              </w:rPr>
            </w:pPr>
          </w:p>
        </w:tc>
        <w:tc>
          <w:tcPr>
            <w:tcW w:w="1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C5BB6" w14:textId="77777777" w:rsidR="005D0142" w:rsidRPr="003678E2" w:rsidRDefault="005D0142" w:rsidP="005D0142">
            <w:pPr>
              <w:rPr>
                <w:color w:val="000000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74968" w14:textId="77777777" w:rsidR="005D0142" w:rsidRPr="003678E2" w:rsidRDefault="005D0142" w:rsidP="005D0142">
            <w:pPr>
              <w:rPr>
                <w:color w:val="000000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7F107" w14:textId="0C99951B" w:rsidR="005D0142" w:rsidRPr="003678E2" w:rsidRDefault="005D0142" w:rsidP="005D0142">
            <w:pPr>
              <w:jc w:val="center"/>
              <w:rPr>
                <w:color w:val="000000"/>
              </w:rPr>
            </w:pPr>
            <w:r w:rsidRPr="00C93A29">
              <w:t>2027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64FA4" w14:textId="20ED2519" w:rsidR="005D0142" w:rsidRPr="003678E2" w:rsidRDefault="005D0142" w:rsidP="005D0142">
            <w:pPr>
              <w:jc w:val="right"/>
              <w:rPr>
                <w:color w:val="000000"/>
              </w:rPr>
            </w:pPr>
            <w:r w:rsidRPr="005C7D6F">
              <w:t>200,00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A25F6" w14:textId="77777777" w:rsidR="005D0142" w:rsidRPr="003678E2" w:rsidRDefault="005D0142" w:rsidP="005D0142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F30F9" w14:textId="77777777" w:rsidR="005D0142" w:rsidRPr="003678E2" w:rsidRDefault="005D0142" w:rsidP="005D0142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69BCB" w14:textId="5E3B967D" w:rsidR="005D0142" w:rsidRPr="003678E2" w:rsidRDefault="005D0142" w:rsidP="005D0142">
            <w:pPr>
              <w:jc w:val="right"/>
              <w:rPr>
                <w:color w:val="000000"/>
              </w:rPr>
            </w:pPr>
            <w:r w:rsidRPr="00EC2637">
              <w:t>200,00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3A4B1" w14:textId="77777777" w:rsidR="005D0142" w:rsidRPr="003678E2" w:rsidRDefault="005D0142" w:rsidP="005D0142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7F4BDF" w:rsidRPr="003678E2" w14:paraId="1AC7C2F3" w14:textId="77777777" w:rsidTr="00E43079">
        <w:trPr>
          <w:gridAfter w:val="1"/>
          <w:wAfter w:w="5" w:type="pct"/>
          <w:trHeight w:val="567"/>
        </w:trPr>
        <w:tc>
          <w:tcPr>
            <w:tcW w:w="20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3E336" w14:textId="77777777" w:rsidR="00083050" w:rsidRPr="003678E2" w:rsidRDefault="00083050" w:rsidP="00083050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Итого процессная часть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08E00" w14:textId="54A9771E" w:rsidR="00083050" w:rsidRPr="003678E2" w:rsidRDefault="006265AC" w:rsidP="0008305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2025</w:t>
            </w:r>
            <w:r w:rsidR="00592B20">
              <w:rPr>
                <w:b/>
                <w:bCs/>
                <w:color w:val="000000"/>
              </w:rPr>
              <w:t>−</w:t>
            </w:r>
            <w:r w:rsidR="00083050" w:rsidRPr="003678E2">
              <w:rPr>
                <w:b/>
                <w:bCs/>
                <w:color w:val="000000"/>
              </w:rPr>
              <w:t>202</w:t>
            </w:r>
            <w:r w:rsidR="00357873">
              <w:rPr>
                <w:b/>
                <w:bCs/>
                <w:color w:val="000000"/>
              </w:rPr>
              <w:t>7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44163" w14:textId="2A78C37B" w:rsidR="00083050" w:rsidRPr="003678E2" w:rsidRDefault="005D0142" w:rsidP="00083050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</w:t>
            </w:r>
            <w:r w:rsidR="00083050" w:rsidRPr="003678E2">
              <w:rPr>
                <w:b/>
                <w:bCs/>
                <w:color w:val="000000"/>
              </w:rPr>
              <w:t>,00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D2CF5" w14:textId="77777777" w:rsidR="00083050" w:rsidRPr="003678E2" w:rsidRDefault="00083050" w:rsidP="00083050">
            <w:pPr>
              <w:jc w:val="right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2A37A" w14:textId="77777777" w:rsidR="00083050" w:rsidRPr="003678E2" w:rsidRDefault="00083050" w:rsidP="00083050">
            <w:pPr>
              <w:jc w:val="right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62529" w14:textId="6179ADBB" w:rsidR="00083050" w:rsidRPr="003678E2" w:rsidRDefault="005D0142" w:rsidP="00083050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600</w:t>
            </w:r>
            <w:r w:rsidR="00083050" w:rsidRPr="003678E2">
              <w:rPr>
                <w:b/>
                <w:bCs/>
                <w:color w:val="000000"/>
              </w:rPr>
              <w:t>,00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C6552" w14:textId="77777777" w:rsidR="00083050" w:rsidRPr="003678E2" w:rsidRDefault="00083050" w:rsidP="00083050">
            <w:pPr>
              <w:jc w:val="right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0,00</w:t>
            </w:r>
          </w:p>
        </w:tc>
      </w:tr>
      <w:tr w:rsidR="003357EB" w:rsidRPr="003678E2" w14:paraId="3C8B3AF8" w14:textId="77777777" w:rsidTr="007F4BDF">
        <w:trPr>
          <w:trHeight w:val="375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ABE17" w14:textId="3B1451C1" w:rsidR="00083050" w:rsidRPr="003678E2" w:rsidRDefault="00083050" w:rsidP="00083050">
            <w:pPr>
              <w:jc w:val="center"/>
              <w:rPr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Процессная часть</w:t>
            </w:r>
            <w:r w:rsidRPr="003678E2">
              <w:rPr>
                <w:color w:val="000000"/>
              </w:rPr>
              <w:t> </w:t>
            </w:r>
          </w:p>
        </w:tc>
      </w:tr>
      <w:tr w:rsidR="003357EB" w:rsidRPr="003678E2" w14:paraId="42DF72A8" w14:textId="77777777" w:rsidTr="00E43079">
        <w:trPr>
          <w:gridAfter w:val="1"/>
          <w:wAfter w:w="5" w:type="pct"/>
          <w:trHeight w:val="454"/>
        </w:trPr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201ED" w14:textId="2BA96156" w:rsidR="005D0142" w:rsidRPr="003678E2" w:rsidRDefault="005D0142" w:rsidP="005D014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5</w:t>
            </w:r>
          </w:p>
        </w:tc>
        <w:tc>
          <w:tcPr>
            <w:tcW w:w="11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0C606" w14:textId="0ABEA600" w:rsidR="005D0142" w:rsidRPr="003678E2" w:rsidRDefault="005D0142" w:rsidP="005D01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Поддержка и развитие деятельности добровольн</w:t>
            </w:r>
            <w:r w:rsidR="00E43079">
              <w:rPr>
                <w:color w:val="000000"/>
              </w:rPr>
              <w:t>ых</w:t>
            </w:r>
            <w:r>
              <w:rPr>
                <w:color w:val="000000"/>
              </w:rPr>
              <w:t xml:space="preserve"> народн</w:t>
            </w:r>
            <w:r w:rsidR="00E43079">
              <w:rPr>
                <w:color w:val="000000"/>
              </w:rPr>
              <w:t>ых</w:t>
            </w:r>
            <w:r>
              <w:rPr>
                <w:color w:val="000000"/>
              </w:rPr>
              <w:t xml:space="preserve"> </w:t>
            </w:r>
            <w:r w:rsidR="00E43079">
              <w:rPr>
                <w:color w:val="000000"/>
              </w:rPr>
              <w:t>формирований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9C7B7" w14:textId="609CFC42" w:rsidR="005D0142" w:rsidRPr="003678E2" w:rsidRDefault="005D0142" w:rsidP="005D014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 xml:space="preserve">Отдел по делам ГО и ЧС, ВУС              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FBB48" w14:textId="42F2D965" w:rsidR="005D0142" w:rsidRPr="003678E2" w:rsidRDefault="005D0142" w:rsidP="005D01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0801E" w14:textId="2116FA0B" w:rsidR="005D0142" w:rsidRPr="003678E2" w:rsidRDefault="005D0142" w:rsidP="005D014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</w:t>
            </w:r>
            <w:r w:rsidRPr="003678E2">
              <w:rPr>
                <w:color w:val="000000"/>
              </w:rPr>
              <w:t>,00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FB2E7" w14:textId="3FE82BEA" w:rsidR="005D0142" w:rsidRPr="003678E2" w:rsidRDefault="005D0142" w:rsidP="005D0142">
            <w:pPr>
              <w:jc w:val="right"/>
              <w:rPr>
                <w:color w:val="000000"/>
              </w:rPr>
            </w:pPr>
            <w:r>
              <w:t>0</w:t>
            </w:r>
            <w:r w:rsidRPr="002402A0">
              <w:t>,00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EFDA3" w14:textId="77777777" w:rsidR="005D0142" w:rsidRPr="003678E2" w:rsidRDefault="005D0142" w:rsidP="005D0142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55F7C" w14:textId="5E4FF67D" w:rsidR="005D0142" w:rsidRPr="003678E2" w:rsidRDefault="005D0142" w:rsidP="005D0142">
            <w:pPr>
              <w:jc w:val="right"/>
              <w:rPr>
                <w:color w:val="000000"/>
              </w:rPr>
            </w:pPr>
            <w:r w:rsidRPr="001C2B14">
              <w:t>400,00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CE8E4" w14:textId="77777777" w:rsidR="005D0142" w:rsidRPr="003678E2" w:rsidRDefault="005D0142" w:rsidP="005D0142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3357EB" w:rsidRPr="003678E2" w14:paraId="6CF0ED09" w14:textId="77777777" w:rsidTr="00E43079">
        <w:trPr>
          <w:gridAfter w:val="1"/>
          <w:wAfter w:w="5" w:type="pct"/>
          <w:trHeight w:val="454"/>
        </w:trPr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E6C61" w14:textId="77777777" w:rsidR="005D0142" w:rsidRPr="003678E2" w:rsidRDefault="005D0142" w:rsidP="005D0142">
            <w:pPr>
              <w:rPr>
                <w:color w:val="000000"/>
              </w:rPr>
            </w:pPr>
          </w:p>
        </w:tc>
        <w:tc>
          <w:tcPr>
            <w:tcW w:w="1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07472" w14:textId="77777777" w:rsidR="005D0142" w:rsidRPr="003678E2" w:rsidRDefault="005D0142" w:rsidP="005D0142">
            <w:pPr>
              <w:rPr>
                <w:color w:val="000000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FFD86" w14:textId="77777777" w:rsidR="005D0142" w:rsidRPr="003678E2" w:rsidRDefault="005D0142" w:rsidP="005D0142">
            <w:pPr>
              <w:rPr>
                <w:color w:val="000000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DDBCB" w14:textId="69BB8203" w:rsidR="005D0142" w:rsidRPr="003678E2" w:rsidRDefault="005D0142" w:rsidP="005D014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5B39E" w14:textId="24FD1E1C" w:rsidR="005D0142" w:rsidRPr="003678E2" w:rsidRDefault="005D0142" w:rsidP="005D0142">
            <w:pPr>
              <w:jc w:val="right"/>
              <w:rPr>
                <w:color w:val="000000"/>
              </w:rPr>
            </w:pPr>
            <w:r w:rsidRPr="005E5D95">
              <w:t>400,00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88912" w14:textId="3F5D7DE8" w:rsidR="005D0142" w:rsidRPr="003678E2" w:rsidRDefault="005D0142" w:rsidP="005D0142">
            <w:pPr>
              <w:jc w:val="right"/>
              <w:rPr>
                <w:color w:val="000000"/>
              </w:rPr>
            </w:pPr>
            <w:r>
              <w:t>0</w:t>
            </w:r>
            <w:r w:rsidRPr="002402A0">
              <w:t>,00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F34C2" w14:textId="77777777" w:rsidR="005D0142" w:rsidRPr="003678E2" w:rsidRDefault="005D0142" w:rsidP="005D0142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7B951" w14:textId="497A7D3A" w:rsidR="005D0142" w:rsidRPr="003678E2" w:rsidRDefault="005D0142" w:rsidP="005D0142">
            <w:pPr>
              <w:jc w:val="right"/>
              <w:rPr>
                <w:color w:val="000000"/>
              </w:rPr>
            </w:pPr>
            <w:r w:rsidRPr="001C2B14">
              <w:t>400,00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D0CCC" w14:textId="77777777" w:rsidR="005D0142" w:rsidRPr="003678E2" w:rsidRDefault="005D0142" w:rsidP="005D0142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3357EB" w:rsidRPr="003678E2" w14:paraId="0148A26A" w14:textId="77777777" w:rsidTr="00E43079">
        <w:trPr>
          <w:gridAfter w:val="1"/>
          <w:wAfter w:w="5" w:type="pct"/>
          <w:trHeight w:val="454"/>
        </w:trPr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26714" w14:textId="77777777" w:rsidR="005D0142" w:rsidRPr="003678E2" w:rsidRDefault="005D0142" w:rsidP="005D0142">
            <w:pPr>
              <w:rPr>
                <w:color w:val="000000"/>
              </w:rPr>
            </w:pPr>
          </w:p>
        </w:tc>
        <w:tc>
          <w:tcPr>
            <w:tcW w:w="11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9715C" w14:textId="77777777" w:rsidR="005D0142" w:rsidRPr="003678E2" w:rsidRDefault="005D0142" w:rsidP="005D0142">
            <w:pPr>
              <w:rPr>
                <w:color w:val="000000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EC372" w14:textId="77777777" w:rsidR="005D0142" w:rsidRPr="003678E2" w:rsidRDefault="005D0142" w:rsidP="005D0142">
            <w:pPr>
              <w:rPr>
                <w:color w:val="000000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CAAE7" w14:textId="5DD89815" w:rsidR="005D0142" w:rsidRPr="003678E2" w:rsidRDefault="005D0142" w:rsidP="005D0142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>
              <w:rPr>
                <w:color w:val="000000"/>
              </w:rPr>
              <w:t>7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54C7E" w14:textId="40F530C6" w:rsidR="005D0142" w:rsidRPr="003678E2" w:rsidRDefault="005D0142" w:rsidP="005D0142">
            <w:pPr>
              <w:jc w:val="right"/>
              <w:rPr>
                <w:color w:val="000000"/>
              </w:rPr>
            </w:pPr>
            <w:r w:rsidRPr="005E5D95">
              <w:t>400,00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4446F" w14:textId="12FE1EE8" w:rsidR="005D0142" w:rsidRPr="003678E2" w:rsidRDefault="005D0142" w:rsidP="005D0142">
            <w:pPr>
              <w:jc w:val="right"/>
              <w:rPr>
                <w:color w:val="000000"/>
              </w:rPr>
            </w:pPr>
            <w:r>
              <w:t>0</w:t>
            </w:r>
            <w:r w:rsidRPr="002402A0">
              <w:t>,00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214D0" w14:textId="77777777" w:rsidR="005D0142" w:rsidRPr="003678E2" w:rsidRDefault="005D0142" w:rsidP="005D0142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55C22" w14:textId="0641CB57" w:rsidR="005D0142" w:rsidRPr="003678E2" w:rsidRDefault="005D0142" w:rsidP="005D0142">
            <w:pPr>
              <w:jc w:val="right"/>
              <w:rPr>
                <w:color w:val="000000"/>
              </w:rPr>
            </w:pPr>
            <w:r w:rsidRPr="001C2B14">
              <w:t>400,00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C65C2" w14:textId="77777777" w:rsidR="005D0142" w:rsidRPr="003678E2" w:rsidRDefault="005D0142" w:rsidP="005D0142">
            <w:pPr>
              <w:jc w:val="right"/>
              <w:rPr>
                <w:color w:val="000000"/>
              </w:rPr>
            </w:pPr>
            <w:r w:rsidRPr="003678E2">
              <w:rPr>
                <w:color w:val="000000"/>
              </w:rPr>
              <w:t>0,00</w:t>
            </w:r>
          </w:p>
        </w:tc>
      </w:tr>
      <w:tr w:rsidR="007F4BDF" w:rsidRPr="003678E2" w14:paraId="3F662A4F" w14:textId="77777777" w:rsidTr="00E43079">
        <w:trPr>
          <w:gridAfter w:val="1"/>
          <w:wAfter w:w="5" w:type="pct"/>
          <w:trHeight w:val="567"/>
        </w:trPr>
        <w:tc>
          <w:tcPr>
            <w:tcW w:w="20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8B754D" w14:textId="77777777" w:rsidR="005D0142" w:rsidRPr="003678E2" w:rsidRDefault="005D0142" w:rsidP="005D0142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Итого процессная часть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FFF0A" w14:textId="51740CB8" w:rsidR="005D0142" w:rsidRPr="005D0142" w:rsidRDefault="005D0142" w:rsidP="005D0142">
            <w:pPr>
              <w:jc w:val="center"/>
              <w:rPr>
                <w:b/>
                <w:bCs/>
                <w:color w:val="000000"/>
              </w:rPr>
            </w:pPr>
            <w:r w:rsidRPr="005D0142">
              <w:rPr>
                <w:b/>
                <w:bCs/>
                <w:color w:val="000000"/>
              </w:rPr>
              <w:t>2025−2027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7EF6F" w14:textId="1E73170E" w:rsidR="005D0142" w:rsidRPr="005D0142" w:rsidRDefault="005D0142" w:rsidP="005D0142">
            <w:pPr>
              <w:jc w:val="right"/>
              <w:rPr>
                <w:b/>
                <w:bCs/>
                <w:color w:val="000000"/>
              </w:rPr>
            </w:pPr>
            <w:r w:rsidRPr="005D0142">
              <w:rPr>
                <w:b/>
                <w:bCs/>
                <w:color w:val="000000"/>
              </w:rPr>
              <w:t>1 200,00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95622" w14:textId="77777777" w:rsidR="005D0142" w:rsidRPr="005D0142" w:rsidRDefault="005D0142" w:rsidP="005D0142">
            <w:pPr>
              <w:jc w:val="right"/>
              <w:rPr>
                <w:b/>
                <w:bCs/>
                <w:color w:val="000000"/>
              </w:rPr>
            </w:pPr>
            <w:r w:rsidRPr="005D0142">
              <w:rPr>
                <w:b/>
                <w:bCs/>
                <w:color w:val="000000"/>
              </w:rPr>
              <w:t>0,00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A23E8" w14:textId="77777777" w:rsidR="005D0142" w:rsidRPr="005D0142" w:rsidRDefault="005D0142" w:rsidP="005D0142">
            <w:pPr>
              <w:jc w:val="right"/>
              <w:rPr>
                <w:b/>
                <w:bCs/>
                <w:color w:val="000000"/>
              </w:rPr>
            </w:pPr>
            <w:r w:rsidRPr="005D0142">
              <w:rPr>
                <w:b/>
                <w:bCs/>
                <w:color w:val="000000"/>
              </w:rPr>
              <w:t>0,00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02EAF" w14:textId="1F2E2A26" w:rsidR="005D0142" w:rsidRPr="005D0142" w:rsidRDefault="005D0142" w:rsidP="005D0142">
            <w:pPr>
              <w:jc w:val="right"/>
              <w:rPr>
                <w:b/>
                <w:bCs/>
                <w:color w:val="000000"/>
              </w:rPr>
            </w:pPr>
            <w:r w:rsidRPr="005D0142">
              <w:rPr>
                <w:b/>
                <w:bCs/>
              </w:rPr>
              <w:t>1 200,00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BBA47" w14:textId="77777777" w:rsidR="005D0142" w:rsidRPr="005D0142" w:rsidRDefault="005D0142" w:rsidP="005D0142">
            <w:pPr>
              <w:jc w:val="right"/>
              <w:rPr>
                <w:b/>
                <w:bCs/>
                <w:color w:val="000000"/>
              </w:rPr>
            </w:pPr>
            <w:r w:rsidRPr="005D0142">
              <w:rPr>
                <w:b/>
                <w:bCs/>
                <w:color w:val="000000"/>
              </w:rPr>
              <w:t>0,00</w:t>
            </w:r>
          </w:p>
        </w:tc>
      </w:tr>
      <w:tr w:rsidR="003357EB" w:rsidRPr="003678E2" w14:paraId="72A470AC" w14:textId="77777777" w:rsidTr="00E43079">
        <w:trPr>
          <w:trHeight w:val="624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CBF52" w14:textId="0A54EDBA" w:rsidR="00083050" w:rsidRPr="003678E2" w:rsidRDefault="007F4BDF" w:rsidP="00083050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>ЗАКЛЮЧИТЕЛЬНАЯ ЧАСТЬ</w:t>
            </w:r>
          </w:p>
        </w:tc>
      </w:tr>
      <w:tr w:rsidR="007F4BDF" w:rsidRPr="003678E2" w14:paraId="38EABF43" w14:textId="77777777" w:rsidTr="00807D83">
        <w:trPr>
          <w:gridAfter w:val="1"/>
          <w:wAfter w:w="5" w:type="pct"/>
          <w:trHeight w:val="495"/>
        </w:trPr>
        <w:tc>
          <w:tcPr>
            <w:tcW w:w="1373" w:type="pct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EEC65" w14:textId="7DA3F9FE" w:rsidR="0033152C" w:rsidRPr="003678E2" w:rsidRDefault="0033152C" w:rsidP="0033152C">
            <w:pPr>
              <w:jc w:val="center"/>
              <w:rPr>
                <w:b/>
                <w:bCs/>
                <w:color w:val="000000"/>
              </w:rPr>
            </w:pPr>
            <w:r w:rsidRPr="003678E2">
              <w:rPr>
                <w:b/>
                <w:bCs/>
                <w:color w:val="000000"/>
              </w:rPr>
              <w:t xml:space="preserve">ИТОГО по </w:t>
            </w:r>
            <w:r>
              <w:rPr>
                <w:b/>
                <w:bCs/>
                <w:color w:val="000000"/>
              </w:rPr>
              <w:t>Программе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B5A1D" w14:textId="77777777" w:rsidR="007F4BDF" w:rsidRDefault="0033152C" w:rsidP="0033152C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 xml:space="preserve">Отдел по делам ГО и ЧС, ВУС; </w:t>
            </w:r>
          </w:p>
          <w:p w14:paraId="58EFB934" w14:textId="6BFAABBD" w:rsidR="0033152C" w:rsidRPr="003678E2" w:rsidRDefault="0033152C" w:rsidP="0033152C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МКУ «УОДМО»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0E9E9" w14:textId="4B503C4A" w:rsidR="0033152C" w:rsidRPr="003678E2" w:rsidRDefault="0033152C" w:rsidP="003315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A90AB" w14:textId="7340184E" w:rsidR="0033152C" w:rsidRPr="003678E2" w:rsidRDefault="0033152C" w:rsidP="0033152C">
            <w:pPr>
              <w:jc w:val="right"/>
              <w:rPr>
                <w:color w:val="000000"/>
              </w:rPr>
            </w:pPr>
            <w:r w:rsidRPr="00A25B51">
              <w:t>22 710,00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CE83A" w14:textId="5310B5A4" w:rsidR="0033152C" w:rsidRPr="003678E2" w:rsidRDefault="0033152C" w:rsidP="0033152C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5FFCA" w14:textId="216B7079" w:rsidR="0033152C" w:rsidRPr="003678E2" w:rsidRDefault="0033152C" w:rsidP="0033152C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2D901" w14:textId="29F96DFA" w:rsidR="0033152C" w:rsidRPr="003678E2" w:rsidRDefault="0033152C" w:rsidP="0033152C">
            <w:pPr>
              <w:jc w:val="right"/>
              <w:rPr>
                <w:color w:val="000000"/>
              </w:rPr>
            </w:pPr>
            <w:r w:rsidRPr="00A25B51">
              <w:t>22 710,00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BAF24" w14:textId="60D952DC" w:rsidR="0033152C" w:rsidRPr="003678E2" w:rsidRDefault="0033152C" w:rsidP="0033152C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</w:tr>
      <w:tr w:rsidR="007F4BDF" w:rsidRPr="003678E2" w14:paraId="19CBE2B2" w14:textId="77777777" w:rsidTr="00807D83">
        <w:trPr>
          <w:gridAfter w:val="1"/>
          <w:wAfter w:w="5" w:type="pct"/>
          <w:trHeight w:val="495"/>
        </w:trPr>
        <w:tc>
          <w:tcPr>
            <w:tcW w:w="137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05DE9C" w14:textId="77777777" w:rsidR="0033152C" w:rsidRPr="003678E2" w:rsidRDefault="0033152C" w:rsidP="0033152C">
            <w:pPr>
              <w:rPr>
                <w:b/>
                <w:bCs/>
                <w:color w:val="000000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9EAB4" w14:textId="77777777" w:rsidR="0033152C" w:rsidRPr="003678E2" w:rsidRDefault="0033152C" w:rsidP="0033152C">
            <w:pPr>
              <w:rPr>
                <w:color w:val="00000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DC1AC" w14:textId="2C362B64" w:rsidR="0033152C" w:rsidRPr="003678E2" w:rsidRDefault="0033152C" w:rsidP="0033152C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 w:rsidR="00357873">
              <w:rPr>
                <w:color w:val="000000"/>
              </w:rPr>
              <w:t>6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BCBDB" w14:textId="73AF861C" w:rsidR="0033152C" w:rsidRPr="003678E2" w:rsidRDefault="0033152C" w:rsidP="0033152C">
            <w:pPr>
              <w:jc w:val="right"/>
              <w:rPr>
                <w:color w:val="000000"/>
              </w:rPr>
            </w:pPr>
            <w:r w:rsidRPr="00A25B51">
              <w:t>9 560,00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891BD" w14:textId="61CC9CE6" w:rsidR="0033152C" w:rsidRPr="003678E2" w:rsidRDefault="0033152C" w:rsidP="0033152C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BB8D5" w14:textId="3E66FA64" w:rsidR="0033152C" w:rsidRPr="003678E2" w:rsidRDefault="0033152C" w:rsidP="0033152C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E8D90" w14:textId="1E9A623E" w:rsidR="0033152C" w:rsidRPr="003678E2" w:rsidRDefault="0033152C" w:rsidP="0033152C">
            <w:pPr>
              <w:jc w:val="right"/>
              <w:rPr>
                <w:color w:val="000000"/>
              </w:rPr>
            </w:pPr>
            <w:r w:rsidRPr="00A25B51">
              <w:t>9 560,00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97A0B" w14:textId="56F2B6CA" w:rsidR="0033152C" w:rsidRPr="003678E2" w:rsidRDefault="0033152C" w:rsidP="0033152C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</w:tr>
      <w:tr w:rsidR="007F4BDF" w:rsidRPr="003678E2" w14:paraId="6E9BB7FD" w14:textId="77777777" w:rsidTr="00807D83">
        <w:trPr>
          <w:gridAfter w:val="1"/>
          <w:wAfter w:w="5" w:type="pct"/>
          <w:trHeight w:val="495"/>
        </w:trPr>
        <w:tc>
          <w:tcPr>
            <w:tcW w:w="137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545D4C" w14:textId="77777777" w:rsidR="0033152C" w:rsidRPr="003678E2" w:rsidRDefault="0033152C" w:rsidP="0033152C">
            <w:pPr>
              <w:rPr>
                <w:b/>
                <w:bCs/>
                <w:color w:val="000000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C0266" w14:textId="77777777" w:rsidR="0033152C" w:rsidRPr="003678E2" w:rsidRDefault="0033152C" w:rsidP="0033152C">
            <w:pPr>
              <w:rPr>
                <w:color w:val="000000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5026F" w14:textId="5E7A2CF5" w:rsidR="0033152C" w:rsidRPr="003678E2" w:rsidRDefault="0033152C" w:rsidP="0033152C">
            <w:pPr>
              <w:jc w:val="center"/>
              <w:rPr>
                <w:color w:val="000000"/>
              </w:rPr>
            </w:pPr>
            <w:r w:rsidRPr="003678E2">
              <w:rPr>
                <w:color w:val="000000"/>
              </w:rPr>
              <w:t>202</w:t>
            </w:r>
            <w:r w:rsidR="00357873">
              <w:rPr>
                <w:color w:val="000000"/>
              </w:rPr>
              <w:t>7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B2E13" w14:textId="2108F135" w:rsidR="0033152C" w:rsidRPr="003678E2" w:rsidRDefault="0033152C" w:rsidP="0033152C">
            <w:pPr>
              <w:jc w:val="right"/>
              <w:rPr>
                <w:color w:val="000000"/>
              </w:rPr>
            </w:pPr>
            <w:r w:rsidRPr="00A25B51">
              <w:t>9560,00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348E7" w14:textId="5C45D558" w:rsidR="0033152C" w:rsidRPr="003678E2" w:rsidRDefault="0033152C" w:rsidP="0033152C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069AA" w14:textId="3ED8442E" w:rsidR="0033152C" w:rsidRPr="003678E2" w:rsidRDefault="0033152C" w:rsidP="0033152C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24485" w14:textId="3389A31B" w:rsidR="0033152C" w:rsidRPr="003678E2" w:rsidRDefault="0033152C" w:rsidP="0033152C">
            <w:pPr>
              <w:jc w:val="right"/>
              <w:rPr>
                <w:color w:val="000000"/>
              </w:rPr>
            </w:pPr>
            <w:r w:rsidRPr="00A25B51">
              <w:t>9</w:t>
            </w:r>
            <w:r w:rsidR="00B77164">
              <w:t xml:space="preserve"> </w:t>
            </w:r>
            <w:r w:rsidRPr="00A25B51">
              <w:t>560,00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B9122" w14:textId="7CC14C13" w:rsidR="0033152C" w:rsidRPr="003678E2" w:rsidRDefault="0033152C" w:rsidP="0033152C">
            <w:pPr>
              <w:jc w:val="right"/>
              <w:rPr>
                <w:color w:val="000000"/>
              </w:rPr>
            </w:pPr>
            <w:r w:rsidRPr="00A25B51">
              <w:t>0,00</w:t>
            </w:r>
          </w:p>
        </w:tc>
      </w:tr>
      <w:tr w:rsidR="007F4BDF" w:rsidRPr="003678E2" w14:paraId="466C13C4" w14:textId="77777777" w:rsidTr="00E43079">
        <w:trPr>
          <w:gridAfter w:val="1"/>
          <w:wAfter w:w="5" w:type="pct"/>
          <w:trHeight w:val="567"/>
        </w:trPr>
        <w:tc>
          <w:tcPr>
            <w:tcW w:w="1373" w:type="pct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5A13B" w14:textId="77777777" w:rsidR="0033152C" w:rsidRPr="003678E2" w:rsidRDefault="0033152C" w:rsidP="0033152C">
            <w:pPr>
              <w:rPr>
                <w:b/>
                <w:bCs/>
                <w:color w:val="000000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7328B" w14:textId="77777777" w:rsidR="0033152C" w:rsidRPr="003678E2" w:rsidRDefault="0033152C" w:rsidP="0033152C">
            <w:pPr>
              <w:rPr>
                <w:color w:val="000000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ADDBB" w14:textId="652CEBC6" w:rsidR="0033152C" w:rsidRPr="00E81DD1" w:rsidRDefault="0033152C" w:rsidP="003315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2025−</w:t>
            </w:r>
            <w:r w:rsidRPr="00E81DD1">
              <w:rPr>
                <w:b/>
                <w:bCs/>
              </w:rPr>
              <w:t>202</w:t>
            </w:r>
            <w:r w:rsidR="00357873">
              <w:rPr>
                <w:b/>
                <w:bCs/>
              </w:rPr>
              <w:t>7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9239A" w14:textId="25D56AF9" w:rsidR="0033152C" w:rsidRPr="00B77164" w:rsidRDefault="0033152C" w:rsidP="0033152C">
            <w:pPr>
              <w:jc w:val="right"/>
              <w:rPr>
                <w:b/>
                <w:bCs/>
              </w:rPr>
            </w:pPr>
            <w:r w:rsidRPr="00B77164">
              <w:rPr>
                <w:b/>
                <w:bCs/>
              </w:rPr>
              <w:t>41 830,00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7AE86" w14:textId="4565F38D" w:rsidR="0033152C" w:rsidRPr="00B77164" w:rsidRDefault="0033152C" w:rsidP="0033152C">
            <w:pPr>
              <w:jc w:val="right"/>
              <w:rPr>
                <w:b/>
                <w:bCs/>
              </w:rPr>
            </w:pPr>
            <w:r w:rsidRPr="00B77164">
              <w:rPr>
                <w:b/>
                <w:bCs/>
              </w:rPr>
              <w:t>0,00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F33E1" w14:textId="12B9F35B" w:rsidR="0033152C" w:rsidRPr="00B77164" w:rsidRDefault="0033152C" w:rsidP="0033152C">
            <w:pPr>
              <w:jc w:val="right"/>
              <w:rPr>
                <w:b/>
                <w:bCs/>
              </w:rPr>
            </w:pPr>
            <w:r w:rsidRPr="00B77164">
              <w:rPr>
                <w:b/>
                <w:bCs/>
              </w:rPr>
              <w:t>0,00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6197B" w14:textId="25A3E508" w:rsidR="0033152C" w:rsidRPr="00B77164" w:rsidRDefault="0033152C" w:rsidP="0033152C">
            <w:pPr>
              <w:jc w:val="right"/>
              <w:rPr>
                <w:b/>
                <w:bCs/>
              </w:rPr>
            </w:pPr>
            <w:r w:rsidRPr="00B77164">
              <w:rPr>
                <w:b/>
                <w:bCs/>
              </w:rPr>
              <w:t>41 830,00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C35E2" w14:textId="68D52A39" w:rsidR="0033152C" w:rsidRPr="00B77164" w:rsidRDefault="0033152C" w:rsidP="0033152C">
            <w:pPr>
              <w:jc w:val="right"/>
              <w:rPr>
                <w:b/>
                <w:bCs/>
              </w:rPr>
            </w:pPr>
            <w:r w:rsidRPr="00B77164">
              <w:rPr>
                <w:b/>
                <w:bCs/>
              </w:rPr>
              <w:t>0,00</w:t>
            </w:r>
          </w:p>
        </w:tc>
      </w:tr>
    </w:tbl>
    <w:p w14:paraId="63304391" w14:textId="123249A9" w:rsidR="00C92096" w:rsidRDefault="00C92096" w:rsidP="00A131BE">
      <w:pPr>
        <w:widowControl w:val="0"/>
        <w:autoSpaceDE w:val="0"/>
        <w:autoSpaceDN w:val="0"/>
        <w:adjustRightInd w:val="0"/>
      </w:pPr>
    </w:p>
    <w:p w14:paraId="2E40A349" w14:textId="55E36069" w:rsidR="003678E2" w:rsidRDefault="003678E2" w:rsidP="00A131BE">
      <w:pPr>
        <w:widowControl w:val="0"/>
        <w:autoSpaceDE w:val="0"/>
        <w:autoSpaceDN w:val="0"/>
        <w:adjustRightInd w:val="0"/>
      </w:pPr>
    </w:p>
    <w:p w14:paraId="0EF67995" w14:textId="620215E1" w:rsidR="003678E2" w:rsidRDefault="003678E2" w:rsidP="00A131BE">
      <w:pPr>
        <w:widowControl w:val="0"/>
        <w:autoSpaceDE w:val="0"/>
        <w:autoSpaceDN w:val="0"/>
        <w:adjustRightInd w:val="0"/>
      </w:pPr>
    </w:p>
    <w:p w14:paraId="050E4696" w14:textId="591E08F3" w:rsidR="003678E2" w:rsidRDefault="003678E2" w:rsidP="00A131BE">
      <w:pPr>
        <w:widowControl w:val="0"/>
        <w:autoSpaceDE w:val="0"/>
        <w:autoSpaceDN w:val="0"/>
        <w:adjustRightInd w:val="0"/>
      </w:pPr>
    </w:p>
    <w:p w14:paraId="704A29DE" w14:textId="2568A3C0" w:rsidR="003678E2" w:rsidRDefault="003678E2" w:rsidP="00A131BE">
      <w:pPr>
        <w:widowControl w:val="0"/>
        <w:autoSpaceDE w:val="0"/>
        <w:autoSpaceDN w:val="0"/>
        <w:adjustRightInd w:val="0"/>
      </w:pPr>
    </w:p>
    <w:p w14:paraId="3A5EC86E" w14:textId="3867DCE8" w:rsidR="003678E2" w:rsidRDefault="003678E2" w:rsidP="00A131BE">
      <w:pPr>
        <w:widowControl w:val="0"/>
        <w:autoSpaceDE w:val="0"/>
        <w:autoSpaceDN w:val="0"/>
        <w:adjustRightInd w:val="0"/>
      </w:pPr>
    </w:p>
    <w:p w14:paraId="04223602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24F5C02E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10D7342F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49A0D893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599080B7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7360D17A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1879BEB5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3FA3FC9C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65A6B644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112D1566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0AA02755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696D4D9D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4CDEEF0D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63E84D40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2F4B82B9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5BEFCD67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572149A0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6441B280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40A01A9A" w14:textId="77777777" w:rsidR="00E43079" w:rsidRDefault="00E43079" w:rsidP="00A131BE">
      <w:pPr>
        <w:widowControl w:val="0"/>
        <w:autoSpaceDE w:val="0"/>
        <w:autoSpaceDN w:val="0"/>
        <w:adjustRightInd w:val="0"/>
      </w:pPr>
    </w:p>
    <w:p w14:paraId="03927A2A" w14:textId="45A4B80E" w:rsidR="003678E2" w:rsidRDefault="003678E2" w:rsidP="00A131BE">
      <w:pPr>
        <w:widowControl w:val="0"/>
        <w:autoSpaceDE w:val="0"/>
        <w:autoSpaceDN w:val="0"/>
        <w:adjustRightInd w:val="0"/>
      </w:pPr>
    </w:p>
    <w:tbl>
      <w:tblPr>
        <w:tblW w:w="5047" w:type="pct"/>
        <w:tblLayout w:type="fixed"/>
        <w:tblLook w:val="04A0" w:firstRow="1" w:lastRow="0" w:firstColumn="1" w:lastColumn="0" w:noHBand="0" w:noVBand="1"/>
      </w:tblPr>
      <w:tblGrid>
        <w:gridCol w:w="15451"/>
      </w:tblGrid>
      <w:tr w:rsidR="003678E2" w:rsidRPr="00A131BE" w14:paraId="72ADB975" w14:textId="77777777" w:rsidTr="004B6455">
        <w:trPr>
          <w:trHeight w:val="37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9498E" w14:textId="2ACF31CA" w:rsidR="003678E2" w:rsidRDefault="003678E2" w:rsidP="00F0181E">
            <w:pPr>
              <w:jc w:val="right"/>
              <w:rPr>
                <w:color w:val="000000"/>
                <w:sz w:val="28"/>
                <w:szCs w:val="28"/>
              </w:rPr>
            </w:pPr>
            <w:r w:rsidRPr="005976F3">
              <w:rPr>
                <w:color w:val="000000"/>
                <w:sz w:val="28"/>
                <w:szCs w:val="28"/>
              </w:rPr>
              <w:t>Приложение №4 к Программе</w:t>
            </w:r>
          </w:p>
          <w:p w14:paraId="6C2C1851" w14:textId="51E1C617" w:rsidR="00777040" w:rsidRPr="005976F3" w:rsidRDefault="00777040" w:rsidP="003678E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14:paraId="051A9161" w14:textId="77777777" w:rsidR="007F4BDF" w:rsidRDefault="007F4BDF" w:rsidP="003678E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ACD2EA9" w14:textId="706F9E58" w:rsidR="003678E2" w:rsidRPr="003357EB" w:rsidRDefault="003678E2" w:rsidP="003678E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357EB">
        <w:rPr>
          <w:b/>
          <w:sz w:val="28"/>
          <w:szCs w:val="28"/>
        </w:rPr>
        <w:t>СВОДНЫЙ ДЕТАЛЬНЫЙ ПЛАН</w:t>
      </w:r>
    </w:p>
    <w:p w14:paraId="2595F56A" w14:textId="77777777" w:rsidR="003357EB" w:rsidRPr="003357EB" w:rsidRDefault="003678E2" w:rsidP="006C25A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357EB">
        <w:rPr>
          <w:sz w:val="28"/>
          <w:szCs w:val="28"/>
        </w:rPr>
        <w:t xml:space="preserve">реализации муниципальной программы </w:t>
      </w:r>
      <w:r w:rsidR="005976F3" w:rsidRPr="003357EB">
        <w:rPr>
          <w:sz w:val="28"/>
          <w:szCs w:val="28"/>
        </w:rPr>
        <w:t>«</w:t>
      </w:r>
      <w:r w:rsidR="006C25AB" w:rsidRPr="003357EB">
        <w:rPr>
          <w:sz w:val="28"/>
          <w:szCs w:val="28"/>
        </w:rPr>
        <w:t xml:space="preserve">Безопасность, гражданская оборона и чрезвычайные ситуации </w:t>
      </w:r>
    </w:p>
    <w:p w14:paraId="3593234A" w14:textId="2E5C4A2A" w:rsidR="003678E2" w:rsidRPr="003357EB" w:rsidRDefault="005976F3" w:rsidP="006C25A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357EB">
        <w:rPr>
          <w:sz w:val="28"/>
          <w:szCs w:val="28"/>
        </w:rPr>
        <w:t xml:space="preserve">на территории </w:t>
      </w:r>
      <w:r w:rsidR="006C25AB" w:rsidRPr="003357EB">
        <w:rPr>
          <w:sz w:val="28"/>
          <w:szCs w:val="28"/>
        </w:rPr>
        <w:t>Свердловско</w:t>
      </w:r>
      <w:r w:rsidR="008428AF" w:rsidRPr="003357EB">
        <w:rPr>
          <w:sz w:val="28"/>
          <w:szCs w:val="28"/>
        </w:rPr>
        <w:t>го</w:t>
      </w:r>
      <w:r w:rsidR="006C25AB" w:rsidRPr="003357EB">
        <w:rPr>
          <w:sz w:val="28"/>
          <w:szCs w:val="28"/>
        </w:rPr>
        <w:t xml:space="preserve"> городско</w:t>
      </w:r>
      <w:r w:rsidR="008428AF" w:rsidRPr="003357EB">
        <w:rPr>
          <w:sz w:val="28"/>
          <w:szCs w:val="28"/>
        </w:rPr>
        <w:t>го</w:t>
      </w:r>
      <w:r w:rsidR="006C25AB" w:rsidRPr="003357EB">
        <w:rPr>
          <w:sz w:val="28"/>
          <w:szCs w:val="28"/>
        </w:rPr>
        <w:t xml:space="preserve"> поселени</w:t>
      </w:r>
      <w:r w:rsidR="008428AF" w:rsidRPr="003357EB">
        <w:rPr>
          <w:sz w:val="28"/>
          <w:szCs w:val="28"/>
        </w:rPr>
        <w:t>я</w:t>
      </w:r>
      <w:r w:rsidR="006C25AB" w:rsidRPr="003357EB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8428AF" w:rsidRPr="003357EB">
        <w:rPr>
          <w:sz w:val="28"/>
          <w:szCs w:val="28"/>
        </w:rPr>
        <w:t>»</w:t>
      </w:r>
    </w:p>
    <w:p w14:paraId="68E4B664" w14:textId="77777777" w:rsidR="003678E2" w:rsidRPr="00777040" w:rsidRDefault="003678E2" w:rsidP="003678E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76"/>
        <w:gridCol w:w="3192"/>
        <w:gridCol w:w="1884"/>
        <w:gridCol w:w="2380"/>
        <w:gridCol w:w="1384"/>
        <w:gridCol w:w="1384"/>
        <w:gridCol w:w="1207"/>
        <w:gridCol w:w="1493"/>
        <w:gridCol w:w="1797"/>
      </w:tblGrid>
      <w:tr w:rsidR="0005217D" w:rsidRPr="00A91D3F" w14:paraId="7527B7BA" w14:textId="77777777" w:rsidTr="00B55107">
        <w:trPr>
          <w:trHeight w:val="898"/>
        </w:trPr>
        <w:tc>
          <w:tcPr>
            <w:tcW w:w="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8362563" w14:textId="55F5F094" w:rsidR="0005217D" w:rsidRPr="00F0181E" w:rsidRDefault="0005217D" w:rsidP="0053708A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№ п/п</w:t>
            </w:r>
          </w:p>
        </w:tc>
        <w:tc>
          <w:tcPr>
            <w:tcW w:w="10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045485E" w14:textId="77777777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6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CF60C4D" w14:textId="28C9D83C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Ответственный исполнитель (соисполнитель, участник)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642AAC1" w14:textId="77777777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69DA493" w14:textId="77777777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Год начала реализации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8BF7BE8" w14:textId="77777777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Год окончания реализации</w:t>
            </w:r>
          </w:p>
        </w:tc>
        <w:tc>
          <w:tcPr>
            <w:tcW w:w="8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A21685" w14:textId="77777777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 xml:space="preserve">Объем бюджетных ассигнований, </w:t>
            </w:r>
          </w:p>
          <w:p w14:paraId="650171AF" w14:textId="3AD88639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тыс. руб.</w:t>
            </w:r>
          </w:p>
        </w:tc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37330E7" w14:textId="77777777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Ответственный за реализацию структурного элемента</w:t>
            </w:r>
          </w:p>
        </w:tc>
      </w:tr>
      <w:tr w:rsidR="0005217D" w:rsidRPr="00A91D3F" w14:paraId="04F98846" w14:textId="77777777" w:rsidTr="00B55107">
        <w:trPr>
          <w:trHeight w:val="1100"/>
        </w:trPr>
        <w:tc>
          <w:tcPr>
            <w:tcW w:w="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0420D" w14:textId="77777777" w:rsidR="0005217D" w:rsidRPr="0005217D" w:rsidRDefault="0005217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0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29A5A" w14:textId="77777777" w:rsidR="0005217D" w:rsidRPr="0005217D" w:rsidRDefault="0005217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8604A" w14:textId="77777777" w:rsidR="0005217D" w:rsidRPr="0005217D" w:rsidRDefault="0005217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8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2B872" w14:textId="77777777" w:rsidR="0005217D" w:rsidRPr="0005217D" w:rsidRDefault="0005217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AC4C8" w14:textId="77777777" w:rsidR="0005217D" w:rsidRPr="0005217D" w:rsidRDefault="0005217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BFE8D" w14:textId="77777777" w:rsidR="0005217D" w:rsidRPr="0005217D" w:rsidRDefault="0005217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FE15585" w14:textId="77777777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>ВСЕГО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29A912D" w14:textId="7585D464" w:rsidR="0005217D" w:rsidRPr="00F0181E" w:rsidRDefault="0005217D">
            <w:pPr>
              <w:jc w:val="center"/>
              <w:rPr>
                <w:color w:val="000000"/>
              </w:rPr>
            </w:pPr>
            <w:r w:rsidRPr="00F0181E">
              <w:rPr>
                <w:color w:val="000000"/>
              </w:rPr>
              <w:t xml:space="preserve">в т.ч. на очередной финансовый 2025 год </w:t>
            </w:r>
          </w:p>
        </w:tc>
        <w:tc>
          <w:tcPr>
            <w:tcW w:w="5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05E97" w14:textId="77777777" w:rsidR="0005217D" w:rsidRPr="0005217D" w:rsidRDefault="0005217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05217D" w:rsidRPr="00A91D3F" w14:paraId="604C8F1F" w14:textId="77777777" w:rsidTr="00B55107">
        <w:trPr>
          <w:trHeight w:val="277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3ED887E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A9A4A46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C204D0E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4E38BBAC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184880D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464615F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9F83CBA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33E5C6C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A6C858E" w14:textId="77777777" w:rsidR="00777040" w:rsidRPr="0005217D" w:rsidRDefault="00777040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5217D">
              <w:rPr>
                <w:rFonts w:ascii="Arial Narrow" w:hAnsi="Arial Narrow"/>
                <w:color w:val="000000"/>
                <w:sz w:val="22"/>
                <w:szCs w:val="22"/>
              </w:rPr>
              <w:t>9</w:t>
            </w:r>
          </w:p>
        </w:tc>
      </w:tr>
      <w:tr w:rsidR="0005217D" w:rsidRPr="00A91D3F" w14:paraId="6E25D9F8" w14:textId="77777777" w:rsidTr="00B55107">
        <w:trPr>
          <w:trHeight w:val="2278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B7FBC" w14:textId="0162AFCA" w:rsidR="00777040" w:rsidRPr="00A91D3F" w:rsidRDefault="00777040" w:rsidP="00E81DD1">
            <w:pPr>
              <w:jc w:val="center"/>
            </w:pP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04994" w14:textId="1FE78D00" w:rsidR="00777040" w:rsidRPr="00A91D3F" w:rsidRDefault="00777040" w:rsidP="00777040">
            <w:pPr>
              <w:jc w:val="center"/>
            </w:pPr>
            <w:r w:rsidRPr="00F0181E">
              <w:rPr>
                <w:b/>
                <w:bCs/>
              </w:rPr>
              <w:t>Муниципальная программа «Безопасность, гражданская оборона и чрезвычайные ситуации на территории Свердловского городского поселения Всеволожского муниципального района Ленинградской области</w:t>
            </w:r>
            <w:r w:rsidRPr="005A69BB"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39D63" w14:textId="7C76D618" w:rsidR="00777040" w:rsidRPr="00A91D3F" w:rsidRDefault="00777040" w:rsidP="00E81DD1">
            <w:pPr>
              <w:jc w:val="center"/>
            </w:pPr>
            <w:r w:rsidRPr="00A91D3F">
              <w:t>Отдел по делам ГО и ЧС, ВУС; МКУ «УОДМО», МКУ «КДЦ «Нева»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9CB03" w14:textId="60E62AD0" w:rsidR="00777040" w:rsidRPr="0005217D" w:rsidRDefault="0005217D" w:rsidP="00E81DD1">
            <w:pPr>
              <w:jc w:val="center"/>
              <w:rPr>
                <w:sz w:val="18"/>
                <w:szCs w:val="18"/>
              </w:rPr>
            </w:pPr>
            <w:r w:rsidRPr="0005217D">
              <w:rPr>
                <w:sz w:val="18"/>
                <w:szCs w:val="18"/>
              </w:rPr>
              <w:t>Обеспечение эффективной деятельности в области ГО, защиты населения и территории от ЧС природного и техногенного характера, обеспечения пожарной безопасности и безопасности людей на водных объектах, профилактики правонарушений, нарушений общественного порядка.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E0914" w14:textId="58E9CE92" w:rsidR="00777040" w:rsidRPr="0005217D" w:rsidRDefault="00777040" w:rsidP="00E81DD1">
            <w:pPr>
              <w:jc w:val="center"/>
              <w:rPr>
                <w:b/>
                <w:bCs/>
              </w:rPr>
            </w:pPr>
            <w:r w:rsidRPr="0005217D">
              <w:rPr>
                <w:b/>
                <w:bCs/>
              </w:rPr>
              <w:t>2025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F400D" w14:textId="3B9AF64F" w:rsidR="00777040" w:rsidRPr="0005217D" w:rsidRDefault="00777040" w:rsidP="00E81DD1">
            <w:pPr>
              <w:jc w:val="center"/>
              <w:rPr>
                <w:b/>
                <w:bCs/>
              </w:rPr>
            </w:pPr>
            <w:r w:rsidRPr="0005217D">
              <w:rPr>
                <w:b/>
                <w:bCs/>
              </w:rPr>
              <w:t>2027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8E8E5" w14:textId="52148586" w:rsidR="00777040" w:rsidRPr="0005217D" w:rsidRDefault="0036671C" w:rsidP="0036671C">
            <w:pPr>
              <w:jc w:val="center"/>
              <w:rPr>
                <w:b/>
                <w:bCs/>
              </w:rPr>
            </w:pPr>
            <w:r w:rsidRPr="0005217D">
              <w:rPr>
                <w:b/>
                <w:bCs/>
              </w:rPr>
              <w:t>41</w:t>
            </w:r>
            <w:r w:rsidR="00B77164">
              <w:rPr>
                <w:b/>
                <w:bCs/>
              </w:rPr>
              <w:t xml:space="preserve"> </w:t>
            </w:r>
            <w:r w:rsidRPr="0005217D">
              <w:rPr>
                <w:b/>
                <w:bCs/>
              </w:rPr>
              <w:t>830,00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B7F8B" w14:textId="2C3FE86C" w:rsidR="00777040" w:rsidRPr="0005217D" w:rsidRDefault="00243DD7" w:rsidP="00E81DD1">
            <w:pPr>
              <w:jc w:val="center"/>
              <w:rPr>
                <w:b/>
                <w:bCs/>
              </w:rPr>
            </w:pPr>
            <w:r w:rsidRPr="0005217D">
              <w:rPr>
                <w:b/>
                <w:bCs/>
              </w:rPr>
              <w:t>22</w:t>
            </w:r>
            <w:r w:rsidR="00B77164">
              <w:rPr>
                <w:b/>
                <w:bCs/>
              </w:rPr>
              <w:t xml:space="preserve"> </w:t>
            </w:r>
            <w:r w:rsidRPr="0005217D">
              <w:rPr>
                <w:b/>
                <w:bCs/>
              </w:rPr>
              <w:t>710,00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8D5FB" w14:textId="4887A709" w:rsidR="00777040" w:rsidRPr="00A91D3F" w:rsidRDefault="00777040" w:rsidP="00E81DD1">
            <w:pPr>
              <w:jc w:val="center"/>
            </w:pPr>
            <w:r w:rsidRPr="00A91D3F">
              <w:t>Отдел по делам ГО и ЧС, ВУС</w:t>
            </w:r>
          </w:p>
        </w:tc>
      </w:tr>
      <w:tr w:rsidR="004D666A" w:rsidRPr="00A91D3F" w14:paraId="3FA858BE" w14:textId="77777777" w:rsidTr="0005217D">
        <w:trPr>
          <w:trHeight w:val="39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7EC7D" w14:textId="77777777" w:rsidR="00777040" w:rsidRPr="00A91D3F" w:rsidRDefault="00777040" w:rsidP="00E81DD1">
            <w:pPr>
              <w:jc w:val="center"/>
              <w:rPr>
                <w:b/>
                <w:bCs/>
                <w:color w:val="000000"/>
              </w:rPr>
            </w:pPr>
            <w:r w:rsidRPr="00A91D3F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05217D" w:rsidRPr="00A91D3F" w14:paraId="0BDB22DB" w14:textId="77777777" w:rsidTr="00B55107">
        <w:trPr>
          <w:trHeight w:val="697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148FD" w14:textId="5E4DF3D2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1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959CD" w14:textId="17362C2D" w:rsidR="00777040" w:rsidRPr="00F0181E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F0181E">
              <w:rPr>
                <w:b/>
                <w:bCs/>
                <w:color w:val="000000"/>
              </w:rPr>
              <w:t xml:space="preserve">Участие в профилактике терроризма и экстремизма, </w:t>
            </w:r>
          </w:p>
          <w:p w14:paraId="0739F532" w14:textId="6990FF2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F0181E">
              <w:rPr>
                <w:b/>
                <w:bCs/>
                <w:color w:val="000000"/>
              </w:rPr>
              <w:t>а также в минимизации и (или) ликвидации последствий проявлений терроризма и экстремизма в границах Свердловского городского поселения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02620" w14:textId="760058B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ВУС; МКУ «УОДМО»; МКУ «КДЦ «Нева»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384D9" w14:textId="1CBA0F19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4D666A">
              <w:rPr>
                <w:color w:val="000000"/>
                <w:sz w:val="20"/>
                <w:szCs w:val="20"/>
              </w:rPr>
              <w:t>Профилактика терроризма и экстремизма, минимизация и (или) ликвидация последствий проявлений терроризма и экстремизма в границах территории Свердловского городского поселения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C4FE7" w14:textId="0A711470" w:rsidR="00777040" w:rsidRPr="000446A0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0446A0">
              <w:rPr>
                <w:b/>
                <w:bCs/>
              </w:rPr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206F0" w14:textId="7078B485" w:rsidR="00777040" w:rsidRPr="000446A0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0446A0">
              <w:rPr>
                <w:b/>
                <w:bCs/>
              </w:rPr>
              <w:t>2027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123F8" w14:textId="458738AE" w:rsidR="00777040" w:rsidRPr="000446A0" w:rsidRDefault="000446A0" w:rsidP="000446A0">
            <w:pPr>
              <w:jc w:val="center"/>
              <w:rPr>
                <w:b/>
                <w:bCs/>
                <w:color w:val="000000"/>
              </w:rPr>
            </w:pPr>
            <w:r w:rsidRPr="000446A0">
              <w:rPr>
                <w:b/>
                <w:bCs/>
                <w:color w:val="000000"/>
              </w:rPr>
              <w:t>14</w:t>
            </w:r>
            <w:r w:rsidR="00B77164">
              <w:rPr>
                <w:b/>
                <w:bCs/>
                <w:color w:val="000000"/>
              </w:rPr>
              <w:t xml:space="preserve"> </w:t>
            </w:r>
            <w:r w:rsidRPr="000446A0">
              <w:rPr>
                <w:b/>
                <w:bCs/>
                <w:color w:val="000000"/>
              </w:rPr>
              <w:t>150,00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DA174" w14:textId="75B2750F" w:rsidR="00777040" w:rsidRPr="000446A0" w:rsidRDefault="00BF77E2" w:rsidP="003357EB">
            <w:pPr>
              <w:jc w:val="center"/>
              <w:rPr>
                <w:b/>
                <w:bCs/>
                <w:color w:val="000000"/>
              </w:rPr>
            </w:pPr>
            <w:r w:rsidRPr="000446A0">
              <w:rPr>
                <w:b/>
                <w:bCs/>
                <w:color w:val="000000"/>
              </w:rPr>
              <w:t>7</w:t>
            </w:r>
            <w:r w:rsidR="00B77164">
              <w:rPr>
                <w:b/>
                <w:bCs/>
                <w:color w:val="000000"/>
              </w:rPr>
              <w:t xml:space="preserve"> </w:t>
            </w:r>
            <w:r w:rsidRPr="000446A0">
              <w:rPr>
                <w:b/>
                <w:bCs/>
                <w:color w:val="000000"/>
              </w:rPr>
              <w:t>750,00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7E077" w14:textId="7777777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0A8BCAA9" w14:textId="77777777" w:rsidTr="00B55107">
        <w:trPr>
          <w:trHeight w:val="1481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4AF36" w14:textId="2560D8AE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  <w:lang w:val="en-US"/>
              </w:rPr>
              <w:t>1</w:t>
            </w:r>
            <w:r w:rsidRPr="00A91D3F">
              <w:rPr>
                <w:color w:val="000000"/>
              </w:rPr>
              <w:t>.1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2977D" w14:textId="11FF1A65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 xml:space="preserve">Техническое обслуживание системы локального видеонаблюдения 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A6D55" w14:textId="76AB4A12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ВУС; МКУ «УОДМО»;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0FDF7" w14:textId="48977C98" w:rsidR="00777040" w:rsidRPr="004D666A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>Обеспечение работоспособности системы видеонаблюдения, поддержание в исправном состоянии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BCD64" w14:textId="1F3A2E2B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334F1" w14:textId="1374BC44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2E38F" w14:textId="3EC5A57F" w:rsidR="00777040" w:rsidRPr="00A91D3F" w:rsidRDefault="001278D2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5 850,00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0AEE8" w14:textId="1D21453A" w:rsidR="00777040" w:rsidRPr="00A91D3F" w:rsidRDefault="0036671C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B7716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750,00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2B878" w14:textId="622E046B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</w:tr>
      <w:tr w:rsidR="0005217D" w:rsidRPr="00A91D3F" w14:paraId="03BE5F54" w14:textId="77777777" w:rsidTr="00B55107">
        <w:trPr>
          <w:trHeight w:val="1503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B33CD" w14:textId="3C1AFF55" w:rsidR="00777040" w:rsidRPr="00A91D3F" w:rsidRDefault="00777040" w:rsidP="00A91D3F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1.2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F169D" w14:textId="06940936" w:rsidR="00777040" w:rsidRPr="00A91D3F" w:rsidRDefault="00777040" w:rsidP="00A91D3F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Расширение и ремонт системы локального видеонаблюдения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36864" w14:textId="0EB85B61" w:rsidR="00777040" w:rsidRPr="00A91D3F" w:rsidRDefault="00777040" w:rsidP="00A91D3F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ВУС; МКУ «УОДМО»;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898C5" w14:textId="4F9386EF" w:rsidR="00777040" w:rsidRPr="004D666A" w:rsidRDefault="004D666A" w:rsidP="00A91D3F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>Обеспечение работоспособности системы видеонаблюдения, поддержание в исправном состоянии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B29C" w14:textId="7E24E218" w:rsidR="00777040" w:rsidRPr="00A91D3F" w:rsidRDefault="00777040" w:rsidP="00A91D3F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5B381" w14:textId="6802BAA3" w:rsidR="00777040" w:rsidRPr="00A91D3F" w:rsidRDefault="00777040" w:rsidP="00A91D3F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45BD8" w14:textId="12B427BA" w:rsidR="00777040" w:rsidRPr="00A91D3F" w:rsidRDefault="001278D2" w:rsidP="00A91D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5 200,00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42A3C" w14:textId="5B731B96" w:rsidR="00777040" w:rsidRPr="00A91D3F" w:rsidRDefault="0036671C" w:rsidP="00A91D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B7716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500,00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5258C" w14:textId="7B1B8EF3" w:rsidR="00777040" w:rsidRPr="00A91D3F" w:rsidRDefault="0036671C" w:rsidP="00A91D3F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</w:tr>
      <w:tr w:rsidR="0005217D" w:rsidRPr="00A91D3F" w14:paraId="61A5ADDF" w14:textId="77777777" w:rsidTr="00B55107">
        <w:trPr>
          <w:trHeight w:val="1114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E9F54" w14:textId="219A2918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1.3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31AC8" w14:textId="03632A21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Организация мероприятий по охране общественного порядка при проведении массовых мероприятий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72625" w14:textId="2578B383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F622F" w14:textId="291491FB" w:rsidR="00777040" w:rsidRPr="004D666A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>Обеспечение правопорядка и антитеррористической защиты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691F2" w14:textId="7FE3DAB9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9C7D5" w14:textId="4E581452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404D4" w14:textId="2D52391A" w:rsidR="00777040" w:rsidRPr="00A91D3F" w:rsidRDefault="00915A3A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55107">
              <w:rPr>
                <w:color w:val="000000"/>
              </w:rPr>
              <w:t> </w:t>
            </w:r>
            <w:r>
              <w:rPr>
                <w:color w:val="000000"/>
              </w:rPr>
              <w:t>400</w:t>
            </w:r>
            <w:r w:rsidR="00B55107">
              <w:rPr>
                <w:color w:val="000000"/>
              </w:rPr>
              <w:t>,00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A19AC" w14:textId="3D5BC3FE" w:rsidR="0036671C" w:rsidRPr="00A91D3F" w:rsidRDefault="0036671C" w:rsidP="003667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5510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000,00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7C177" w14:textId="077F5518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</w:tr>
      <w:tr w:rsidR="0005217D" w:rsidRPr="00A91D3F" w14:paraId="11A0E9B1" w14:textId="77777777" w:rsidTr="00B55107">
        <w:trPr>
          <w:trHeight w:val="1421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71875" w14:textId="2696C5D1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1.4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E17E9" w14:textId="77777777" w:rsidR="00777040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Организация и выполнение мероприятий по эвакуации бесхозного, брошенного автотранспорта</w:t>
            </w:r>
            <w:r>
              <w:rPr>
                <w:color w:val="000000"/>
              </w:rPr>
              <w:t xml:space="preserve"> </w:t>
            </w:r>
          </w:p>
          <w:p w14:paraId="48822043" w14:textId="1031D4FD" w:rsidR="00777040" w:rsidRPr="00A91D3F" w:rsidRDefault="004D666A" w:rsidP="003357EB">
            <w:pPr>
              <w:jc w:val="center"/>
              <w:rPr>
                <w:color w:val="000000"/>
              </w:rPr>
            </w:pPr>
            <w:r w:rsidRPr="004D666A">
              <w:rPr>
                <w:color w:val="000000"/>
              </w:rPr>
              <w:t>(Эвакуация)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C896D" w14:textId="228B60A3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0E155" w14:textId="083A8744" w:rsidR="00777040" w:rsidRPr="004D666A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>Обеспечение правопорядка и антитеррористической защиты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13F56" w14:textId="3080741D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7AEB1" w14:textId="71A7B0AD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59E16" w14:textId="40AFBA3D" w:rsidR="00777040" w:rsidRPr="00A91D3F" w:rsidRDefault="00B55107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520,00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E671E" w14:textId="62DD4E2B" w:rsidR="00777040" w:rsidRPr="00A91D3F" w:rsidRDefault="0036671C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6BB6B" w14:textId="0F052C42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</w:tr>
      <w:tr w:rsidR="0005217D" w:rsidRPr="00A91D3F" w14:paraId="649B8330" w14:textId="77777777" w:rsidTr="00B55107">
        <w:trPr>
          <w:trHeight w:val="555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182ED" w14:textId="1EA605AC" w:rsidR="00777040" w:rsidRPr="00A91D3F" w:rsidRDefault="00777040" w:rsidP="0075482A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1.5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0EAC0" w14:textId="77777777" w:rsidR="004D666A" w:rsidRDefault="004D666A" w:rsidP="004D666A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Организация и выполнение мероприятий по эвакуации бесхозного, брошенного автотранспорта</w:t>
            </w:r>
            <w:r>
              <w:rPr>
                <w:color w:val="000000"/>
              </w:rPr>
              <w:t xml:space="preserve"> </w:t>
            </w:r>
          </w:p>
          <w:p w14:paraId="59286A74" w14:textId="639A84D1" w:rsidR="00777040" w:rsidRPr="00A91D3F" w:rsidRDefault="004D666A" w:rsidP="004D666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(Оплата стоянки)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8D25B" w14:textId="54E89E09" w:rsidR="00777040" w:rsidRPr="00A91D3F" w:rsidRDefault="004D666A" w:rsidP="0075482A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AF4AD" w14:textId="2995D889" w:rsidR="00777040" w:rsidRPr="004D666A" w:rsidRDefault="004D666A" w:rsidP="0075482A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>Обеспечение правопорядка и антитеррористической защиты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9885B" w14:textId="03A98BC2" w:rsidR="00777040" w:rsidRPr="00A91D3F" w:rsidRDefault="005A69BB" w:rsidP="0075482A">
            <w:pPr>
              <w:jc w:val="center"/>
              <w:rPr>
                <w:color w:val="000000"/>
              </w:rPr>
            </w:pPr>
            <w:r w:rsidRPr="005A69BB">
              <w:rPr>
                <w:color w:val="000000"/>
              </w:rPr>
              <w:t>2025</w:t>
            </w:r>
            <w:r w:rsidRPr="005A69BB">
              <w:rPr>
                <w:color w:val="000000"/>
              </w:rPr>
              <w:tab/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10065" w14:textId="1A633119" w:rsidR="00777040" w:rsidRPr="00A91D3F" w:rsidRDefault="005A69BB" w:rsidP="0075482A">
            <w:pPr>
              <w:jc w:val="center"/>
              <w:rPr>
                <w:color w:val="000000"/>
              </w:rPr>
            </w:pPr>
            <w:r w:rsidRPr="005A69BB">
              <w:rPr>
                <w:color w:val="000000"/>
              </w:rPr>
              <w:t>2027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90DEB" w14:textId="5F7A454F" w:rsidR="00777040" w:rsidRPr="00A91D3F" w:rsidRDefault="00B55107" w:rsidP="007548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1 180,00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7A126" w14:textId="7FBBDC2E" w:rsidR="00777040" w:rsidRPr="00A91D3F" w:rsidRDefault="0036671C" w:rsidP="007548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5510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080,00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E122A" w14:textId="2B3F79E0" w:rsidR="00777040" w:rsidRPr="00A91D3F" w:rsidRDefault="0036671C" w:rsidP="0075482A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</w:tr>
      <w:tr w:rsidR="004D666A" w:rsidRPr="00A91D3F" w14:paraId="2FFEDF25" w14:textId="77777777" w:rsidTr="0005217D">
        <w:trPr>
          <w:trHeight w:val="43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4D511" w14:textId="77777777" w:rsidR="00777040" w:rsidRPr="00A91D3F" w:rsidRDefault="00777040" w:rsidP="00E81DD1">
            <w:pPr>
              <w:jc w:val="center"/>
              <w:rPr>
                <w:b/>
                <w:bCs/>
                <w:color w:val="000000"/>
              </w:rPr>
            </w:pPr>
            <w:r w:rsidRPr="00A91D3F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05217D" w:rsidRPr="00A91D3F" w14:paraId="62812F2B" w14:textId="77777777" w:rsidTr="00B55107">
        <w:trPr>
          <w:trHeight w:val="697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34C8E" w14:textId="6C8B53C4" w:rsidR="00777040" w:rsidRPr="00A91D3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A91D3F">
              <w:rPr>
                <w:b/>
                <w:bCs/>
                <w:color w:val="000000"/>
              </w:rPr>
              <w:t>2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CD3AD" w14:textId="77777777" w:rsidR="00777040" w:rsidRPr="00A91D3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5A69BB">
              <w:rPr>
                <w:b/>
                <w:bCs/>
                <w:color w:val="000000"/>
                <w:sz w:val="22"/>
                <w:szCs w:val="22"/>
              </w:rPr>
              <w:t>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189DD" w14:textId="32476813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ВУС; МКУ «УОДМО»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299FB" w14:textId="77777777" w:rsidR="00777040" w:rsidRPr="004D666A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 xml:space="preserve">Осуществление </w:t>
            </w:r>
            <w:r w:rsidRPr="005A69BB">
              <w:rPr>
                <w:color w:val="000000"/>
                <w:sz w:val="20"/>
                <w:szCs w:val="20"/>
              </w:rPr>
              <w:t>мероприятий по гражданской обороне,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A22F3" w14:textId="2BCB2E80" w:rsidR="00777040" w:rsidRPr="007F4BD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</w:rPr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BAC5B" w14:textId="6B5E8D4D" w:rsidR="00777040" w:rsidRPr="007F4BD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</w:rPr>
              <w:t>2027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FDDFF" w14:textId="06600AF8" w:rsidR="00777040" w:rsidRPr="007F4BDF" w:rsidRDefault="008A0DCB" w:rsidP="003357EB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  <w:color w:val="000000"/>
              </w:rPr>
              <w:t>25</w:t>
            </w:r>
            <w:r w:rsidR="00757486">
              <w:rPr>
                <w:b/>
                <w:bCs/>
                <w:color w:val="000000"/>
              </w:rPr>
              <w:t xml:space="preserve"> </w:t>
            </w:r>
            <w:r w:rsidR="00915A3A">
              <w:rPr>
                <w:b/>
                <w:bCs/>
                <w:color w:val="000000"/>
              </w:rPr>
              <w:t>480</w:t>
            </w:r>
            <w:r w:rsidRPr="007F4BDF">
              <w:rPr>
                <w:b/>
                <w:bCs/>
                <w:color w:val="000000"/>
              </w:rPr>
              <w:t>,00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46FA8" w14:textId="4056A70A" w:rsidR="00777040" w:rsidRPr="007F4BDF" w:rsidRDefault="0036671C" w:rsidP="003357EB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  <w:color w:val="000000"/>
              </w:rPr>
              <w:t>14</w:t>
            </w:r>
            <w:r w:rsidR="00757486">
              <w:rPr>
                <w:b/>
                <w:bCs/>
                <w:color w:val="000000"/>
              </w:rPr>
              <w:t xml:space="preserve"> </w:t>
            </w:r>
            <w:r w:rsidRPr="007F4BDF">
              <w:rPr>
                <w:b/>
                <w:bCs/>
                <w:color w:val="000000"/>
              </w:rPr>
              <w:t>160,00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C48C9" w14:textId="7777777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15019A62" w14:textId="77777777" w:rsidTr="00B55107">
        <w:trPr>
          <w:trHeight w:val="1339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CC897" w14:textId="193D269F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2.1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80494" w14:textId="16BA529D" w:rsidR="00777040" w:rsidRPr="00A91D3F" w:rsidRDefault="00357873" w:rsidP="00357873">
            <w:pPr>
              <w:jc w:val="center"/>
              <w:rPr>
                <w:color w:val="000000"/>
              </w:rPr>
            </w:pPr>
            <w:r w:rsidRPr="00357873">
              <w:rPr>
                <w:color w:val="000000"/>
              </w:rPr>
              <w:t xml:space="preserve">Создание резервов материальных средств для целей </w:t>
            </w:r>
            <w:r>
              <w:rPr>
                <w:color w:val="000000"/>
              </w:rPr>
              <w:t xml:space="preserve">ГО </w:t>
            </w:r>
            <w:r w:rsidRPr="00357873">
              <w:rPr>
                <w:color w:val="000000"/>
              </w:rPr>
              <w:t>и защиты населения и территорий от ЧС природного и техногенного характера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44C54" w14:textId="46816413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5FA55" w14:textId="77777777" w:rsidR="00777040" w:rsidRPr="005A69BB" w:rsidRDefault="00777040" w:rsidP="003357EB">
            <w:pPr>
              <w:jc w:val="center"/>
              <w:rPr>
                <w:color w:val="000000"/>
                <w:sz w:val="20"/>
                <w:szCs w:val="20"/>
              </w:rPr>
            </w:pPr>
            <w:r w:rsidRPr="005A69BB">
              <w:rPr>
                <w:color w:val="000000"/>
                <w:sz w:val="20"/>
                <w:szCs w:val="20"/>
              </w:rPr>
              <w:t xml:space="preserve">Создание и оснащение объектов ГО </w:t>
            </w:r>
          </w:p>
          <w:p w14:paraId="6FE0EC95" w14:textId="7F75455A" w:rsidR="00777040" w:rsidRPr="004D666A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5A69BB">
              <w:rPr>
                <w:color w:val="000000"/>
                <w:sz w:val="20"/>
                <w:szCs w:val="20"/>
              </w:rPr>
              <w:t>поселения материальными средствами для целей гражданской обороны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10791" w14:textId="65AFC871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C0DD5" w14:textId="3756C140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B7B25" w14:textId="4FFA8F73" w:rsidR="00777040" w:rsidRPr="00A91D3F" w:rsidRDefault="00915A3A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02152" w14:textId="60B81744" w:rsidR="00777040" w:rsidRPr="00A91D3F" w:rsidRDefault="0036671C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B0953" w14:textId="48CB779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37AE51FA" w14:textId="77777777" w:rsidTr="00B55107">
        <w:trPr>
          <w:trHeight w:val="978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9DD26" w14:textId="625FF22B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2.2.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5E161" w14:textId="00F23B8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 xml:space="preserve">Приведение ЗС ГО в соответствие с требованиями законодательства 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439A1" w14:textId="3A8AD192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3A4D7" w14:textId="2E17D88C" w:rsidR="00777040" w:rsidRPr="004D666A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>Ремонт, оборудование ПРУ (укрытий)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78D4B" w14:textId="4B89E4C1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45122" w14:textId="6747BF63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96BDB" w14:textId="605B256B" w:rsidR="00777040" w:rsidRPr="00A91D3F" w:rsidRDefault="00915A3A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08215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000,00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B769D" w14:textId="04D17864" w:rsidR="00777040" w:rsidRPr="00A91D3F" w:rsidRDefault="0036671C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="0008215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000,00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25EDE" w14:textId="187974E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6428C520" w14:textId="77777777" w:rsidTr="00B55107">
        <w:trPr>
          <w:trHeight w:val="845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AB357" w14:textId="7405A39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2.3.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F0EC8" w14:textId="78C658C4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Создание финансовых резервов для ликвидации ЧС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70A5C" w14:textId="2D34E338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5676E" w14:textId="3A7BF50B" w:rsidR="00777040" w:rsidRPr="004D666A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 xml:space="preserve">Финансовые резервы 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DB21D" w14:textId="2135D2E1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6E37F" w14:textId="5FDD0596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23443" w14:textId="5012653D" w:rsidR="00777040" w:rsidRPr="00A91D3F" w:rsidRDefault="00915A3A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08215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000,00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BBFDD" w14:textId="050749BD" w:rsidR="00777040" w:rsidRPr="00A91D3F" w:rsidRDefault="0036671C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08215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000,00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C4CBD" w14:textId="2795D101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79B70D26" w14:textId="77777777" w:rsidTr="00B55107">
        <w:trPr>
          <w:trHeight w:val="1259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B1374" w14:textId="6A08B608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2.4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650FD" w14:textId="7F21404B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Техническое обслуживание муниципальной системы оповещения</w:t>
            </w:r>
            <w:r w:rsidR="00757486">
              <w:rPr>
                <w:color w:val="000000"/>
              </w:rPr>
              <w:t xml:space="preserve"> </w:t>
            </w:r>
            <w:r w:rsidR="00757486" w:rsidRPr="00757486">
              <w:rPr>
                <w:color w:val="000000"/>
              </w:rPr>
              <w:t>(МСО)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DB985" w14:textId="3D919C48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32BB0" w14:textId="2D6C9B27" w:rsidR="00777040" w:rsidRPr="004D666A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>Поддержание в исправном состоянии муниципальной системы оповещения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FC8E4" w14:textId="62E01132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AB763" w14:textId="345A24C5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9FB4C" w14:textId="5BC9A037" w:rsidR="00777040" w:rsidRPr="00A91D3F" w:rsidRDefault="001278D2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600,00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A8480" w14:textId="631CC738" w:rsidR="00777040" w:rsidRPr="00A91D3F" w:rsidRDefault="0036671C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A0B79" w14:textId="006CAE49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</w:tr>
      <w:tr w:rsidR="0005217D" w:rsidRPr="00A91D3F" w14:paraId="49FDD660" w14:textId="77777777" w:rsidTr="00B55107">
        <w:trPr>
          <w:trHeight w:val="1417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376A5" w14:textId="1F7675F6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2.5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B7F57" w14:textId="51E06B1A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 xml:space="preserve">Расширение и </w:t>
            </w:r>
            <w:r w:rsidR="00757486">
              <w:rPr>
                <w:color w:val="000000"/>
              </w:rPr>
              <w:t>ремонт</w:t>
            </w:r>
            <w:r w:rsidRPr="00A91D3F">
              <w:rPr>
                <w:color w:val="000000"/>
              </w:rPr>
              <w:t xml:space="preserve"> муниципальной системы оповещения (МСО)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014EC" w14:textId="7777777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 xml:space="preserve">Отдел по делам ГО и ЧС; </w:t>
            </w:r>
          </w:p>
          <w:p w14:paraId="29611FEC" w14:textId="4919989A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 xml:space="preserve">МКУ «УОДМО» 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2691E" w14:textId="53100DD4" w:rsidR="00777040" w:rsidRPr="004D666A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>Внедрение и модернизация дополнительных системы оповещения (МСО)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76934" w14:textId="43C1F350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BF0C4" w14:textId="02A00EB2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07939" w14:textId="3959A617" w:rsidR="00777040" w:rsidRPr="00A91D3F" w:rsidRDefault="001278D2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7 200,00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780CE" w14:textId="2701FAF5" w:rsidR="00777040" w:rsidRPr="00A91D3F" w:rsidRDefault="0036671C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2 400,00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55DD7" w14:textId="3D61AEF9" w:rsidR="00777040" w:rsidRPr="00A91D3F" w:rsidRDefault="0036671C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</w:tr>
      <w:tr w:rsidR="0005217D" w:rsidRPr="00A91D3F" w14:paraId="2D901CAE" w14:textId="77777777" w:rsidTr="00B55107">
        <w:trPr>
          <w:trHeight w:val="1405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59E0C" w14:textId="34FC1ED5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2.6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CE0E5" w14:textId="3D44F7C5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Транспортное обеспечение населения</w:t>
            </w:r>
            <w:r w:rsidR="00EA5E3E">
              <w:rPr>
                <w:color w:val="000000"/>
              </w:rPr>
              <w:t xml:space="preserve">, </w:t>
            </w:r>
            <w:r w:rsidR="00EA5E3E" w:rsidRPr="00EA5E3E">
              <w:rPr>
                <w:color w:val="000000"/>
              </w:rPr>
              <w:t>пострадавшего</w:t>
            </w:r>
            <w:r w:rsidRPr="00A91D3F">
              <w:rPr>
                <w:color w:val="000000"/>
              </w:rPr>
              <w:t xml:space="preserve"> от чрезвычайных ситуаций мирного и военного времени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C6874" w14:textId="2AD9B472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FEF42" w14:textId="0E4BD86E" w:rsidR="00777040" w:rsidRPr="004D666A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>Оказание транспортных услуг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AB99D" w14:textId="7DDA66A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F9D38" w14:textId="43F848C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F375F" w14:textId="4A25EED0" w:rsidR="00777040" w:rsidRPr="00A91D3F" w:rsidRDefault="002023C2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C2308" w14:textId="3906417E" w:rsidR="00777040" w:rsidRPr="00A91D3F" w:rsidRDefault="0036671C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8DCEC" w14:textId="5E92504D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3E3BF0A1" w14:textId="77777777" w:rsidTr="00B55107">
        <w:trPr>
          <w:trHeight w:val="1282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8933C" w14:textId="4C089F7E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2.7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B48D3" w14:textId="77777777" w:rsidR="00777040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Обеспечение питанием населения, пострадавшего от ЧС мирного и военного времени</w:t>
            </w:r>
          </w:p>
          <w:p w14:paraId="7CC5612D" w14:textId="0952BF4C" w:rsidR="00C073E3" w:rsidRPr="00A91D3F" w:rsidRDefault="00C073E3" w:rsidP="003357EB">
            <w:pPr>
              <w:jc w:val="center"/>
              <w:rPr>
                <w:color w:val="000000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DE945" w14:textId="038084A0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AC186" w14:textId="16BF2F36" w:rsidR="00777040" w:rsidRPr="00A91D3F" w:rsidRDefault="005A69BB" w:rsidP="003357EB">
            <w:pPr>
              <w:jc w:val="center"/>
              <w:rPr>
                <w:color w:val="000000"/>
              </w:rPr>
            </w:pPr>
            <w:r w:rsidRPr="005A69BB">
              <w:rPr>
                <w:color w:val="000000"/>
                <w:sz w:val="22"/>
                <w:szCs w:val="22"/>
              </w:rPr>
              <w:t>Обеспечение питанием пострадавшего населения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F1A22" w14:textId="0C109B5F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A45EC" w14:textId="74253DC9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931B9" w14:textId="6C11F085" w:rsidR="00777040" w:rsidRPr="00A91D3F" w:rsidRDefault="002023C2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900,00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54886" w14:textId="6D9150BF" w:rsidR="00777040" w:rsidRPr="00A91D3F" w:rsidRDefault="0036671C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BE6A3" w14:textId="7E7EE679" w:rsidR="00777040" w:rsidRPr="00A91D3F" w:rsidRDefault="0036671C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708B50AC" w14:textId="77777777" w:rsidTr="00B55107">
        <w:trPr>
          <w:trHeight w:val="1331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E9421" w14:textId="33FDD5BC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2.8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599A5" w14:textId="03F0D433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Приобретение печатной продукции для информирования населения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418BF" w14:textId="2E3C0525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62E01" w14:textId="072E6B0F" w:rsidR="00777040" w:rsidRPr="00A91D3F" w:rsidRDefault="005A69BB" w:rsidP="003357EB">
            <w:pPr>
              <w:jc w:val="center"/>
              <w:rPr>
                <w:color w:val="000000"/>
              </w:rPr>
            </w:pPr>
            <w:r w:rsidRPr="005A69BB">
              <w:rPr>
                <w:color w:val="000000"/>
                <w:sz w:val="22"/>
                <w:szCs w:val="22"/>
              </w:rPr>
              <w:t>Приобретение печатной продукции для информирования населения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FB54D" w14:textId="53C043A6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B3C1E" w14:textId="11F02C6C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E092A" w14:textId="5DBD5197" w:rsidR="00777040" w:rsidRPr="00A91D3F" w:rsidRDefault="002023C2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180,00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267ED" w14:textId="4E7898FC" w:rsidR="00777040" w:rsidRPr="00A91D3F" w:rsidRDefault="0036671C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9B682" w14:textId="0845CBEF" w:rsidR="00777040" w:rsidRPr="00A91D3F" w:rsidRDefault="0036671C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4D666A" w:rsidRPr="00A91D3F" w14:paraId="1926C6BA" w14:textId="77777777" w:rsidTr="0005217D">
        <w:trPr>
          <w:trHeight w:val="227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B70E5" w14:textId="77777777" w:rsidR="00777040" w:rsidRPr="00A91D3F" w:rsidRDefault="00777040" w:rsidP="00E81DD1">
            <w:pPr>
              <w:jc w:val="center"/>
              <w:rPr>
                <w:b/>
                <w:bCs/>
                <w:color w:val="000000"/>
              </w:rPr>
            </w:pPr>
            <w:r w:rsidRPr="00A91D3F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05217D" w:rsidRPr="00A91D3F" w14:paraId="71A0B1AA" w14:textId="77777777" w:rsidTr="00B55107">
        <w:trPr>
          <w:trHeight w:val="1260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2969F" w14:textId="574A6E61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3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955CA" w14:textId="77777777" w:rsidR="00777040" w:rsidRPr="00A91D3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A91D3F">
              <w:rPr>
                <w:b/>
                <w:bCs/>
                <w:color w:val="000000"/>
              </w:rPr>
              <w:t>Обеспечение первичных мер пожарной безопасности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DAAA7" w14:textId="7777777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ВУС;</w:t>
            </w:r>
          </w:p>
          <w:p w14:paraId="18DCDBF6" w14:textId="4714C3F0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F1AF8" w14:textId="77777777" w:rsidR="00777040" w:rsidRPr="008A0DCB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8A0DCB">
              <w:rPr>
                <w:color w:val="000000"/>
                <w:sz w:val="22"/>
                <w:szCs w:val="22"/>
              </w:rPr>
              <w:t>Обеспечение первичных мер пожарной безопасности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A9B8C" w14:textId="271FBAEB" w:rsidR="00777040" w:rsidRPr="007F4BD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</w:rPr>
              <w:t>2025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E22A7" w14:textId="04A02A95" w:rsidR="00777040" w:rsidRPr="007F4BD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</w:rPr>
              <w:t>2027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41D82" w14:textId="213516B1" w:rsidR="008A0DCB" w:rsidRPr="007F4BDF" w:rsidRDefault="00A92184" w:rsidP="008A0DCB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  <w:color w:val="000000"/>
              </w:rPr>
              <w:t>4</w:t>
            </w:r>
            <w:r w:rsidR="008A0DCB" w:rsidRPr="007F4BDF">
              <w:rPr>
                <w:b/>
                <w:bCs/>
                <w:color w:val="000000"/>
              </w:rPr>
              <w:t>00,00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CF0F2" w14:textId="44DA29ED" w:rsidR="00777040" w:rsidRPr="007F4BDF" w:rsidRDefault="0036671C" w:rsidP="003357EB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  <w:color w:val="000000"/>
              </w:rPr>
              <w:t>200,00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46343" w14:textId="7777777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03DBCFB2" w14:textId="77777777" w:rsidTr="00B55107">
        <w:trPr>
          <w:trHeight w:val="1260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EE944" w14:textId="06B7AB1F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3.1.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63D08" w14:textId="77777777" w:rsidR="00357873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 xml:space="preserve">Содержание </w:t>
            </w:r>
          </w:p>
          <w:p w14:paraId="3267BFE1" w14:textId="3C9637C4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 xml:space="preserve">пожарных водоемов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8DD0D" w14:textId="7000C90D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50C0D" w14:textId="36FBD02A" w:rsidR="00777040" w:rsidRPr="008A0DCB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8A0DCB">
              <w:rPr>
                <w:color w:val="000000"/>
                <w:sz w:val="22"/>
                <w:szCs w:val="22"/>
              </w:rPr>
              <w:t>Приведение в готовность противопожарных водоемов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BF769" w14:textId="61542959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F42D2" w14:textId="7ECD3F96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35DA9" w14:textId="7BFCFA3C" w:rsidR="00777040" w:rsidRPr="00A91D3F" w:rsidRDefault="00A92184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8A0DCB">
              <w:rPr>
                <w:color w:val="000000"/>
              </w:rPr>
              <w:t>00,00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D0165" w14:textId="5F3CFEA8" w:rsidR="00777040" w:rsidRPr="00A91D3F" w:rsidRDefault="0036671C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B7A32" w14:textId="7C670D25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</w:tr>
      <w:tr w:rsidR="004D666A" w:rsidRPr="00A91D3F" w14:paraId="17E289A5" w14:textId="77777777" w:rsidTr="0005217D">
        <w:trPr>
          <w:trHeight w:val="501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CCD08" w14:textId="77777777" w:rsidR="00777040" w:rsidRPr="00A91D3F" w:rsidRDefault="00777040" w:rsidP="00E81DD1">
            <w:pPr>
              <w:jc w:val="center"/>
              <w:rPr>
                <w:b/>
                <w:bCs/>
                <w:color w:val="000000"/>
              </w:rPr>
            </w:pPr>
            <w:r w:rsidRPr="00A91D3F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05217D" w:rsidRPr="00A91D3F" w14:paraId="19A2D7B4" w14:textId="77777777" w:rsidTr="00B55107">
        <w:trPr>
          <w:trHeight w:val="1685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73B55" w14:textId="0EA6A6F3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4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C1527" w14:textId="77777777" w:rsidR="00777040" w:rsidRPr="00A91D3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A91D3F">
              <w:rPr>
                <w:b/>
                <w:bCs/>
                <w:color w:val="000000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F8F9F" w14:textId="7777777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ВУС;</w:t>
            </w:r>
          </w:p>
          <w:p w14:paraId="22045AE0" w14:textId="1CB597B0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F17D2" w14:textId="77777777" w:rsidR="00777040" w:rsidRPr="008A0DCB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8A0DCB">
              <w:rPr>
                <w:color w:val="000000"/>
                <w:sz w:val="22"/>
                <w:szCs w:val="22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1A1F6" w14:textId="7FDF22A6" w:rsidR="00777040" w:rsidRPr="007F4BD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</w:rPr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F4FEE" w14:textId="181AD737" w:rsidR="00777040" w:rsidRPr="007F4BD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</w:rPr>
              <w:t>2027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A3726" w14:textId="68D5BF55" w:rsidR="00777040" w:rsidRPr="007F4BDF" w:rsidRDefault="008A0DCB" w:rsidP="003357EB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  <w:color w:val="000000"/>
              </w:rPr>
              <w:t>600,00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296E8" w14:textId="3B7329C5" w:rsidR="00777040" w:rsidRPr="007F4BDF" w:rsidRDefault="0036671C" w:rsidP="003357EB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  <w:color w:val="000000"/>
              </w:rPr>
              <w:t>200,00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3FD8D" w14:textId="7777777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383807C8" w14:textId="77777777" w:rsidTr="00B55107">
        <w:trPr>
          <w:trHeight w:val="1264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C0459" w14:textId="7ADDD479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4.1.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FA153" w14:textId="3BB5D4F3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Закупка и обновление информационных знаков безопасности людей на водных объектах и ограждений.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CC292" w14:textId="456435DA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13794" w14:textId="5C350A65" w:rsidR="00777040" w:rsidRPr="008A0DCB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8A0DCB">
              <w:rPr>
                <w:color w:val="000000"/>
                <w:sz w:val="22"/>
                <w:szCs w:val="22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DE8C2" w14:textId="38782632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7129A" w14:textId="5BAB1D1C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1534B" w14:textId="6405BA88" w:rsidR="00777040" w:rsidRPr="00A91D3F" w:rsidRDefault="008A0DCB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54AAD" w14:textId="28A2C13D" w:rsidR="00777040" w:rsidRPr="00A91D3F" w:rsidRDefault="0036671C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1E8DF1" w14:textId="73FDD1C7" w:rsidR="00777040" w:rsidRPr="00A91D3F" w:rsidRDefault="00EA5E3E" w:rsidP="003357EB">
            <w:pPr>
              <w:jc w:val="center"/>
              <w:rPr>
                <w:color w:val="000000"/>
              </w:rPr>
            </w:pPr>
            <w:r w:rsidRPr="00EA5E3E">
              <w:rPr>
                <w:color w:val="000000"/>
              </w:rPr>
              <w:t>МКУ «УОДМО»</w:t>
            </w:r>
          </w:p>
        </w:tc>
      </w:tr>
      <w:tr w:rsidR="0005217D" w:rsidRPr="00A91D3F" w14:paraId="512C44C2" w14:textId="77777777" w:rsidTr="00B55107">
        <w:trPr>
          <w:trHeight w:val="1034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DFF37" w14:textId="44CE57A4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4.2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4CD40" w14:textId="13A7684B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Обустройство аншлагов, ограждений, завалов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2FC26" w14:textId="7CF566A2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МКУ «УОДМО»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006DC" w14:textId="0BB1D0C4" w:rsidR="00777040" w:rsidRPr="00A91D3F" w:rsidRDefault="005A69BB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Обустройство аншлагов, ограждений, завалов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40395" w14:textId="4E88AB30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A46EB" w14:textId="6C1C3F7B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F6C68" w14:textId="719E4ECF" w:rsidR="00777040" w:rsidRPr="00A91D3F" w:rsidRDefault="008A0DCB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E8CC0" w14:textId="643E9D29" w:rsidR="00777040" w:rsidRPr="00A91D3F" w:rsidRDefault="0036671C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4A79B7" w14:textId="0D04CF47" w:rsidR="00777040" w:rsidRPr="00A91D3F" w:rsidRDefault="0036671C" w:rsidP="003357EB">
            <w:pPr>
              <w:jc w:val="center"/>
              <w:rPr>
                <w:color w:val="000000"/>
              </w:rPr>
            </w:pPr>
            <w:r w:rsidRPr="0036671C">
              <w:rPr>
                <w:color w:val="000000"/>
              </w:rPr>
              <w:t>МКУ «УОДМО»</w:t>
            </w:r>
          </w:p>
        </w:tc>
      </w:tr>
      <w:tr w:rsidR="004D666A" w:rsidRPr="00A91D3F" w14:paraId="1DA72D7B" w14:textId="77777777" w:rsidTr="0005217D">
        <w:trPr>
          <w:trHeight w:val="54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9C0D3" w14:textId="77777777" w:rsidR="00777040" w:rsidRPr="00A91D3F" w:rsidRDefault="00777040" w:rsidP="00E81DD1">
            <w:pPr>
              <w:jc w:val="center"/>
              <w:rPr>
                <w:b/>
                <w:bCs/>
                <w:color w:val="000000"/>
              </w:rPr>
            </w:pPr>
            <w:r w:rsidRPr="00A91D3F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05217D" w:rsidRPr="00A91D3F" w14:paraId="651A1C30" w14:textId="77777777" w:rsidTr="00B55107">
        <w:trPr>
          <w:trHeight w:val="1197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87E75" w14:textId="3969E345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5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75B45" w14:textId="77777777" w:rsidR="00777040" w:rsidRPr="00A91D3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A91D3F">
              <w:rPr>
                <w:b/>
                <w:bCs/>
                <w:color w:val="000000"/>
              </w:rPr>
              <w:t xml:space="preserve">Поддержка и развитие деятельности </w:t>
            </w:r>
          </w:p>
          <w:p w14:paraId="5C681FE0" w14:textId="30FBE21C" w:rsidR="00777040" w:rsidRPr="00A91D3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A91D3F">
              <w:rPr>
                <w:b/>
                <w:bCs/>
                <w:color w:val="000000"/>
              </w:rPr>
              <w:t>добровольн</w:t>
            </w:r>
            <w:r w:rsidR="00EA5E3E">
              <w:rPr>
                <w:b/>
                <w:bCs/>
                <w:color w:val="000000"/>
              </w:rPr>
              <w:t>ых</w:t>
            </w:r>
            <w:r w:rsidRPr="00A91D3F">
              <w:rPr>
                <w:b/>
                <w:bCs/>
                <w:color w:val="000000"/>
              </w:rPr>
              <w:t xml:space="preserve"> народн</w:t>
            </w:r>
            <w:r w:rsidR="00EA5E3E">
              <w:rPr>
                <w:b/>
                <w:bCs/>
                <w:color w:val="000000"/>
              </w:rPr>
              <w:t>ых</w:t>
            </w:r>
            <w:r w:rsidRPr="00A91D3F">
              <w:rPr>
                <w:b/>
                <w:bCs/>
                <w:color w:val="000000"/>
              </w:rPr>
              <w:t xml:space="preserve"> </w:t>
            </w:r>
            <w:r w:rsidR="00EA5E3E">
              <w:rPr>
                <w:b/>
                <w:bCs/>
                <w:color w:val="000000"/>
              </w:rPr>
              <w:t>формирований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6587A" w14:textId="64CD0D6B" w:rsidR="00777040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ВУС; МКУ «УОДМО»</w:t>
            </w:r>
          </w:p>
          <w:p w14:paraId="219BB842" w14:textId="562D800D" w:rsidR="007F4BDF" w:rsidRPr="00A91D3F" w:rsidRDefault="007F4BDF" w:rsidP="003357EB">
            <w:pPr>
              <w:jc w:val="center"/>
              <w:rPr>
                <w:color w:val="000000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87452" w14:textId="77777777" w:rsidR="00777040" w:rsidRPr="004D666A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>Повышение уровня национальной безопасности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35E67" w14:textId="1ED22266" w:rsidR="00777040" w:rsidRPr="007F4BD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</w:rPr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995ED" w14:textId="50ECC404" w:rsidR="00777040" w:rsidRPr="007F4BDF" w:rsidRDefault="00777040" w:rsidP="003357EB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</w:rPr>
              <w:t>2027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945FE" w14:textId="2B85FA24" w:rsidR="00777040" w:rsidRPr="007F4BDF" w:rsidRDefault="00BF77E2" w:rsidP="003357EB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  <w:color w:val="000000"/>
              </w:rPr>
              <w:t>1 200,00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EF127" w14:textId="2AFC2051" w:rsidR="00777040" w:rsidRPr="007F4BDF" w:rsidRDefault="0036671C" w:rsidP="0036671C">
            <w:pPr>
              <w:jc w:val="center"/>
              <w:rPr>
                <w:b/>
                <w:bCs/>
                <w:color w:val="000000"/>
              </w:rPr>
            </w:pPr>
            <w:r w:rsidRPr="007F4BDF">
              <w:rPr>
                <w:b/>
                <w:bCs/>
                <w:color w:val="000000"/>
              </w:rPr>
              <w:t>400,00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60A69" w14:textId="77777777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1A27181B" w14:textId="77777777" w:rsidTr="00B55107">
        <w:trPr>
          <w:trHeight w:val="1197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507C0" w14:textId="159BCE1F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5.1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733E2" w14:textId="6932A632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Поощрение добровольн</w:t>
            </w:r>
            <w:r w:rsidR="00EA5E3E">
              <w:rPr>
                <w:color w:val="000000"/>
              </w:rPr>
              <w:t>ых</w:t>
            </w:r>
            <w:r w:rsidRPr="00A91D3F">
              <w:rPr>
                <w:color w:val="000000"/>
              </w:rPr>
              <w:t xml:space="preserve"> народн</w:t>
            </w:r>
            <w:r w:rsidR="00EA5E3E">
              <w:rPr>
                <w:color w:val="000000"/>
              </w:rPr>
              <w:t>ых</w:t>
            </w:r>
            <w:r w:rsidRPr="00A91D3F">
              <w:rPr>
                <w:color w:val="000000"/>
              </w:rPr>
              <w:t xml:space="preserve"> </w:t>
            </w:r>
            <w:r w:rsidR="00EA5E3E">
              <w:rPr>
                <w:color w:val="000000"/>
              </w:rPr>
              <w:t>формирований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E247E" w14:textId="17F328D2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 xml:space="preserve">Отдел по делам ГО и ЧС, ВУС; МКУ «УОДМО» 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AC2E0" w14:textId="337372C5" w:rsidR="00777040" w:rsidRPr="004D666A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>Повышение уровня национальной безопасности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2E1B1" w14:textId="0175B09C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926BA" w14:textId="2BF2A6AB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FAF33" w14:textId="482507A3" w:rsidR="00777040" w:rsidRPr="00A91D3F" w:rsidRDefault="00BF77E2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900,00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0F44B" w14:textId="57503A0F" w:rsidR="00777040" w:rsidRPr="00A91D3F" w:rsidRDefault="00BF77E2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8C700" w14:textId="22A29913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05217D" w:rsidRPr="00A91D3F" w14:paraId="03BD061B" w14:textId="77777777" w:rsidTr="00B55107">
        <w:trPr>
          <w:trHeight w:val="1288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50A05" w14:textId="0306AF56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 xml:space="preserve">5.2. 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E3549" w14:textId="70502276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Оснащение добровольн</w:t>
            </w:r>
            <w:r w:rsidR="00EA5E3E">
              <w:rPr>
                <w:color w:val="000000"/>
              </w:rPr>
              <w:t xml:space="preserve">ых </w:t>
            </w:r>
            <w:r w:rsidRPr="00A91D3F">
              <w:rPr>
                <w:color w:val="000000"/>
              </w:rPr>
              <w:t>народн</w:t>
            </w:r>
            <w:r w:rsidR="00EA5E3E">
              <w:rPr>
                <w:color w:val="000000"/>
              </w:rPr>
              <w:t>ых</w:t>
            </w:r>
            <w:r w:rsidRPr="00A91D3F">
              <w:rPr>
                <w:color w:val="000000"/>
              </w:rPr>
              <w:t xml:space="preserve"> </w:t>
            </w:r>
            <w:r w:rsidR="00EA5E3E">
              <w:rPr>
                <w:color w:val="000000"/>
              </w:rPr>
              <w:t>формирований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F18B2" w14:textId="4450456A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ВУС; МКУ «УОДМО»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34314" w14:textId="02292307" w:rsidR="00777040" w:rsidRPr="004D666A" w:rsidRDefault="00777040" w:rsidP="003357EB">
            <w:pPr>
              <w:jc w:val="center"/>
              <w:rPr>
                <w:color w:val="000000"/>
                <w:sz w:val="22"/>
                <w:szCs w:val="22"/>
              </w:rPr>
            </w:pPr>
            <w:r w:rsidRPr="004D666A">
              <w:rPr>
                <w:color w:val="000000"/>
                <w:sz w:val="22"/>
                <w:szCs w:val="22"/>
              </w:rPr>
              <w:t>Повышение уровня национальной безопасности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104A5" w14:textId="51E31F60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C187D" w14:textId="176AF554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t>2027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4587C" w14:textId="26369881" w:rsidR="00777040" w:rsidRPr="00A91D3F" w:rsidRDefault="00BF77E2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38E98" w14:textId="0E542627" w:rsidR="00777040" w:rsidRPr="00A91D3F" w:rsidRDefault="00BF77E2" w:rsidP="003357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25FAC" w14:textId="317776C5" w:rsidR="00777040" w:rsidRPr="00A91D3F" w:rsidRDefault="00777040" w:rsidP="003357EB">
            <w:pPr>
              <w:jc w:val="center"/>
              <w:rPr>
                <w:color w:val="000000"/>
              </w:rPr>
            </w:pPr>
            <w:r w:rsidRPr="00A91D3F">
              <w:rPr>
                <w:color w:val="000000"/>
              </w:rPr>
              <w:t>Отдел по делам ГО и ЧС, ВУС</w:t>
            </w:r>
          </w:p>
        </w:tc>
      </w:tr>
      <w:tr w:rsidR="004D666A" w:rsidRPr="00A91D3F" w14:paraId="772A9097" w14:textId="77777777" w:rsidTr="0005217D">
        <w:trPr>
          <w:trHeight w:val="299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83734" w14:textId="3DCD7FE1" w:rsidR="00777040" w:rsidRPr="00A91D3F" w:rsidRDefault="00777040" w:rsidP="00E81DD1">
            <w:pPr>
              <w:jc w:val="center"/>
              <w:rPr>
                <w:b/>
                <w:color w:val="000000"/>
              </w:rPr>
            </w:pPr>
            <w:r w:rsidRPr="00A91D3F">
              <w:rPr>
                <w:b/>
                <w:color w:val="000000"/>
              </w:rPr>
              <w:t>Заключительная часть</w:t>
            </w:r>
          </w:p>
        </w:tc>
      </w:tr>
      <w:tr w:rsidR="0005217D" w:rsidRPr="00A91D3F" w14:paraId="2D9F02F4" w14:textId="77777777" w:rsidTr="00B55107">
        <w:trPr>
          <w:trHeight w:val="3903"/>
        </w:trPr>
        <w:tc>
          <w:tcPr>
            <w:tcW w:w="1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9F4BB" w14:textId="7CEB7BFF" w:rsidR="00777040" w:rsidRPr="00A91D3F" w:rsidRDefault="00777040" w:rsidP="003357EB">
            <w:pPr>
              <w:jc w:val="center"/>
              <w:rPr>
                <w:b/>
                <w:bCs/>
              </w:rPr>
            </w:pPr>
            <w:r w:rsidRPr="00A91D3F">
              <w:rPr>
                <w:b/>
                <w:bCs/>
              </w:rPr>
              <w:t xml:space="preserve">Итого по </w:t>
            </w:r>
            <w:r w:rsidR="0005217D">
              <w:rPr>
                <w:b/>
                <w:bCs/>
              </w:rPr>
              <w:t>Программе</w:t>
            </w:r>
            <w:r w:rsidR="00527292" w:rsidRPr="0005217D">
              <w:rPr>
                <w:b/>
                <w:bCs/>
              </w:rPr>
              <w:t>:</w:t>
            </w:r>
            <w:r w:rsidRPr="0005217D">
              <w:rPr>
                <w:b/>
                <w:bCs/>
              </w:rPr>
              <w:t xml:space="preserve"> «Безопасность, гражданская оборона и чрезвычайные ситуации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24E77" w14:textId="77777777" w:rsidR="00527292" w:rsidRDefault="00777040" w:rsidP="003357EB">
            <w:pPr>
              <w:jc w:val="center"/>
            </w:pPr>
            <w:r w:rsidRPr="00A91D3F">
              <w:t>Отдел по делам ГО и ЧС, ВУС; МКУ «УОДМО»</w:t>
            </w:r>
            <w:r w:rsidR="00527292">
              <w:t>;</w:t>
            </w:r>
          </w:p>
          <w:p w14:paraId="2E2E77C9" w14:textId="14E68B7F" w:rsidR="00777040" w:rsidRPr="00A91D3F" w:rsidRDefault="00777040" w:rsidP="003357EB">
            <w:pPr>
              <w:jc w:val="center"/>
            </w:pPr>
            <w:r w:rsidRPr="00A91D3F">
              <w:t>МКУ «КДЦ «Нева»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6294B" w14:textId="052CD02A" w:rsidR="00777040" w:rsidRPr="0005217D" w:rsidRDefault="0005217D" w:rsidP="003357EB">
            <w:pPr>
              <w:jc w:val="center"/>
              <w:rPr>
                <w:sz w:val="18"/>
                <w:szCs w:val="18"/>
              </w:rPr>
            </w:pPr>
            <w:r w:rsidRPr="008A0DCB">
              <w:rPr>
                <w:sz w:val="22"/>
                <w:szCs w:val="22"/>
              </w:rPr>
              <w:t>Обеспечение деятельности в области ГО, защиты населения и территории от ЧС природного и техногенного характера, обеспечения пожарной безопасности и безопасности людей на водных объектах, профилактики правонарушений, нарушений общественного порядка.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B02D4" w14:textId="179013EC" w:rsidR="00777040" w:rsidRPr="0005217D" w:rsidRDefault="00777040" w:rsidP="003357EB">
            <w:pPr>
              <w:jc w:val="center"/>
              <w:rPr>
                <w:b/>
                <w:bCs/>
              </w:rPr>
            </w:pPr>
            <w:r w:rsidRPr="0005217D">
              <w:rPr>
                <w:b/>
                <w:bCs/>
              </w:rPr>
              <w:t>2025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85E06" w14:textId="2A61F3D7" w:rsidR="00777040" w:rsidRPr="0005217D" w:rsidRDefault="00777040" w:rsidP="003357EB">
            <w:pPr>
              <w:jc w:val="center"/>
              <w:rPr>
                <w:b/>
                <w:bCs/>
              </w:rPr>
            </w:pPr>
            <w:r w:rsidRPr="0005217D">
              <w:rPr>
                <w:b/>
                <w:bCs/>
              </w:rPr>
              <w:t>2027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BF24E" w14:textId="40B943AC" w:rsidR="00777040" w:rsidRPr="0005217D" w:rsidRDefault="00BF77E2" w:rsidP="003357EB">
            <w:pPr>
              <w:jc w:val="center"/>
              <w:rPr>
                <w:b/>
                <w:bCs/>
              </w:rPr>
            </w:pPr>
            <w:r w:rsidRPr="0005217D">
              <w:rPr>
                <w:b/>
                <w:bCs/>
              </w:rPr>
              <w:t>41 830,00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B8A47" w14:textId="27A00A02" w:rsidR="00777040" w:rsidRPr="0005217D" w:rsidRDefault="00BF77E2" w:rsidP="003357EB">
            <w:pPr>
              <w:jc w:val="center"/>
              <w:rPr>
                <w:b/>
                <w:bCs/>
              </w:rPr>
            </w:pPr>
            <w:r w:rsidRPr="0005217D">
              <w:rPr>
                <w:b/>
                <w:bCs/>
              </w:rPr>
              <w:t>22 710,00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4ADDE" w14:textId="77777777" w:rsidR="00777040" w:rsidRPr="00A91D3F" w:rsidRDefault="00777040" w:rsidP="003357EB">
            <w:pPr>
              <w:jc w:val="center"/>
            </w:pPr>
            <w:r w:rsidRPr="00A91D3F">
              <w:t>Отдел по делам ГО и ЧС, ВУС</w:t>
            </w:r>
          </w:p>
        </w:tc>
      </w:tr>
    </w:tbl>
    <w:p w14:paraId="0E56A244" w14:textId="52AA5AC7" w:rsidR="00846BA1" w:rsidRDefault="00846BA1" w:rsidP="00305383">
      <w:pPr>
        <w:widowControl w:val="0"/>
        <w:tabs>
          <w:tab w:val="left" w:pos="3915"/>
        </w:tabs>
        <w:autoSpaceDE w:val="0"/>
        <w:autoSpaceDN w:val="0"/>
        <w:adjustRightInd w:val="0"/>
        <w:sectPr w:rsidR="00846BA1" w:rsidSect="005A69BB">
          <w:pgSz w:w="16838" w:h="11906" w:orient="landscape"/>
          <w:pgMar w:top="98" w:right="680" w:bottom="568" w:left="851" w:header="709" w:footer="709" w:gutter="0"/>
          <w:cols w:space="708"/>
          <w:titlePg/>
          <w:docGrid w:linePitch="360"/>
        </w:sectPr>
      </w:pPr>
    </w:p>
    <w:p w14:paraId="7B1D275A" w14:textId="55B63718" w:rsidR="00BE7154" w:rsidRDefault="00BE7154" w:rsidP="00846BA1">
      <w:pPr>
        <w:widowControl w:val="0"/>
        <w:tabs>
          <w:tab w:val="left" w:pos="1691"/>
        </w:tabs>
        <w:autoSpaceDE w:val="0"/>
        <w:autoSpaceDN w:val="0"/>
        <w:adjustRightInd w:val="0"/>
      </w:pPr>
    </w:p>
    <w:sectPr w:rsidR="00BE7154" w:rsidSect="00846BA1">
      <w:type w:val="continuous"/>
      <w:pgSz w:w="16838" w:h="11906" w:orient="landscape"/>
      <w:pgMar w:top="284" w:right="851" w:bottom="737" w:left="6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9B299" w14:textId="77777777" w:rsidR="000B2BF9" w:rsidRDefault="000B2BF9" w:rsidP="0095195A">
      <w:r>
        <w:separator/>
      </w:r>
    </w:p>
  </w:endnote>
  <w:endnote w:type="continuationSeparator" w:id="0">
    <w:p w14:paraId="0A893FC2" w14:textId="77777777" w:rsidR="000B2BF9" w:rsidRDefault="000B2BF9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B4E4D" w14:textId="77777777" w:rsidR="000B2BF9" w:rsidRDefault="000B2BF9" w:rsidP="0095195A">
      <w:r>
        <w:separator/>
      </w:r>
    </w:p>
  </w:footnote>
  <w:footnote w:type="continuationSeparator" w:id="0">
    <w:p w14:paraId="175CCFD6" w14:textId="77777777" w:rsidR="000B2BF9" w:rsidRDefault="000B2BF9" w:rsidP="00951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2B19C" w14:textId="1CAB7CCF" w:rsidR="003F5106" w:rsidRDefault="003F5106" w:rsidP="003F5106">
    <w:pPr>
      <w:pStyle w:val="a9"/>
      <w:jc w:val="right"/>
    </w:pPr>
    <w:r>
      <w:t>ПРОЕКТ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B3AF1" w14:textId="6E798271" w:rsidR="000B2BF9" w:rsidRPr="00DD118A" w:rsidRDefault="000B2BF9">
    <w:pPr>
      <w:pStyle w:val="a9"/>
      <w:jc w:val="center"/>
      <w:rPr>
        <w:color w:val="000000" w:themeColor="text1"/>
        <w:sz w:val="28"/>
        <w:szCs w:val="28"/>
      </w:rPr>
    </w:pPr>
  </w:p>
  <w:p w14:paraId="18A70596" w14:textId="77777777" w:rsidR="000E0B18" w:rsidRDefault="000E0B1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27191FAF"/>
    <w:multiLevelType w:val="hybridMultilevel"/>
    <w:tmpl w:val="5E72B970"/>
    <w:lvl w:ilvl="0" w:tplc="CA7EBBB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E873685"/>
    <w:multiLevelType w:val="hybridMultilevel"/>
    <w:tmpl w:val="C3B69FFA"/>
    <w:lvl w:ilvl="0" w:tplc="84D66E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27B0431"/>
    <w:multiLevelType w:val="hybridMultilevel"/>
    <w:tmpl w:val="690ED6E0"/>
    <w:lvl w:ilvl="0" w:tplc="0EF2A7C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6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9846753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1468321">
    <w:abstractNumId w:val="1"/>
  </w:num>
  <w:num w:numId="3" w16cid:durableId="697509125">
    <w:abstractNumId w:val="6"/>
  </w:num>
  <w:num w:numId="4" w16cid:durableId="1604651629">
    <w:abstractNumId w:val="5"/>
  </w:num>
  <w:num w:numId="5" w16cid:durableId="592860988">
    <w:abstractNumId w:val="8"/>
  </w:num>
  <w:num w:numId="6" w16cid:durableId="230846982">
    <w:abstractNumId w:val="0"/>
  </w:num>
  <w:num w:numId="7" w16cid:durableId="821315487">
    <w:abstractNumId w:val="7"/>
  </w:num>
  <w:num w:numId="8" w16cid:durableId="1773207669">
    <w:abstractNumId w:val="2"/>
  </w:num>
  <w:num w:numId="9" w16cid:durableId="420032769">
    <w:abstractNumId w:val="4"/>
  </w:num>
  <w:num w:numId="10" w16cid:durableId="4779172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4D"/>
    <w:rsid w:val="00006A0F"/>
    <w:rsid w:val="00006A1D"/>
    <w:rsid w:val="00010418"/>
    <w:rsid w:val="00012FE6"/>
    <w:rsid w:val="00014783"/>
    <w:rsid w:val="00014B87"/>
    <w:rsid w:val="00016F62"/>
    <w:rsid w:val="000172E0"/>
    <w:rsid w:val="00017498"/>
    <w:rsid w:val="00017993"/>
    <w:rsid w:val="0002061D"/>
    <w:rsid w:val="00020672"/>
    <w:rsid w:val="0002094D"/>
    <w:rsid w:val="0002402A"/>
    <w:rsid w:val="00024BA3"/>
    <w:rsid w:val="0002622D"/>
    <w:rsid w:val="00030609"/>
    <w:rsid w:val="00030BAD"/>
    <w:rsid w:val="000319EA"/>
    <w:rsid w:val="00035972"/>
    <w:rsid w:val="000405BA"/>
    <w:rsid w:val="000427DE"/>
    <w:rsid w:val="000446A0"/>
    <w:rsid w:val="00051258"/>
    <w:rsid w:val="0005217D"/>
    <w:rsid w:val="000534B6"/>
    <w:rsid w:val="00054CA2"/>
    <w:rsid w:val="0005580A"/>
    <w:rsid w:val="00056B2D"/>
    <w:rsid w:val="00056D9C"/>
    <w:rsid w:val="00057639"/>
    <w:rsid w:val="000604D6"/>
    <w:rsid w:val="00060CA6"/>
    <w:rsid w:val="00061ECD"/>
    <w:rsid w:val="00061FCE"/>
    <w:rsid w:val="00063D6C"/>
    <w:rsid w:val="00064989"/>
    <w:rsid w:val="000659C6"/>
    <w:rsid w:val="00065AF0"/>
    <w:rsid w:val="00066A84"/>
    <w:rsid w:val="000672C0"/>
    <w:rsid w:val="000724BF"/>
    <w:rsid w:val="00073C45"/>
    <w:rsid w:val="00077F96"/>
    <w:rsid w:val="000819FB"/>
    <w:rsid w:val="00082150"/>
    <w:rsid w:val="00083050"/>
    <w:rsid w:val="00083F1B"/>
    <w:rsid w:val="00087DE1"/>
    <w:rsid w:val="0009389E"/>
    <w:rsid w:val="0009486D"/>
    <w:rsid w:val="000949F0"/>
    <w:rsid w:val="0009520E"/>
    <w:rsid w:val="0009590B"/>
    <w:rsid w:val="00095DC2"/>
    <w:rsid w:val="000A118F"/>
    <w:rsid w:val="000A208D"/>
    <w:rsid w:val="000A3DEB"/>
    <w:rsid w:val="000A54BE"/>
    <w:rsid w:val="000A6077"/>
    <w:rsid w:val="000A6AE5"/>
    <w:rsid w:val="000A7428"/>
    <w:rsid w:val="000B0551"/>
    <w:rsid w:val="000B058F"/>
    <w:rsid w:val="000B17D4"/>
    <w:rsid w:val="000B2A87"/>
    <w:rsid w:val="000B2BF9"/>
    <w:rsid w:val="000B3CF4"/>
    <w:rsid w:val="000B4506"/>
    <w:rsid w:val="000B5F93"/>
    <w:rsid w:val="000B741E"/>
    <w:rsid w:val="000C1A4B"/>
    <w:rsid w:val="000C28ED"/>
    <w:rsid w:val="000C3854"/>
    <w:rsid w:val="000C6720"/>
    <w:rsid w:val="000C6B7F"/>
    <w:rsid w:val="000C70A0"/>
    <w:rsid w:val="000D114A"/>
    <w:rsid w:val="000D15C2"/>
    <w:rsid w:val="000D5AC2"/>
    <w:rsid w:val="000D6252"/>
    <w:rsid w:val="000E0B18"/>
    <w:rsid w:val="000E0D30"/>
    <w:rsid w:val="000E291A"/>
    <w:rsid w:val="000E3100"/>
    <w:rsid w:val="000E33FA"/>
    <w:rsid w:val="000E3A54"/>
    <w:rsid w:val="000E4B6B"/>
    <w:rsid w:val="000E4F97"/>
    <w:rsid w:val="000E6A36"/>
    <w:rsid w:val="000E6CA8"/>
    <w:rsid w:val="000F05CA"/>
    <w:rsid w:val="000F0E90"/>
    <w:rsid w:val="000F1E8A"/>
    <w:rsid w:val="000F4B94"/>
    <w:rsid w:val="000F4C58"/>
    <w:rsid w:val="000F7393"/>
    <w:rsid w:val="0010007A"/>
    <w:rsid w:val="00101685"/>
    <w:rsid w:val="00104D1B"/>
    <w:rsid w:val="00110EC5"/>
    <w:rsid w:val="00111DD9"/>
    <w:rsid w:val="00113D0A"/>
    <w:rsid w:val="00115670"/>
    <w:rsid w:val="001170BD"/>
    <w:rsid w:val="001217DF"/>
    <w:rsid w:val="00122667"/>
    <w:rsid w:val="00123DBC"/>
    <w:rsid w:val="00123FBA"/>
    <w:rsid w:val="00123FC9"/>
    <w:rsid w:val="001246CD"/>
    <w:rsid w:val="00125511"/>
    <w:rsid w:val="0012566C"/>
    <w:rsid w:val="001261CC"/>
    <w:rsid w:val="001268E8"/>
    <w:rsid w:val="001278D2"/>
    <w:rsid w:val="00127EBD"/>
    <w:rsid w:val="00131AE7"/>
    <w:rsid w:val="00132722"/>
    <w:rsid w:val="00133D97"/>
    <w:rsid w:val="001346BD"/>
    <w:rsid w:val="0013589C"/>
    <w:rsid w:val="00136546"/>
    <w:rsid w:val="001369AB"/>
    <w:rsid w:val="00137683"/>
    <w:rsid w:val="00137844"/>
    <w:rsid w:val="00137A57"/>
    <w:rsid w:val="00137DC7"/>
    <w:rsid w:val="00140864"/>
    <w:rsid w:val="001423A8"/>
    <w:rsid w:val="00145BF5"/>
    <w:rsid w:val="00146F35"/>
    <w:rsid w:val="00150176"/>
    <w:rsid w:val="00150373"/>
    <w:rsid w:val="00151F0B"/>
    <w:rsid w:val="0015274D"/>
    <w:rsid w:val="00152836"/>
    <w:rsid w:val="00152A0D"/>
    <w:rsid w:val="00153AE2"/>
    <w:rsid w:val="00153DBB"/>
    <w:rsid w:val="00154073"/>
    <w:rsid w:val="00154839"/>
    <w:rsid w:val="001548B0"/>
    <w:rsid w:val="00154E9D"/>
    <w:rsid w:val="00155AF1"/>
    <w:rsid w:val="00155B9B"/>
    <w:rsid w:val="001560D6"/>
    <w:rsid w:val="00156C8F"/>
    <w:rsid w:val="00157C10"/>
    <w:rsid w:val="001611E4"/>
    <w:rsid w:val="00161407"/>
    <w:rsid w:val="00162CDB"/>
    <w:rsid w:val="00163D97"/>
    <w:rsid w:val="001649C5"/>
    <w:rsid w:val="001653B0"/>
    <w:rsid w:val="00165AE9"/>
    <w:rsid w:val="00165FA2"/>
    <w:rsid w:val="001732FA"/>
    <w:rsid w:val="0017438F"/>
    <w:rsid w:val="0017525E"/>
    <w:rsid w:val="00175CA6"/>
    <w:rsid w:val="00180427"/>
    <w:rsid w:val="001806B3"/>
    <w:rsid w:val="00180B7F"/>
    <w:rsid w:val="00180F6E"/>
    <w:rsid w:val="00181229"/>
    <w:rsid w:val="00181549"/>
    <w:rsid w:val="00181796"/>
    <w:rsid w:val="00183B9F"/>
    <w:rsid w:val="00183D56"/>
    <w:rsid w:val="00184606"/>
    <w:rsid w:val="00186D93"/>
    <w:rsid w:val="00191268"/>
    <w:rsid w:val="001924E5"/>
    <w:rsid w:val="001958A4"/>
    <w:rsid w:val="0019605B"/>
    <w:rsid w:val="00196A92"/>
    <w:rsid w:val="00197CE9"/>
    <w:rsid w:val="001A049A"/>
    <w:rsid w:val="001A3B01"/>
    <w:rsid w:val="001A3D0D"/>
    <w:rsid w:val="001A4F23"/>
    <w:rsid w:val="001A50BB"/>
    <w:rsid w:val="001A54F4"/>
    <w:rsid w:val="001A5A6A"/>
    <w:rsid w:val="001B01A1"/>
    <w:rsid w:val="001B0353"/>
    <w:rsid w:val="001B09E9"/>
    <w:rsid w:val="001B1E44"/>
    <w:rsid w:val="001B2738"/>
    <w:rsid w:val="001B3F54"/>
    <w:rsid w:val="001B4103"/>
    <w:rsid w:val="001B5CAD"/>
    <w:rsid w:val="001B70A7"/>
    <w:rsid w:val="001B7E5D"/>
    <w:rsid w:val="001C0B4B"/>
    <w:rsid w:val="001C24BD"/>
    <w:rsid w:val="001C4D7B"/>
    <w:rsid w:val="001C5A16"/>
    <w:rsid w:val="001D01D1"/>
    <w:rsid w:val="001D045B"/>
    <w:rsid w:val="001D0E76"/>
    <w:rsid w:val="001D23A0"/>
    <w:rsid w:val="001D588A"/>
    <w:rsid w:val="001D606D"/>
    <w:rsid w:val="001D7ABC"/>
    <w:rsid w:val="001E075C"/>
    <w:rsid w:val="001E123D"/>
    <w:rsid w:val="001E1AB8"/>
    <w:rsid w:val="001E6189"/>
    <w:rsid w:val="001E61E6"/>
    <w:rsid w:val="001E6323"/>
    <w:rsid w:val="001E6516"/>
    <w:rsid w:val="001E68D0"/>
    <w:rsid w:val="001E72B0"/>
    <w:rsid w:val="001E7AD7"/>
    <w:rsid w:val="001F15C6"/>
    <w:rsid w:val="001F197A"/>
    <w:rsid w:val="001F22F6"/>
    <w:rsid w:val="001F2DFC"/>
    <w:rsid w:val="001F5460"/>
    <w:rsid w:val="001F66EB"/>
    <w:rsid w:val="002023C2"/>
    <w:rsid w:val="00202CCB"/>
    <w:rsid w:val="0020400B"/>
    <w:rsid w:val="00204316"/>
    <w:rsid w:val="002050F1"/>
    <w:rsid w:val="00206630"/>
    <w:rsid w:val="00210713"/>
    <w:rsid w:val="00211634"/>
    <w:rsid w:val="00212078"/>
    <w:rsid w:val="0022245E"/>
    <w:rsid w:val="00222C51"/>
    <w:rsid w:val="0022385D"/>
    <w:rsid w:val="00230896"/>
    <w:rsid w:val="0023165A"/>
    <w:rsid w:val="0023391D"/>
    <w:rsid w:val="00235094"/>
    <w:rsid w:val="0023523C"/>
    <w:rsid w:val="00236788"/>
    <w:rsid w:val="00237DFA"/>
    <w:rsid w:val="00240067"/>
    <w:rsid w:val="00240EDC"/>
    <w:rsid w:val="00241176"/>
    <w:rsid w:val="00241CFB"/>
    <w:rsid w:val="002422C4"/>
    <w:rsid w:val="0024272B"/>
    <w:rsid w:val="00243194"/>
    <w:rsid w:val="00243DD7"/>
    <w:rsid w:val="002446AB"/>
    <w:rsid w:val="0024552F"/>
    <w:rsid w:val="002458D1"/>
    <w:rsid w:val="002465C1"/>
    <w:rsid w:val="0024755E"/>
    <w:rsid w:val="0024756E"/>
    <w:rsid w:val="00250522"/>
    <w:rsid w:val="00250946"/>
    <w:rsid w:val="002515DC"/>
    <w:rsid w:val="00251C24"/>
    <w:rsid w:val="00252440"/>
    <w:rsid w:val="0025455E"/>
    <w:rsid w:val="00254B4C"/>
    <w:rsid w:val="002551C2"/>
    <w:rsid w:val="00255F34"/>
    <w:rsid w:val="00256571"/>
    <w:rsid w:val="00256836"/>
    <w:rsid w:val="00256B01"/>
    <w:rsid w:val="0026095F"/>
    <w:rsid w:val="00261001"/>
    <w:rsid w:val="002618F6"/>
    <w:rsid w:val="002619FF"/>
    <w:rsid w:val="00261FAE"/>
    <w:rsid w:val="0026371D"/>
    <w:rsid w:val="00263D81"/>
    <w:rsid w:val="00263EC5"/>
    <w:rsid w:val="0026570F"/>
    <w:rsid w:val="00270CB4"/>
    <w:rsid w:val="00271B9A"/>
    <w:rsid w:val="002724E7"/>
    <w:rsid w:val="00272574"/>
    <w:rsid w:val="00272F14"/>
    <w:rsid w:val="0027402E"/>
    <w:rsid w:val="0027439E"/>
    <w:rsid w:val="00274466"/>
    <w:rsid w:val="002745DD"/>
    <w:rsid w:val="002753D3"/>
    <w:rsid w:val="00275EB0"/>
    <w:rsid w:val="00277B09"/>
    <w:rsid w:val="0028085C"/>
    <w:rsid w:val="00282CA7"/>
    <w:rsid w:val="00284116"/>
    <w:rsid w:val="00285F82"/>
    <w:rsid w:val="00290988"/>
    <w:rsid w:val="00290FEA"/>
    <w:rsid w:val="00292522"/>
    <w:rsid w:val="00294753"/>
    <w:rsid w:val="002947D8"/>
    <w:rsid w:val="0029609F"/>
    <w:rsid w:val="002964F3"/>
    <w:rsid w:val="00297BFF"/>
    <w:rsid w:val="00297DA8"/>
    <w:rsid w:val="002A0AB5"/>
    <w:rsid w:val="002A1ACA"/>
    <w:rsid w:val="002A2367"/>
    <w:rsid w:val="002A2601"/>
    <w:rsid w:val="002A349E"/>
    <w:rsid w:val="002A3BA4"/>
    <w:rsid w:val="002A4350"/>
    <w:rsid w:val="002A4676"/>
    <w:rsid w:val="002A5EF2"/>
    <w:rsid w:val="002A632B"/>
    <w:rsid w:val="002B020C"/>
    <w:rsid w:val="002B0740"/>
    <w:rsid w:val="002B27BD"/>
    <w:rsid w:val="002B3E81"/>
    <w:rsid w:val="002B5D37"/>
    <w:rsid w:val="002B7096"/>
    <w:rsid w:val="002B7EEB"/>
    <w:rsid w:val="002C0CC4"/>
    <w:rsid w:val="002C152D"/>
    <w:rsid w:val="002C24A2"/>
    <w:rsid w:val="002C4A15"/>
    <w:rsid w:val="002C5098"/>
    <w:rsid w:val="002C5917"/>
    <w:rsid w:val="002C5CAA"/>
    <w:rsid w:val="002C7343"/>
    <w:rsid w:val="002D041A"/>
    <w:rsid w:val="002D1811"/>
    <w:rsid w:val="002D2A25"/>
    <w:rsid w:val="002D3217"/>
    <w:rsid w:val="002D350A"/>
    <w:rsid w:val="002D47CE"/>
    <w:rsid w:val="002D4AF8"/>
    <w:rsid w:val="002D54EE"/>
    <w:rsid w:val="002D6B4C"/>
    <w:rsid w:val="002E010E"/>
    <w:rsid w:val="002E103E"/>
    <w:rsid w:val="002E17F3"/>
    <w:rsid w:val="002E1D85"/>
    <w:rsid w:val="002E26DE"/>
    <w:rsid w:val="002E3DFC"/>
    <w:rsid w:val="002F003A"/>
    <w:rsid w:val="002F2419"/>
    <w:rsid w:val="002F245A"/>
    <w:rsid w:val="002F33F1"/>
    <w:rsid w:val="002F495F"/>
    <w:rsid w:val="002F67C5"/>
    <w:rsid w:val="00300EBA"/>
    <w:rsid w:val="00302CD9"/>
    <w:rsid w:val="003034B4"/>
    <w:rsid w:val="00303862"/>
    <w:rsid w:val="00303A75"/>
    <w:rsid w:val="0030534C"/>
    <w:rsid w:val="00305383"/>
    <w:rsid w:val="0030559A"/>
    <w:rsid w:val="003055D7"/>
    <w:rsid w:val="00310BE0"/>
    <w:rsid w:val="00310D44"/>
    <w:rsid w:val="00312FEB"/>
    <w:rsid w:val="00315D51"/>
    <w:rsid w:val="00320900"/>
    <w:rsid w:val="00320D8B"/>
    <w:rsid w:val="00324AFE"/>
    <w:rsid w:val="0032669E"/>
    <w:rsid w:val="00330247"/>
    <w:rsid w:val="00330814"/>
    <w:rsid w:val="00330E73"/>
    <w:rsid w:val="0033152C"/>
    <w:rsid w:val="00331EED"/>
    <w:rsid w:val="00332437"/>
    <w:rsid w:val="003351E4"/>
    <w:rsid w:val="003355EA"/>
    <w:rsid w:val="003357EB"/>
    <w:rsid w:val="0033631E"/>
    <w:rsid w:val="0033756D"/>
    <w:rsid w:val="00342E0E"/>
    <w:rsid w:val="00342E5A"/>
    <w:rsid w:val="00342F52"/>
    <w:rsid w:val="003433D1"/>
    <w:rsid w:val="00344F2A"/>
    <w:rsid w:val="00351362"/>
    <w:rsid w:val="003523E8"/>
    <w:rsid w:val="003524E8"/>
    <w:rsid w:val="00352E82"/>
    <w:rsid w:val="003530EB"/>
    <w:rsid w:val="0035314D"/>
    <w:rsid w:val="00353177"/>
    <w:rsid w:val="00353A33"/>
    <w:rsid w:val="00354289"/>
    <w:rsid w:val="00357287"/>
    <w:rsid w:val="00357873"/>
    <w:rsid w:val="00357AB5"/>
    <w:rsid w:val="00357F63"/>
    <w:rsid w:val="003618BB"/>
    <w:rsid w:val="00362DF7"/>
    <w:rsid w:val="00363422"/>
    <w:rsid w:val="00363BC1"/>
    <w:rsid w:val="003645ED"/>
    <w:rsid w:val="00364F12"/>
    <w:rsid w:val="00365033"/>
    <w:rsid w:val="00365530"/>
    <w:rsid w:val="00365C8D"/>
    <w:rsid w:val="0036671C"/>
    <w:rsid w:val="00366A81"/>
    <w:rsid w:val="0036704F"/>
    <w:rsid w:val="0036705E"/>
    <w:rsid w:val="003678E2"/>
    <w:rsid w:val="003728D0"/>
    <w:rsid w:val="0037403A"/>
    <w:rsid w:val="00375D64"/>
    <w:rsid w:val="00375EE3"/>
    <w:rsid w:val="00376044"/>
    <w:rsid w:val="0037618C"/>
    <w:rsid w:val="00376561"/>
    <w:rsid w:val="00376568"/>
    <w:rsid w:val="00377A04"/>
    <w:rsid w:val="00380AF5"/>
    <w:rsid w:val="00381460"/>
    <w:rsid w:val="0038202A"/>
    <w:rsid w:val="00382C73"/>
    <w:rsid w:val="0038323A"/>
    <w:rsid w:val="00383C47"/>
    <w:rsid w:val="00384070"/>
    <w:rsid w:val="00384AB6"/>
    <w:rsid w:val="00385132"/>
    <w:rsid w:val="00385E88"/>
    <w:rsid w:val="0038702E"/>
    <w:rsid w:val="0038717A"/>
    <w:rsid w:val="00387E58"/>
    <w:rsid w:val="003905A9"/>
    <w:rsid w:val="00390959"/>
    <w:rsid w:val="003922B9"/>
    <w:rsid w:val="00392EA5"/>
    <w:rsid w:val="00393574"/>
    <w:rsid w:val="00393C1A"/>
    <w:rsid w:val="00393DE5"/>
    <w:rsid w:val="00394681"/>
    <w:rsid w:val="00394E96"/>
    <w:rsid w:val="003954DE"/>
    <w:rsid w:val="00395A0B"/>
    <w:rsid w:val="0039721D"/>
    <w:rsid w:val="00397E5D"/>
    <w:rsid w:val="003A01B5"/>
    <w:rsid w:val="003A0663"/>
    <w:rsid w:val="003A1C5B"/>
    <w:rsid w:val="003A210F"/>
    <w:rsid w:val="003A2225"/>
    <w:rsid w:val="003A47AA"/>
    <w:rsid w:val="003A52A7"/>
    <w:rsid w:val="003A5327"/>
    <w:rsid w:val="003A646A"/>
    <w:rsid w:val="003A6BE5"/>
    <w:rsid w:val="003A6DB4"/>
    <w:rsid w:val="003A7BFC"/>
    <w:rsid w:val="003A7DE9"/>
    <w:rsid w:val="003B07FE"/>
    <w:rsid w:val="003B0D5E"/>
    <w:rsid w:val="003B1060"/>
    <w:rsid w:val="003B6F75"/>
    <w:rsid w:val="003C0F07"/>
    <w:rsid w:val="003C330F"/>
    <w:rsid w:val="003C7D54"/>
    <w:rsid w:val="003D081E"/>
    <w:rsid w:val="003D207B"/>
    <w:rsid w:val="003D32DB"/>
    <w:rsid w:val="003D3DE6"/>
    <w:rsid w:val="003D46A7"/>
    <w:rsid w:val="003D5221"/>
    <w:rsid w:val="003D6B12"/>
    <w:rsid w:val="003E030D"/>
    <w:rsid w:val="003E0968"/>
    <w:rsid w:val="003E142F"/>
    <w:rsid w:val="003E2187"/>
    <w:rsid w:val="003E24A6"/>
    <w:rsid w:val="003E3587"/>
    <w:rsid w:val="003E52DD"/>
    <w:rsid w:val="003E5E7A"/>
    <w:rsid w:val="003E64BA"/>
    <w:rsid w:val="003E6613"/>
    <w:rsid w:val="003E6E4A"/>
    <w:rsid w:val="003F0322"/>
    <w:rsid w:val="003F0735"/>
    <w:rsid w:val="003F08C1"/>
    <w:rsid w:val="003F1A2C"/>
    <w:rsid w:val="003F2FB2"/>
    <w:rsid w:val="003F4688"/>
    <w:rsid w:val="003F5106"/>
    <w:rsid w:val="003F61AB"/>
    <w:rsid w:val="003F6B0B"/>
    <w:rsid w:val="003F7F93"/>
    <w:rsid w:val="00401333"/>
    <w:rsid w:val="00401EA0"/>
    <w:rsid w:val="00403C63"/>
    <w:rsid w:val="00404105"/>
    <w:rsid w:val="00404716"/>
    <w:rsid w:val="00404D42"/>
    <w:rsid w:val="00406A88"/>
    <w:rsid w:val="00410AC2"/>
    <w:rsid w:val="004137F8"/>
    <w:rsid w:val="004216D3"/>
    <w:rsid w:val="004226F2"/>
    <w:rsid w:val="0042293E"/>
    <w:rsid w:val="00422A8D"/>
    <w:rsid w:val="004230E4"/>
    <w:rsid w:val="004233E5"/>
    <w:rsid w:val="00424118"/>
    <w:rsid w:val="004258BF"/>
    <w:rsid w:val="004269C3"/>
    <w:rsid w:val="00426CA4"/>
    <w:rsid w:val="0043199B"/>
    <w:rsid w:val="00432A4E"/>
    <w:rsid w:val="004331D4"/>
    <w:rsid w:val="00433680"/>
    <w:rsid w:val="004338F3"/>
    <w:rsid w:val="00434B71"/>
    <w:rsid w:val="00436819"/>
    <w:rsid w:val="00436983"/>
    <w:rsid w:val="00436CFC"/>
    <w:rsid w:val="004376E0"/>
    <w:rsid w:val="00441786"/>
    <w:rsid w:val="00441B1B"/>
    <w:rsid w:val="00441B52"/>
    <w:rsid w:val="004420B2"/>
    <w:rsid w:val="00442297"/>
    <w:rsid w:val="0044426D"/>
    <w:rsid w:val="00445870"/>
    <w:rsid w:val="00450196"/>
    <w:rsid w:val="0045221F"/>
    <w:rsid w:val="00452A96"/>
    <w:rsid w:val="004562DB"/>
    <w:rsid w:val="004602CA"/>
    <w:rsid w:val="004604B8"/>
    <w:rsid w:val="004614D4"/>
    <w:rsid w:val="00462D19"/>
    <w:rsid w:val="00462FFE"/>
    <w:rsid w:val="00464A42"/>
    <w:rsid w:val="00467C14"/>
    <w:rsid w:val="00467C93"/>
    <w:rsid w:val="00467DBB"/>
    <w:rsid w:val="00473EA1"/>
    <w:rsid w:val="00473F45"/>
    <w:rsid w:val="004740B5"/>
    <w:rsid w:val="0047534C"/>
    <w:rsid w:val="00475BD4"/>
    <w:rsid w:val="00476050"/>
    <w:rsid w:val="004764C2"/>
    <w:rsid w:val="00476C15"/>
    <w:rsid w:val="004806AF"/>
    <w:rsid w:val="004843D8"/>
    <w:rsid w:val="0048503C"/>
    <w:rsid w:val="00485B89"/>
    <w:rsid w:val="00490713"/>
    <w:rsid w:val="00490DAB"/>
    <w:rsid w:val="00491440"/>
    <w:rsid w:val="0049157A"/>
    <w:rsid w:val="004923E5"/>
    <w:rsid w:val="004929DA"/>
    <w:rsid w:val="00493F7F"/>
    <w:rsid w:val="00495018"/>
    <w:rsid w:val="00497463"/>
    <w:rsid w:val="004A2916"/>
    <w:rsid w:val="004A4163"/>
    <w:rsid w:val="004A6ADB"/>
    <w:rsid w:val="004B0527"/>
    <w:rsid w:val="004B0DDF"/>
    <w:rsid w:val="004B2DFE"/>
    <w:rsid w:val="004B44BD"/>
    <w:rsid w:val="004B5063"/>
    <w:rsid w:val="004B5D5C"/>
    <w:rsid w:val="004B6455"/>
    <w:rsid w:val="004C12AD"/>
    <w:rsid w:val="004C1647"/>
    <w:rsid w:val="004C39C6"/>
    <w:rsid w:val="004C3BFD"/>
    <w:rsid w:val="004C5D8D"/>
    <w:rsid w:val="004C6948"/>
    <w:rsid w:val="004C708C"/>
    <w:rsid w:val="004D1C38"/>
    <w:rsid w:val="004D2900"/>
    <w:rsid w:val="004D33B3"/>
    <w:rsid w:val="004D3790"/>
    <w:rsid w:val="004D520B"/>
    <w:rsid w:val="004D666A"/>
    <w:rsid w:val="004E1120"/>
    <w:rsid w:val="004E383D"/>
    <w:rsid w:val="004E39BD"/>
    <w:rsid w:val="004E5A67"/>
    <w:rsid w:val="004E6F30"/>
    <w:rsid w:val="004E751F"/>
    <w:rsid w:val="004E756D"/>
    <w:rsid w:val="004E7921"/>
    <w:rsid w:val="004F794D"/>
    <w:rsid w:val="005011EA"/>
    <w:rsid w:val="00501B90"/>
    <w:rsid w:val="00502DBC"/>
    <w:rsid w:val="00504F9B"/>
    <w:rsid w:val="00507F23"/>
    <w:rsid w:val="00512FF2"/>
    <w:rsid w:val="005131E7"/>
    <w:rsid w:val="00513B01"/>
    <w:rsid w:val="00513C19"/>
    <w:rsid w:val="0051424A"/>
    <w:rsid w:val="005173B1"/>
    <w:rsid w:val="00517F71"/>
    <w:rsid w:val="00525CED"/>
    <w:rsid w:val="0052694C"/>
    <w:rsid w:val="00527153"/>
    <w:rsid w:val="00527292"/>
    <w:rsid w:val="005312CE"/>
    <w:rsid w:val="00531A27"/>
    <w:rsid w:val="00531D27"/>
    <w:rsid w:val="00531EAD"/>
    <w:rsid w:val="00532616"/>
    <w:rsid w:val="005335C5"/>
    <w:rsid w:val="0053396C"/>
    <w:rsid w:val="00534F20"/>
    <w:rsid w:val="00535D69"/>
    <w:rsid w:val="00536B81"/>
    <w:rsid w:val="0053703B"/>
    <w:rsid w:val="0053708A"/>
    <w:rsid w:val="00537373"/>
    <w:rsid w:val="0053777E"/>
    <w:rsid w:val="00537B79"/>
    <w:rsid w:val="005401F4"/>
    <w:rsid w:val="00541510"/>
    <w:rsid w:val="00542ADD"/>
    <w:rsid w:val="00543897"/>
    <w:rsid w:val="005438B7"/>
    <w:rsid w:val="00546135"/>
    <w:rsid w:val="00546E16"/>
    <w:rsid w:val="005474B2"/>
    <w:rsid w:val="00550CC1"/>
    <w:rsid w:val="00551ED8"/>
    <w:rsid w:val="00553754"/>
    <w:rsid w:val="005551FF"/>
    <w:rsid w:val="00560416"/>
    <w:rsid w:val="00560E5B"/>
    <w:rsid w:val="00562BDD"/>
    <w:rsid w:val="00563C85"/>
    <w:rsid w:val="005642BA"/>
    <w:rsid w:val="0056436E"/>
    <w:rsid w:val="005703B5"/>
    <w:rsid w:val="00571714"/>
    <w:rsid w:val="005724C0"/>
    <w:rsid w:val="0057254B"/>
    <w:rsid w:val="00572E84"/>
    <w:rsid w:val="00576291"/>
    <w:rsid w:val="00577520"/>
    <w:rsid w:val="00577DEA"/>
    <w:rsid w:val="00580B65"/>
    <w:rsid w:val="00583024"/>
    <w:rsid w:val="00585472"/>
    <w:rsid w:val="00585482"/>
    <w:rsid w:val="005872AE"/>
    <w:rsid w:val="00591652"/>
    <w:rsid w:val="00592B20"/>
    <w:rsid w:val="00593879"/>
    <w:rsid w:val="005959E4"/>
    <w:rsid w:val="005973B3"/>
    <w:rsid w:val="005976F3"/>
    <w:rsid w:val="005A0C22"/>
    <w:rsid w:val="005A275E"/>
    <w:rsid w:val="005A5310"/>
    <w:rsid w:val="005A5BD0"/>
    <w:rsid w:val="005A5CD4"/>
    <w:rsid w:val="005A63CA"/>
    <w:rsid w:val="005A69BB"/>
    <w:rsid w:val="005B1CCA"/>
    <w:rsid w:val="005B2772"/>
    <w:rsid w:val="005B2F2D"/>
    <w:rsid w:val="005B3E60"/>
    <w:rsid w:val="005B3F14"/>
    <w:rsid w:val="005B5CFF"/>
    <w:rsid w:val="005B74E4"/>
    <w:rsid w:val="005C1E4B"/>
    <w:rsid w:val="005C2546"/>
    <w:rsid w:val="005C3612"/>
    <w:rsid w:val="005C36CB"/>
    <w:rsid w:val="005C3B71"/>
    <w:rsid w:val="005D0142"/>
    <w:rsid w:val="005D0A83"/>
    <w:rsid w:val="005D2409"/>
    <w:rsid w:val="005D3841"/>
    <w:rsid w:val="005D3A6D"/>
    <w:rsid w:val="005D5280"/>
    <w:rsid w:val="005D57DD"/>
    <w:rsid w:val="005D5B5A"/>
    <w:rsid w:val="005D7B8C"/>
    <w:rsid w:val="005E1405"/>
    <w:rsid w:val="005E345E"/>
    <w:rsid w:val="005E7D78"/>
    <w:rsid w:val="005F0121"/>
    <w:rsid w:val="005F0A37"/>
    <w:rsid w:val="005F0D49"/>
    <w:rsid w:val="005F0E40"/>
    <w:rsid w:val="005F10D9"/>
    <w:rsid w:val="005F2060"/>
    <w:rsid w:val="005F23FE"/>
    <w:rsid w:val="005F253B"/>
    <w:rsid w:val="005F3CB7"/>
    <w:rsid w:val="005F3EC8"/>
    <w:rsid w:val="005F76FA"/>
    <w:rsid w:val="006001EC"/>
    <w:rsid w:val="0060068E"/>
    <w:rsid w:val="0060555E"/>
    <w:rsid w:val="006070ED"/>
    <w:rsid w:val="006074B1"/>
    <w:rsid w:val="00607F7C"/>
    <w:rsid w:val="0061206D"/>
    <w:rsid w:val="006121FD"/>
    <w:rsid w:val="00612B15"/>
    <w:rsid w:val="00612E6A"/>
    <w:rsid w:val="006142BF"/>
    <w:rsid w:val="0061576D"/>
    <w:rsid w:val="006157C9"/>
    <w:rsid w:val="00615CFF"/>
    <w:rsid w:val="00616BBA"/>
    <w:rsid w:val="00620300"/>
    <w:rsid w:val="00620F67"/>
    <w:rsid w:val="00621320"/>
    <w:rsid w:val="006214C8"/>
    <w:rsid w:val="00621A0E"/>
    <w:rsid w:val="00622DD9"/>
    <w:rsid w:val="00622EE9"/>
    <w:rsid w:val="006257BD"/>
    <w:rsid w:val="006265AC"/>
    <w:rsid w:val="00627C6D"/>
    <w:rsid w:val="00631FEE"/>
    <w:rsid w:val="00634536"/>
    <w:rsid w:val="006364F8"/>
    <w:rsid w:val="00637F36"/>
    <w:rsid w:val="0064013B"/>
    <w:rsid w:val="00640690"/>
    <w:rsid w:val="006406A2"/>
    <w:rsid w:val="006414A4"/>
    <w:rsid w:val="00643042"/>
    <w:rsid w:val="00643C58"/>
    <w:rsid w:val="00643EB3"/>
    <w:rsid w:val="0064435B"/>
    <w:rsid w:val="00645237"/>
    <w:rsid w:val="00645B76"/>
    <w:rsid w:val="0064756D"/>
    <w:rsid w:val="00650E60"/>
    <w:rsid w:val="00650EF5"/>
    <w:rsid w:val="00654A79"/>
    <w:rsid w:val="00655D27"/>
    <w:rsid w:val="00656E2A"/>
    <w:rsid w:val="006576DF"/>
    <w:rsid w:val="00657B49"/>
    <w:rsid w:val="00657B7D"/>
    <w:rsid w:val="0066654E"/>
    <w:rsid w:val="00672468"/>
    <w:rsid w:val="00672D16"/>
    <w:rsid w:val="006762DB"/>
    <w:rsid w:val="00676B03"/>
    <w:rsid w:val="00684301"/>
    <w:rsid w:val="00684920"/>
    <w:rsid w:val="00684C73"/>
    <w:rsid w:val="00687240"/>
    <w:rsid w:val="00694805"/>
    <w:rsid w:val="0069508A"/>
    <w:rsid w:val="00695F6C"/>
    <w:rsid w:val="006A2635"/>
    <w:rsid w:val="006A2E87"/>
    <w:rsid w:val="006A35B3"/>
    <w:rsid w:val="006A4426"/>
    <w:rsid w:val="006A511D"/>
    <w:rsid w:val="006A609B"/>
    <w:rsid w:val="006A6867"/>
    <w:rsid w:val="006A7E06"/>
    <w:rsid w:val="006B016B"/>
    <w:rsid w:val="006B1066"/>
    <w:rsid w:val="006B1267"/>
    <w:rsid w:val="006B1741"/>
    <w:rsid w:val="006B2354"/>
    <w:rsid w:val="006B2FF0"/>
    <w:rsid w:val="006C098B"/>
    <w:rsid w:val="006C25AB"/>
    <w:rsid w:val="006C39AE"/>
    <w:rsid w:val="006C4E73"/>
    <w:rsid w:val="006C5FF1"/>
    <w:rsid w:val="006C68FB"/>
    <w:rsid w:val="006C6945"/>
    <w:rsid w:val="006D2FAC"/>
    <w:rsid w:val="006D4E85"/>
    <w:rsid w:val="006D5A37"/>
    <w:rsid w:val="006D5F55"/>
    <w:rsid w:val="006E22F0"/>
    <w:rsid w:val="006E3494"/>
    <w:rsid w:val="006E3C42"/>
    <w:rsid w:val="006E3FCE"/>
    <w:rsid w:val="006E496F"/>
    <w:rsid w:val="006E4E0F"/>
    <w:rsid w:val="006E5487"/>
    <w:rsid w:val="006E57B6"/>
    <w:rsid w:val="006E6D49"/>
    <w:rsid w:val="006E756F"/>
    <w:rsid w:val="006F04C1"/>
    <w:rsid w:val="006F0E1A"/>
    <w:rsid w:val="006F1A73"/>
    <w:rsid w:val="006F3ACD"/>
    <w:rsid w:val="006F43F2"/>
    <w:rsid w:val="007012A8"/>
    <w:rsid w:val="00701588"/>
    <w:rsid w:val="00701E49"/>
    <w:rsid w:val="00703512"/>
    <w:rsid w:val="007047D4"/>
    <w:rsid w:val="0070494F"/>
    <w:rsid w:val="00704EAC"/>
    <w:rsid w:val="00706929"/>
    <w:rsid w:val="00712550"/>
    <w:rsid w:val="00712AFA"/>
    <w:rsid w:val="007143D4"/>
    <w:rsid w:val="007153B7"/>
    <w:rsid w:val="0072049D"/>
    <w:rsid w:val="0072095A"/>
    <w:rsid w:val="00720ED4"/>
    <w:rsid w:val="007221A8"/>
    <w:rsid w:val="007240A9"/>
    <w:rsid w:val="00724ADA"/>
    <w:rsid w:val="00724CEF"/>
    <w:rsid w:val="007255CC"/>
    <w:rsid w:val="007305E0"/>
    <w:rsid w:val="007308C6"/>
    <w:rsid w:val="0073300A"/>
    <w:rsid w:val="007337C7"/>
    <w:rsid w:val="00733AF2"/>
    <w:rsid w:val="00734623"/>
    <w:rsid w:val="0073523C"/>
    <w:rsid w:val="0073557E"/>
    <w:rsid w:val="007365EE"/>
    <w:rsid w:val="0073798C"/>
    <w:rsid w:val="00742EC2"/>
    <w:rsid w:val="00744FF4"/>
    <w:rsid w:val="00745CCC"/>
    <w:rsid w:val="0075111A"/>
    <w:rsid w:val="0075153E"/>
    <w:rsid w:val="007543E5"/>
    <w:rsid w:val="0075482A"/>
    <w:rsid w:val="0075627A"/>
    <w:rsid w:val="0075645C"/>
    <w:rsid w:val="007566D0"/>
    <w:rsid w:val="00757486"/>
    <w:rsid w:val="00760011"/>
    <w:rsid w:val="007646CF"/>
    <w:rsid w:val="00764CC5"/>
    <w:rsid w:val="007675E8"/>
    <w:rsid w:val="00767869"/>
    <w:rsid w:val="007679A3"/>
    <w:rsid w:val="0077026F"/>
    <w:rsid w:val="00771422"/>
    <w:rsid w:val="00772395"/>
    <w:rsid w:val="00773C38"/>
    <w:rsid w:val="00774A83"/>
    <w:rsid w:val="0077677D"/>
    <w:rsid w:val="00776C2F"/>
    <w:rsid w:val="00777040"/>
    <w:rsid w:val="007815C0"/>
    <w:rsid w:val="007822B0"/>
    <w:rsid w:val="00782A30"/>
    <w:rsid w:val="00783700"/>
    <w:rsid w:val="00783E22"/>
    <w:rsid w:val="00784C99"/>
    <w:rsid w:val="00784FFC"/>
    <w:rsid w:val="00786096"/>
    <w:rsid w:val="0078664D"/>
    <w:rsid w:val="00786FB8"/>
    <w:rsid w:val="007872BC"/>
    <w:rsid w:val="00791CF7"/>
    <w:rsid w:val="00793159"/>
    <w:rsid w:val="00793893"/>
    <w:rsid w:val="007956EE"/>
    <w:rsid w:val="00796A45"/>
    <w:rsid w:val="00797E46"/>
    <w:rsid w:val="007A219E"/>
    <w:rsid w:val="007A2D03"/>
    <w:rsid w:val="007A34EA"/>
    <w:rsid w:val="007A5324"/>
    <w:rsid w:val="007A5DA1"/>
    <w:rsid w:val="007A6656"/>
    <w:rsid w:val="007A6D04"/>
    <w:rsid w:val="007B0EC1"/>
    <w:rsid w:val="007B1649"/>
    <w:rsid w:val="007B1B1C"/>
    <w:rsid w:val="007B2828"/>
    <w:rsid w:val="007B2DAA"/>
    <w:rsid w:val="007B45C8"/>
    <w:rsid w:val="007B6C88"/>
    <w:rsid w:val="007C08BD"/>
    <w:rsid w:val="007C1E83"/>
    <w:rsid w:val="007D0CC5"/>
    <w:rsid w:val="007D2800"/>
    <w:rsid w:val="007D2924"/>
    <w:rsid w:val="007D6ABF"/>
    <w:rsid w:val="007E0158"/>
    <w:rsid w:val="007E22A7"/>
    <w:rsid w:val="007E5C8D"/>
    <w:rsid w:val="007E65DE"/>
    <w:rsid w:val="007F47D3"/>
    <w:rsid w:val="007F4BDF"/>
    <w:rsid w:val="007F7D0D"/>
    <w:rsid w:val="00801071"/>
    <w:rsid w:val="00802184"/>
    <w:rsid w:val="00803F3B"/>
    <w:rsid w:val="0080445A"/>
    <w:rsid w:val="00804555"/>
    <w:rsid w:val="00807D83"/>
    <w:rsid w:val="00812F9A"/>
    <w:rsid w:val="00814A68"/>
    <w:rsid w:val="00817AAA"/>
    <w:rsid w:val="008201FA"/>
    <w:rsid w:val="00821A95"/>
    <w:rsid w:val="008224ED"/>
    <w:rsid w:val="00822DCE"/>
    <w:rsid w:val="008230E0"/>
    <w:rsid w:val="00824DB4"/>
    <w:rsid w:val="00826AC0"/>
    <w:rsid w:val="008302A1"/>
    <w:rsid w:val="00832CA7"/>
    <w:rsid w:val="008359D9"/>
    <w:rsid w:val="00836C51"/>
    <w:rsid w:val="00840968"/>
    <w:rsid w:val="008428AF"/>
    <w:rsid w:val="00842967"/>
    <w:rsid w:val="00843A71"/>
    <w:rsid w:val="008452A7"/>
    <w:rsid w:val="00845463"/>
    <w:rsid w:val="00846BA1"/>
    <w:rsid w:val="00850296"/>
    <w:rsid w:val="00850C02"/>
    <w:rsid w:val="008517DB"/>
    <w:rsid w:val="00852329"/>
    <w:rsid w:val="00852865"/>
    <w:rsid w:val="008529BD"/>
    <w:rsid w:val="008533B0"/>
    <w:rsid w:val="00853DE6"/>
    <w:rsid w:val="008550EE"/>
    <w:rsid w:val="00855CB6"/>
    <w:rsid w:val="008566C5"/>
    <w:rsid w:val="0085796E"/>
    <w:rsid w:val="0086195B"/>
    <w:rsid w:val="00862838"/>
    <w:rsid w:val="00862877"/>
    <w:rsid w:val="00864CF0"/>
    <w:rsid w:val="0086588C"/>
    <w:rsid w:val="008660DB"/>
    <w:rsid w:val="00866A3B"/>
    <w:rsid w:val="00867023"/>
    <w:rsid w:val="00867220"/>
    <w:rsid w:val="00871380"/>
    <w:rsid w:val="00871800"/>
    <w:rsid w:val="00872162"/>
    <w:rsid w:val="00872F3E"/>
    <w:rsid w:val="00873064"/>
    <w:rsid w:val="00874AA6"/>
    <w:rsid w:val="00874D0A"/>
    <w:rsid w:val="0087541C"/>
    <w:rsid w:val="008758E2"/>
    <w:rsid w:val="00875AB6"/>
    <w:rsid w:val="00876C7E"/>
    <w:rsid w:val="00877AE9"/>
    <w:rsid w:val="00877BE6"/>
    <w:rsid w:val="00877D08"/>
    <w:rsid w:val="00877D25"/>
    <w:rsid w:val="00877D26"/>
    <w:rsid w:val="00880074"/>
    <w:rsid w:val="008806B0"/>
    <w:rsid w:val="008838D9"/>
    <w:rsid w:val="00883F3A"/>
    <w:rsid w:val="008856B9"/>
    <w:rsid w:val="00885725"/>
    <w:rsid w:val="00885AF0"/>
    <w:rsid w:val="00885F76"/>
    <w:rsid w:val="00886A40"/>
    <w:rsid w:val="008915D7"/>
    <w:rsid w:val="0089441D"/>
    <w:rsid w:val="008A0DCB"/>
    <w:rsid w:val="008A0FD1"/>
    <w:rsid w:val="008A2605"/>
    <w:rsid w:val="008A2C4E"/>
    <w:rsid w:val="008A2FEC"/>
    <w:rsid w:val="008A325F"/>
    <w:rsid w:val="008A3345"/>
    <w:rsid w:val="008A3EED"/>
    <w:rsid w:val="008A4AAC"/>
    <w:rsid w:val="008A5379"/>
    <w:rsid w:val="008B217E"/>
    <w:rsid w:val="008B2CB5"/>
    <w:rsid w:val="008B2F31"/>
    <w:rsid w:val="008B41E2"/>
    <w:rsid w:val="008B639A"/>
    <w:rsid w:val="008B6665"/>
    <w:rsid w:val="008C2EB7"/>
    <w:rsid w:val="008C3680"/>
    <w:rsid w:val="008C3E2B"/>
    <w:rsid w:val="008C454A"/>
    <w:rsid w:val="008C48CF"/>
    <w:rsid w:val="008C4998"/>
    <w:rsid w:val="008C49E0"/>
    <w:rsid w:val="008C5981"/>
    <w:rsid w:val="008C61EB"/>
    <w:rsid w:val="008C6475"/>
    <w:rsid w:val="008C6AB0"/>
    <w:rsid w:val="008D257A"/>
    <w:rsid w:val="008D36B6"/>
    <w:rsid w:val="008D3C8E"/>
    <w:rsid w:val="008D43E0"/>
    <w:rsid w:val="008D5460"/>
    <w:rsid w:val="008D589C"/>
    <w:rsid w:val="008D63D1"/>
    <w:rsid w:val="008D7AAB"/>
    <w:rsid w:val="008E1AB2"/>
    <w:rsid w:val="008E28E8"/>
    <w:rsid w:val="008E2E4B"/>
    <w:rsid w:val="008E3575"/>
    <w:rsid w:val="008E49EA"/>
    <w:rsid w:val="008E4E27"/>
    <w:rsid w:val="008E5FE8"/>
    <w:rsid w:val="008E6798"/>
    <w:rsid w:val="008E70F2"/>
    <w:rsid w:val="008E730E"/>
    <w:rsid w:val="008E747B"/>
    <w:rsid w:val="008F3BB2"/>
    <w:rsid w:val="008F58B1"/>
    <w:rsid w:val="008F5A9D"/>
    <w:rsid w:val="008F5DD4"/>
    <w:rsid w:val="008F683E"/>
    <w:rsid w:val="009001ED"/>
    <w:rsid w:val="0090129C"/>
    <w:rsid w:val="00905FFF"/>
    <w:rsid w:val="00910917"/>
    <w:rsid w:val="00910E27"/>
    <w:rsid w:val="00911C48"/>
    <w:rsid w:val="00911E78"/>
    <w:rsid w:val="009125A4"/>
    <w:rsid w:val="009156D8"/>
    <w:rsid w:val="00915A3A"/>
    <w:rsid w:val="00920109"/>
    <w:rsid w:val="0092156E"/>
    <w:rsid w:val="009220DF"/>
    <w:rsid w:val="00922141"/>
    <w:rsid w:val="00922F32"/>
    <w:rsid w:val="00923123"/>
    <w:rsid w:val="00924D41"/>
    <w:rsid w:val="00925D84"/>
    <w:rsid w:val="00925EB5"/>
    <w:rsid w:val="009272FA"/>
    <w:rsid w:val="00927B00"/>
    <w:rsid w:val="00927C96"/>
    <w:rsid w:val="00931084"/>
    <w:rsid w:val="00931150"/>
    <w:rsid w:val="00931B52"/>
    <w:rsid w:val="009330FE"/>
    <w:rsid w:val="00934D7D"/>
    <w:rsid w:val="00936C70"/>
    <w:rsid w:val="00937264"/>
    <w:rsid w:val="00937388"/>
    <w:rsid w:val="00940525"/>
    <w:rsid w:val="00940902"/>
    <w:rsid w:val="00940DB3"/>
    <w:rsid w:val="00941F89"/>
    <w:rsid w:val="00946F69"/>
    <w:rsid w:val="00947594"/>
    <w:rsid w:val="00950071"/>
    <w:rsid w:val="0095195A"/>
    <w:rsid w:val="009538F3"/>
    <w:rsid w:val="009541F6"/>
    <w:rsid w:val="009545D6"/>
    <w:rsid w:val="00954E26"/>
    <w:rsid w:val="00955406"/>
    <w:rsid w:val="00955EFD"/>
    <w:rsid w:val="009562E2"/>
    <w:rsid w:val="00962393"/>
    <w:rsid w:val="009637D8"/>
    <w:rsid w:val="0096472A"/>
    <w:rsid w:val="00966B5A"/>
    <w:rsid w:val="00967242"/>
    <w:rsid w:val="009676E5"/>
    <w:rsid w:val="0097078F"/>
    <w:rsid w:val="00970F44"/>
    <w:rsid w:val="0097319B"/>
    <w:rsid w:val="009733C6"/>
    <w:rsid w:val="009754BD"/>
    <w:rsid w:val="0097558C"/>
    <w:rsid w:val="00975873"/>
    <w:rsid w:val="00975D04"/>
    <w:rsid w:val="009767B8"/>
    <w:rsid w:val="009806C7"/>
    <w:rsid w:val="0098116B"/>
    <w:rsid w:val="00981427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FA8"/>
    <w:rsid w:val="00987143"/>
    <w:rsid w:val="00987328"/>
    <w:rsid w:val="00991E76"/>
    <w:rsid w:val="00991F93"/>
    <w:rsid w:val="00995EB9"/>
    <w:rsid w:val="009960C1"/>
    <w:rsid w:val="009962A9"/>
    <w:rsid w:val="009A52BA"/>
    <w:rsid w:val="009A64C7"/>
    <w:rsid w:val="009A6B7A"/>
    <w:rsid w:val="009A7B5C"/>
    <w:rsid w:val="009B112D"/>
    <w:rsid w:val="009B12B2"/>
    <w:rsid w:val="009B1D83"/>
    <w:rsid w:val="009B2A79"/>
    <w:rsid w:val="009B336F"/>
    <w:rsid w:val="009B3D7B"/>
    <w:rsid w:val="009B4A30"/>
    <w:rsid w:val="009B4EFC"/>
    <w:rsid w:val="009B6353"/>
    <w:rsid w:val="009C135A"/>
    <w:rsid w:val="009C2CD2"/>
    <w:rsid w:val="009C316B"/>
    <w:rsid w:val="009C36A2"/>
    <w:rsid w:val="009C4F18"/>
    <w:rsid w:val="009C501F"/>
    <w:rsid w:val="009C545E"/>
    <w:rsid w:val="009C58F4"/>
    <w:rsid w:val="009C727C"/>
    <w:rsid w:val="009D1160"/>
    <w:rsid w:val="009D13B0"/>
    <w:rsid w:val="009D189D"/>
    <w:rsid w:val="009D4E25"/>
    <w:rsid w:val="009D7033"/>
    <w:rsid w:val="009D7550"/>
    <w:rsid w:val="009D78C5"/>
    <w:rsid w:val="009D7BF8"/>
    <w:rsid w:val="009E17FE"/>
    <w:rsid w:val="009E4505"/>
    <w:rsid w:val="009E4E84"/>
    <w:rsid w:val="009E60D3"/>
    <w:rsid w:val="009E756F"/>
    <w:rsid w:val="009F2DDC"/>
    <w:rsid w:val="009F3FAD"/>
    <w:rsid w:val="00A003B3"/>
    <w:rsid w:val="00A00F4E"/>
    <w:rsid w:val="00A03C11"/>
    <w:rsid w:val="00A05A05"/>
    <w:rsid w:val="00A06556"/>
    <w:rsid w:val="00A07707"/>
    <w:rsid w:val="00A07BC1"/>
    <w:rsid w:val="00A112E8"/>
    <w:rsid w:val="00A1150A"/>
    <w:rsid w:val="00A11C9F"/>
    <w:rsid w:val="00A131BE"/>
    <w:rsid w:val="00A1436D"/>
    <w:rsid w:val="00A160AE"/>
    <w:rsid w:val="00A16BC8"/>
    <w:rsid w:val="00A16C17"/>
    <w:rsid w:val="00A16D6B"/>
    <w:rsid w:val="00A16E67"/>
    <w:rsid w:val="00A20E4E"/>
    <w:rsid w:val="00A215E1"/>
    <w:rsid w:val="00A23B12"/>
    <w:rsid w:val="00A2458F"/>
    <w:rsid w:val="00A26553"/>
    <w:rsid w:val="00A2688B"/>
    <w:rsid w:val="00A270A4"/>
    <w:rsid w:val="00A27354"/>
    <w:rsid w:val="00A27433"/>
    <w:rsid w:val="00A328FD"/>
    <w:rsid w:val="00A37B37"/>
    <w:rsid w:val="00A37BC3"/>
    <w:rsid w:val="00A40F71"/>
    <w:rsid w:val="00A40F90"/>
    <w:rsid w:val="00A433C6"/>
    <w:rsid w:val="00A453B4"/>
    <w:rsid w:val="00A45C89"/>
    <w:rsid w:val="00A476AE"/>
    <w:rsid w:val="00A50932"/>
    <w:rsid w:val="00A523A1"/>
    <w:rsid w:val="00A54508"/>
    <w:rsid w:val="00A55E4F"/>
    <w:rsid w:val="00A6009E"/>
    <w:rsid w:val="00A600E6"/>
    <w:rsid w:val="00A62156"/>
    <w:rsid w:val="00A6224E"/>
    <w:rsid w:val="00A62DF9"/>
    <w:rsid w:val="00A6391A"/>
    <w:rsid w:val="00A63BF4"/>
    <w:rsid w:val="00A64243"/>
    <w:rsid w:val="00A65C01"/>
    <w:rsid w:val="00A65D0F"/>
    <w:rsid w:val="00A65F13"/>
    <w:rsid w:val="00A70223"/>
    <w:rsid w:val="00A71405"/>
    <w:rsid w:val="00A72CC7"/>
    <w:rsid w:val="00A73444"/>
    <w:rsid w:val="00A74287"/>
    <w:rsid w:val="00A747E4"/>
    <w:rsid w:val="00A7717B"/>
    <w:rsid w:val="00A774D6"/>
    <w:rsid w:val="00A80168"/>
    <w:rsid w:val="00A80F43"/>
    <w:rsid w:val="00A81871"/>
    <w:rsid w:val="00A81BB5"/>
    <w:rsid w:val="00A81D03"/>
    <w:rsid w:val="00A82693"/>
    <w:rsid w:val="00A82B5B"/>
    <w:rsid w:val="00A842CC"/>
    <w:rsid w:val="00A84566"/>
    <w:rsid w:val="00A84D89"/>
    <w:rsid w:val="00A85C7B"/>
    <w:rsid w:val="00A87C63"/>
    <w:rsid w:val="00A909E8"/>
    <w:rsid w:val="00A90A06"/>
    <w:rsid w:val="00A91D3F"/>
    <w:rsid w:val="00A92184"/>
    <w:rsid w:val="00AA3575"/>
    <w:rsid w:val="00AA5F82"/>
    <w:rsid w:val="00AA6263"/>
    <w:rsid w:val="00AA6CB3"/>
    <w:rsid w:val="00AA6EC1"/>
    <w:rsid w:val="00AA7CA5"/>
    <w:rsid w:val="00AB00C1"/>
    <w:rsid w:val="00AB072A"/>
    <w:rsid w:val="00AB0D6E"/>
    <w:rsid w:val="00AB114D"/>
    <w:rsid w:val="00AB15FE"/>
    <w:rsid w:val="00AB297D"/>
    <w:rsid w:val="00AB3FEF"/>
    <w:rsid w:val="00AB4526"/>
    <w:rsid w:val="00AB6A18"/>
    <w:rsid w:val="00AB6CAF"/>
    <w:rsid w:val="00AB7781"/>
    <w:rsid w:val="00AC0EA2"/>
    <w:rsid w:val="00AC320F"/>
    <w:rsid w:val="00AC3C7C"/>
    <w:rsid w:val="00AC4EB4"/>
    <w:rsid w:val="00AC7CD5"/>
    <w:rsid w:val="00AD152B"/>
    <w:rsid w:val="00AD2D9B"/>
    <w:rsid w:val="00AD53A7"/>
    <w:rsid w:val="00AD6058"/>
    <w:rsid w:val="00AD6199"/>
    <w:rsid w:val="00AD7A7E"/>
    <w:rsid w:val="00AE17AC"/>
    <w:rsid w:val="00AE2262"/>
    <w:rsid w:val="00AE327E"/>
    <w:rsid w:val="00AE4057"/>
    <w:rsid w:val="00AE4795"/>
    <w:rsid w:val="00AE482D"/>
    <w:rsid w:val="00AE4B21"/>
    <w:rsid w:val="00AE7C13"/>
    <w:rsid w:val="00AF0BF7"/>
    <w:rsid w:val="00AF10F6"/>
    <w:rsid w:val="00AF11BD"/>
    <w:rsid w:val="00AF2269"/>
    <w:rsid w:val="00AF3C1A"/>
    <w:rsid w:val="00AF4208"/>
    <w:rsid w:val="00AF5869"/>
    <w:rsid w:val="00AF6033"/>
    <w:rsid w:val="00AF6A7B"/>
    <w:rsid w:val="00AF7C75"/>
    <w:rsid w:val="00AF7E8F"/>
    <w:rsid w:val="00B00D6B"/>
    <w:rsid w:val="00B01A4E"/>
    <w:rsid w:val="00B01CC9"/>
    <w:rsid w:val="00B02BAB"/>
    <w:rsid w:val="00B038BA"/>
    <w:rsid w:val="00B12BB0"/>
    <w:rsid w:val="00B14982"/>
    <w:rsid w:val="00B1753F"/>
    <w:rsid w:val="00B179C3"/>
    <w:rsid w:val="00B20F42"/>
    <w:rsid w:val="00B20FF1"/>
    <w:rsid w:val="00B214C3"/>
    <w:rsid w:val="00B2299F"/>
    <w:rsid w:val="00B22AA2"/>
    <w:rsid w:val="00B22D87"/>
    <w:rsid w:val="00B23373"/>
    <w:rsid w:val="00B25503"/>
    <w:rsid w:val="00B261D5"/>
    <w:rsid w:val="00B300CC"/>
    <w:rsid w:val="00B32408"/>
    <w:rsid w:val="00B32ED9"/>
    <w:rsid w:val="00B334C2"/>
    <w:rsid w:val="00B3381B"/>
    <w:rsid w:val="00B33C2E"/>
    <w:rsid w:val="00B33C31"/>
    <w:rsid w:val="00B37E4C"/>
    <w:rsid w:val="00B40051"/>
    <w:rsid w:val="00B40129"/>
    <w:rsid w:val="00B41BF3"/>
    <w:rsid w:val="00B42236"/>
    <w:rsid w:val="00B42279"/>
    <w:rsid w:val="00B42A0F"/>
    <w:rsid w:val="00B431D3"/>
    <w:rsid w:val="00B45053"/>
    <w:rsid w:val="00B45D72"/>
    <w:rsid w:val="00B46629"/>
    <w:rsid w:val="00B46EAC"/>
    <w:rsid w:val="00B5090B"/>
    <w:rsid w:val="00B52B7F"/>
    <w:rsid w:val="00B52C6B"/>
    <w:rsid w:val="00B541C5"/>
    <w:rsid w:val="00B55107"/>
    <w:rsid w:val="00B557F4"/>
    <w:rsid w:val="00B55B34"/>
    <w:rsid w:val="00B562E5"/>
    <w:rsid w:val="00B5750C"/>
    <w:rsid w:val="00B6033E"/>
    <w:rsid w:val="00B60BD4"/>
    <w:rsid w:val="00B60C44"/>
    <w:rsid w:val="00B60CB5"/>
    <w:rsid w:val="00B62237"/>
    <w:rsid w:val="00B63404"/>
    <w:rsid w:val="00B63542"/>
    <w:rsid w:val="00B67332"/>
    <w:rsid w:val="00B70178"/>
    <w:rsid w:val="00B71130"/>
    <w:rsid w:val="00B71680"/>
    <w:rsid w:val="00B7191C"/>
    <w:rsid w:val="00B7451B"/>
    <w:rsid w:val="00B74938"/>
    <w:rsid w:val="00B75801"/>
    <w:rsid w:val="00B76196"/>
    <w:rsid w:val="00B76C00"/>
    <w:rsid w:val="00B76CA0"/>
    <w:rsid w:val="00B76E38"/>
    <w:rsid w:val="00B77164"/>
    <w:rsid w:val="00B7732C"/>
    <w:rsid w:val="00B77ADC"/>
    <w:rsid w:val="00B77D14"/>
    <w:rsid w:val="00B80677"/>
    <w:rsid w:val="00B8157E"/>
    <w:rsid w:val="00B82F43"/>
    <w:rsid w:val="00B85AF6"/>
    <w:rsid w:val="00B86786"/>
    <w:rsid w:val="00B90A7F"/>
    <w:rsid w:val="00B91748"/>
    <w:rsid w:val="00B92B00"/>
    <w:rsid w:val="00B93416"/>
    <w:rsid w:val="00B942BA"/>
    <w:rsid w:val="00B945A8"/>
    <w:rsid w:val="00B94CB6"/>
    <w:rsid w:val="00B94D99"/>
    <w:rsid w:val="00B94F7F"/>
    <w:rsid w:val="00B95E58"/>
    <w:rsid w:val="00B96681"/>
    <w:rsid w:val="00BA038C"/>
    <w:rsid w:val="00BA0BBE"/>
    <w:rsid w:val="00BA1814"/>
    <w:rsid w:val="00BA40A1"/>
    <w:rsid w:val="00BA4E4C"/>
    <w:rsid w:val="00BA520D"/>
    <w:rsid w:val="00BA73A7"/>
    <w:rsid w:val="00BB0BB0"/>
    <w:rsid w:val="00BB1866"/>
    <w:rsid w:val="00BB2E4A"/>
    <w:rsid w:val="00BB39B9"/>
    <w:rsid w:val="00BB3FAF"/>
    <w:rsid w:val="00BB4006"/>
    <w:rsid w:val="00BB4A06"/>
    <w:rsid w:val="00BB5C3D"/>
    <w:rsid w:val="00BC03F5"/>
    <w:rsid w:val="00BC1B8F"/>
    <w:rsid w:val="00BC2E86"/>
    <w:rsid w:val="00BC5069"/>
    <w:rsid w:val="00BC5A87"/>
    <w:rsid w:val="00BC5DB0"/>
    <w:rsid w:val="00BC7A3B"/>
    <w:rsid w:val="00BD099C"/>
    <w:rsid w:val="00BD22F1"/>
    <w:rsid w:val="00BD3263"/>
    <w:rsid w:val="00BD372D"/>
    <w:rsid w:val="00BD3FA9"/>
    <w:rsid w:val="00BD6907"/>
    <w:rsid w:val="00BE1020"/>
    <w:rsid w:val="00BE1E80"/>
    <w:rsid w:val="00BE2691"/>
    <w:rsid w:val="00BE2954"/>
    <w:rsid w:val="00BE2C85"/>
    <w:rsid w:val="00BE46D9"/>
    <w:rsid w:val="00BE5B8B"/>
    <w:rsid w:val="00BE7154"/>
    <w:rsid w:val="00BE71EC"/>
    <w:rsid w:val="00BE797A"/>
    <w:rsid w:val="00BE7D2A"/>
    <w:rsid w:val="00BE7F6E"/>
    <w:rsid w:val="00BF1B11"/>
    <w:rsid w:val="00BF2058"/>
    <w:rsid w:val="00BF273C"/>
    <w:rsid w:val="00BF3546"/>
    <w:rsid w:val="00BF35B9"/>
    <w:rsid w:val="00BF37A2"/>
    <w:rsid w:val="00BF38C0"/>
    <w:rsid w:val="00BF4300"/>
    <w:rsid w:val="00BF4554"/>
    <w:rsid w:val="00BF6554"/>
    <w:rsid w:val="00BF77E2"/>
    <w:rsid w:val="00BF7ECB"/>
    <w:rsid w:val="00C026F6"/>
    <w:rsid w:val="00C05124"/>
    <w:rsid w:val="00C073E3"/>
    <w:rsid w:val="00C07F71"/>
    <w:rsid w:val="00C103BF"/>
    <w:rsid w:val="00C1148D"/>
    <w:rsid w:val="00C12C8B"/>
    <w:rsid w:val="00C15B5C"/>
    <w:rsid w:val="00C211D7"/>
    <w:rsid w:val="00C237BE"/>
    <w:rsid w:val="00C2424A"/>
    <w:rsid w:val="00C25608"/>
    <w:rsid w:val="00C257AF"/>
    <w:rsid w:val="00C26979"/>
    <w:rsid w:val="00C306E7"/>
    <w:rsid w:val="00C30A61"/>
    <w:rsid w:val="00C30EAD"/>
    <w:rsid w:val="00C3279D"/>
    <w:rsid w:val="00C32824"/>
    <w:rsid w:val="00C35C33"/>
    <w:rsid w:val="00C360F6"/>
    <w:rsid w:val="00C364BE"/>
    <w:rsid w:val="00C400D9"/>
    <w:rsid w:val="00C41021"/>
    <w:rsid w:val="00C41B62"/>
    <w:rsid w:val="00C42A12"/>
    <w:rsid w:val="00C435EA"/>
    <w:rsid w:val="00C4505C"/>
    <w:rsid w:val="00C457FC"/>
    <w:rsid w:val="00C552E0"/>
    <w:rsid w:val="00C56876"/>
    <w:rsid w:val="00C56A1D"/>
    <w:rsid w:val="00C602FF"/>
    <w:rsid w:val="00C60520"/>
    <w:rsid w:val="00C6116F"/>
    <w:rsid w:val="00C62439"/>
    <w:rsid w:val="00C6257B"/>
    <w:rsid w:val="00C630DA"/>
    <w:rsid w:val="00C641B2"/>
    <w:rsid w:val="00C64E95"/>
    <w:rsid w:val="00C65FD3"/>
    <w:rsid w:val="00C67D4C"/>
    <w:rsid w:val="00C67EA8"/>
    <w:rsid w:val="00C708AB"/>
    <w:rsid w:val="00C70999"/>
    <w:rsid w:val="00C712AD"/>
    <w:rsid w:val="00C7475D"/>
    <w:rsid w:val="00C747B3"/>
    <w:rsid w:val="00C75F0C"/>
    <w:rsid w:val="00C766DB"/>
    <w:rsid w:val="00C776A4"/>
    <w:rsid w:val="00C77B50"/>
    <w:rsid w:val="00C80F79"/>
    <w:rsid w:val="00C828C3"/>
    <w:rsid w:val="00C828FE"/>
    <w:rsid w:val="00C829AA"/>
    <w:rsid w:val="00C84802"/>
    <w:rsid w:val="00C86071"/>
    <w:rsid w:val="00C86B44"/>
    <w:rsid w:val="00C8719E"/>
    <w:rsid w:val="00C8778E"/>
    <w:rsid w:val="00C87A65"/>
    <w:rsid w:val="00C91FE2"/>
    <w:rsid w:val="00C92096"/>
    <w:rsid w:val="00C93C45"/>
    <w:rsid w:val="00C944E1"/>
    <w:rsid w:val="00C95949"/>
    <w:rsid w:val="00C963F5"/>
    <w:rsid w:val="00C964A5"/>
    <w:rsid w:val="00C96674"/>
    <w:rsid w:val="00C977EC"/>
    <w:rsid w:val="00CA1531"/>
    <w:rsid w:val="00CA19A6"/>
    <w:rsid w:val="00CA33B3"/>
    <w:rsid w:val="00CA608B"/>
    <w:rsid w:val="00CA66AF"/>
    <w:rsid w:val="00CA7DA4"/>
    <w:rsid w:val="00CB2719"/>
    <w:rsid w:val="00CB3F5E"/>
    <w:rsid w:val="00CB40D1"/>
    <w:rsid w:val="00CB53C0"/>
    <w:rsid w:val="00CB5EE0"/>
    <w:rsid w:val="00CB67D4"/>
    <w:rsid w:val="00CC161C"/>
    <w:rsid w:val="00CC18FB"/>
    <w:rsid w:val="00CC38B5"/>
    <w:rsid w:val="00CD06D2"/>
    <w:rsid w:val="00CD2463"/>
    <w:rsid w:val="00CD63A6"/>
    <w:rsid w:val="00CD6691"/>
    <w:rsid w:val="00CE0C58"/>
    <w:rsid w:val="00CE34F4"/>
    <w:rsid w:val="00CE487E"/>
    <w:rsid w:val="00CE5633"/>
    <w:rsid w:val="00CE6DE9"/>
    <w:rsid w:val="00CE6EFC"/>
    <w:rsid w:val="00CE7D9B"/>
    <w:rsid w:val="00CF0E63"/>
    <w:rsid w:val="00CF12C1"/>
    <w:rsid w:val="00CF44D2"/>
    <w:rsid w:val="00CF47C4"/>
    <w:rsid w:val="00CF65EC"/>
    <w:rsid w:val="00D00113"/>
    <w:rsid w:val="00D01C39"/>
    <w:rsid w:val="00D0413A"/>
    <w:rsid w:val="00D05077"/>
    <w:rsid w:val="00D05BDB"/>
    <w:rsid w:val="00D07243"/>
    <w:rsid w:val="00D0788D"/>
    <w:rsid w:val="00D10C3F"/>
    <w:rsid w:val="00D11D13"/>
    <w:rsid w:val="00D12063"/>
    <w:rsid w:val="00D12689"/>
    <w:rsid w:val="00D12970"/>
    <w:rsid w:val="00D14745"/>
    <w:rsid w:val="00D164DF"/>
    <w:rsid w:val="00D17E81"/>
    <w:rsid w:val="00D2052D"/>
    <w:rsid w:val="00D217E1"/>
    <w:rsid w:val="00D22937"/>
    <w:rsid w:val="00D22B9D"/>
    <w:rsid w:val="00D2462C"/>
    <w:rsid w:val="00D253FD"/>
    <w:rsid w:val="00D303A1"/>
    <w:rsid w:val="00D30EF6"/>
    <w:rsid w:val="00D31119"/>
    <w:rsid w:val="00D31692"/>
    <w:rsid w:val="00D32D33"/>
    <w:rsid w:val="00D34CE3"/>
    <w:rsid w:val="00D3677A"/>
    <w:rsid w:val="00D36EF5"/>
    <w:rsid w:val="00D4000A"/>
    <w:rsid w:val="00D4131E"/>
    <w:rsid w:val="00D43AF7"/>
    <w:rsid w:val="00D44435"/>
    <w:rsid w:val="00D44B7E"/>
    <w:rsid w:val="00D51E71"/>
    <w:rsid w:val="00D51FCA"/>
    <w:rsid w:val="00D522BC"/>
    <w:rsid w:val="00D53A80"/>
    <w:rsid w:val="00D56285"/>
    <w:rsid w:val="00D56C68"/>
    <w:rsid w:val="00D60960"/>
    <w:rsid w:val="00D62F2C"/>
    <w:rsid w:val="00D64A7A"/>
    <w:rsid w:val="00D66AE5"/>
    <w:rsid w:val="00D6771C"/>
    <w:rsid w:val="00D70119"/>
    <w:rsid w:val="00D71977"/>
    <w:rsid w:val="00D71DEF"/>
    <w:rsid w:val="00D730C1"/>
    <w:rsid w:val="00D74335"/>
    <w:rsid w:val="00D770C1"/>
    <w:rsid w:val="00D815E8"/>
    <w:rsid w:val="00D81728"/>
    <w:rsid w:val="00D81816"/>
    <w:rsid w:val="00D81A23"/>
    <w:rsid w:val="00D8288A"/>
    <w:rsid w:val="00D84CB2"/>
    <w:rsid w:val="00D84CCA"/>
    <w:rsid w:val="00D85500"/>
    <w:rsid w:val="00D85AC7"/>
    <w:rsid w:val="00D85BC1"/>
    <w:rsid w:val="00D85E31"/>
    <w:rsid w:val="00D86D5B"/>
    <w:rsid w:val="00D872C2"/>
    <w:rsid w:val="00D901FC"/>
    <w:rsid w:val="00D9084A"/>
    <w:rsid w:val="00D91D6C"/>
    <w:rsid w:val="00D93122"/>
    <w:rsid w:val="00D93248"/>
    <w:rsid w:val="00D93ECE"/>
    <w:rsid w:val="00D93F3C"/>
    <w:rsid w:val="00D94A75"/>
    <w:rsid w:val="00D94E21"/>
    <w:rsid w:val="00D959AB"/>
    <w:rsid w:val="00D965EA"/>
    <w:rsid w:val="00D96682"/>
    <w:rsid w:val="00D968DD"/>
    <w:rsid w:val="00DA1046"/>
    <w:rsid w:val="00DA105D"/>
    <w:rsid w:val="00DA2685"/>
    <w:rsid w:val="00DA3B38"/>
    <w:rsid w:val="00DA3E9F"/>
    <w:rsid w:val="00DA3F6E"/>
    <w:rsid w:val="00DA4DDA"/>
    <w:rsid w:val="00DA5085"/>
    <w:rsid w:val="00DA68C5"/>
    <w:rsid w:val="00DB073B"/>
    <w:rsid w:val="00DB0D0F"/>
    <w:rsid w:val="00DB245C"/>
    <w:rsid w:val="00DB2FD3"/>
    <w:rsid w:val="00DB3CC9"/>
    <w:rsid w:val="00DB4530"/>
    <w:rsid w:val="00DB4A34"/>
    <w:rsid w:val="00DB4F7E"/>
    <w:rsid w:val="00DB631B"/>
    <w:rsid w:val="00DB6AAD"/>
    <w:rsid w:val="00DB6E35"/>
    <w:rsid w:val="00DB7EA6"/>
    <w:rsid w:val="00DC004E"/>
    <w:rsid w:val="00DC0FBB"/>
    <w:rsid w:val="00DC24C6"/>
    <w:rsid w:val="00DC2E8B"/>
    <w:rsid w:val="00DC3662"/>
    <w:rsid w:val="00DC594C"/>
    <w:rsid w:val="00DC6215"/>
    <w:rsid w:val="00DC62D9"/>
    <w:rsid w:val="00DC6D49"/>
    <w:rsid w:val="00DD0417"/>
    <w:rsid w:val="00DD118A"/>
    <w:rsid w:val="00DD3AF4"/>
    <w:rsid w:val="00DD5C14"/>
    <w:rsid w:val="00DD6704"/>
    <w:rsid w:val="00DD71AF"/>
    <w:rsid w:val="00DE17C7"/>
    <w:rsid w:val="00DE231C"/>
    <w:rsid w:val="00DE3FA7"/>
    <w:rsid w:val="00DE4633"/>
    <w:rsid w:val="00DE4DA4"/>
    <w:rsid w:val="00DE522E"/>
    <w:rsid w:val="00DE6BFB"/>
    <w:rsid w:val="00DE7DD8"/>
    <w:rsid w:val="00DF0241"/>
    <w:rsid w:val="00DF21DF"/>
    <w:rsid w:val="00DF3162"/>
    <w:rsid w:val="00DF34EA"/>
    <w:rsid w:val="00DF7BCC"/>
    <w:rsid w:val="00E00D83"/>
    <w:rsid w:val="00E0129B"/>
    <w:rsid w:val="00E01D14"/>
    <w:rsid w:val="00E02DEA"/>
    <w:rsid w:val="00E049DE"/>
    <w:rsid w:val="00E04C5F"/>
    <w:rsid w:val="00E055C6"/>
    <w:rsid w:val="00E05E34"/>
    <w:rsid w:val="00E063A3"/>
    <w:rsid w:val="00E06B79"/>
    <w:rsid w:val="00E06C1A"/>
    <w:rsid w:val="00E0778B"/>
    <w:rsid w:val="00E07C08"/>
    <w:rsid w:val="00E10B95"/>
    <w:rsid w:val="00E11C9A"/>
    <w:rsid w:val="00E14065"/>
    <w:rsid w:val="00E158CD"/>
    <w:rsid w:val="00E1724E"/>
    <w:rsid w:val="00E21BEA"/>
    <w:rsid w:val="00E228D8"/>
    <w:rsid w:val="00E230B6"/>
    <w:rsid w:val="00E25B66"/>
    <w:rsid w:val="00E25BAA"/>
    <w:rsid w:val="00E26F4E"/>
    <w:rsid w:val="00E32527"/>
    <w:rsid w:val="00E334A3"/>
    <w:rsid w:val="00E33E18"/>
    <w:rsid w:val="00E34EDB"/>
    <w:rsid w:val="00E35197"/>
    <w:rsid w:val="00E356C9"/>
    <w:rsid w:val="00E376B5"/>
    <w:rsid w:val="00E40BAB"/>
    <w:rsid w:val="00E40CF1"/>
    <w:rsid w:val="00E41114"/>
    <w:rsid w:val="00E43079"/>
    <w:rsid w:val="00E44E79"/>
    <w:rsid w:val="00E45901"/>
    <w:rsid w:val="00E519EF"/>
    <w:rsid w:val="00E524AC"/>
    <w:rsid w:val="00E52658"/>
    <w:rsid w:val="00E530CE"/>
    <w:rsid w:val="00E53982"/>
    <w:rsid w:val="00E53E5C"/>
    <w:rsid w:val="00E54154"/>
    <w:rsid w:val="00E56D43"/>
    <w:rsid w:val="00E6087F"/>
    <w:rsid w:val="00E60A16"/>
    <w:rsid w:val="00E61FCB"/>
    <w:rsid w:val="00E630B5"/>
    <w:rsid w:val="00E63A03"/>
    <w:rsid w:val="00E6753D"/>
    <w:rsid w:val="00E7002B"/>
    <w:rsid w:val="00E70E15"/>
    <w:rsid w:val="00E7177D"/>
    <w:rsid w:val="00E72DF5"/>
    <w:rsid w:val="00E760F9"/>
    <w:rsid w:val="00E76D48"/>
    <w:rsid w:val="00E77F2F"/>
    <w:rsid w:val="00E81DD1"/>
    <w:rsid w:val="00E853C0"/>
    <w:rsid w:val="00E8552F"/>
    <w:rsid w:val="00E85DE0"/>
    <w:rsid w:val="00E8600C"/>
    <w:rsid w:val="00E87FF1"/>
    <w:rsid w:val="00E90B95"/>
    <w:rsid w:val="00E90F99"/>
    <w:rsid w:val="00E913BB"/>
    <w:rsid w:val="00E933A6"/>
    <w:rsid w:val="00E94091"/>
    <w:rsid w:val="00E9500C"/>
    <w:rsid w:val="00E9634A"/>
    <w:rsid w:val="00E96E2C"/>
    <w:rsid w:val="00EA0453"/>
    <w:rsid w:val="00EA1ADD"/>
    <w:rsid w:val="00EA35C0"/>
    <w:rsid w:val="00EA598A"/>
    <w:rsid w:val="00EA5D78"/>
    <w:rsid w:val="00EA5E3E"/>
    <w:rsid w:val="00EA5F49"/>
    <w:rsid w:val="00EA784D"/>
    <w:rsid w:val="00EA7868"/>
    <w:rsid w:val="00EA7FDB"/>
    <w:rsid w:val="00EB3828"/>
    <w:rsid w:val="00EB546F"/>
    <w:rsid w:val="00EB6E82"/>
    <w:rsid w:val="00EB7A28"/>
    <w:rsid w:val="00EC0A71"/>
    <w:rsid w:val="00EC2007"/>
    <w:rsid w:val="00EC2DA4"/>
    <w:rsid w:val="00EC6BFB"/>
    <w:rsid w:val="00EC7D7F"/>
    <w:rsid w:val="00ED00BD"/>
    <w:rsid w:val="00ED23AC"/>
    <w:rsid w:val="00ED2DD1"/>
    <w:rsid w:val="00ED32A2"/>
    <w:rsid w:val="00ED37DA"/>
    <w:rsid w:val="00ED3BA6"/>
    <w:rsid w:val="00ED3DE2"/>
    <w:rsid w:val="00EE2FDE"/>
    <w:rsid w:val="00EE472F"/>
    <w:rsid w:val="00EE6610"/>
    <w:rsid w:val="00EE7439"/>
    <w:rsid w:val="00EF0A06"/>
    <w:rsid w:val="00EF38F7"/>
    <w:rsid w:val="00EF4AD3"/>
    <w:rsid w:val="00EF607E"/>
    <w:rsid w:val="00EF758F"/>
    <w:rsid w:val="00EF793D"/>
    <w:rsid w:val="00F00A0D"/>
    <w:rsid w:val="00F0181E"/>
    <w:rsid w:val="00F037E5"/>
    <w:rsid w:val="00F03B73"/>
    <w:rsid w:val="00F03C1B"/>
    <w:rsid w:val="00F04380"/>
    <w:rsid w:val="00F04A3D"/>
    <w:rsid w:val="00F06758"/>
    <w:rsid w:val="00F07B58"/>
    <w:rsid w:val="00F106EC"/>
    <w:rsid w:val="00F10F05"/>
    <w:rsid w:val="00F11035"/>
    <w:rsid w:val="00F11C12"/>
    <w:rsid w:val="00F12027"/>
    <w:rsid w:val="00F1724F"/>
    <w:rsid w:val="00F172CF"/>
    <w:rsid w:val="00F208A7"/>
    <w:rsid w:val="00F213EF"/>
    <w:rsid w:val="00F21B29"/>
    <w:rsid w:val="00F22E7A"/>
    <w:rsid w:val="00F2331C"/>
    <w:rsid w:val="00F234B2"/>
    <w:rsid w:val="00F30BE7"/>
    <w:rsid w:val="00F32A82"/>
    <w:rsid w:val="00F3448C"/>
    <w:rsid w:val="00F34DE5"/>
    <w:rsid w:val="00F35B7F"/>
    <w:rsid w:val="00F37BA2"/>
    <w:rsid w:val="00F40B5D"/>
    <w:rsid w:val="00F4348B"/>
    <w:rsid w:val="00F43564"/>
    <w:rsid w:val="00F44A2F"/>
    <w:rsid w:val="00F44F78"/>
    <w:rsid w:val="00F463B4"/>
    <w:rsid w:val="00F4722D"/>
    <w:rsid w:val="00F47496"/>
    <w:rsid w:val="00F500A0"/>
    <w:rsid w:val="00F525B8"/>
    <w:rsid w:val="00F534E1"/>
    <w:rsid w:val="00F54F9A"/>
    <w:rsid w:val="00F55277"/>
    <w:rsid w:val="00F55D1D"/>
    <w:rsid w:val="00F56D14"/>
    <w:rsid w:val="00F57717"/>
    <w:rsid w:val="00F605D8"/>
    <w:rsid w:val="00F6064B"/>
    <w:rsid w:val="00F6165A"/>
    <w:rsid w:val="00F61D8F"/>
    <w:rsid w:val="00F62484"/>
    <w:rsid w:val="00F66159"/>
    <w:rsid w:val="00F700C4"/>
    <w:rsid w:val="00F701A8"/>
    <w:rsid w:val="00F70A9C"/>
    <w:rsid w:val="00F71EAB"/>
    <w:rsid w:val="00F7238F"/>
    <w:rsid w:val="00F72CBB"/>
    <w:rsid w:val="00F73B38"/>
    <w:rsid w:val="00F75FAA"/>
    <w:rsid w:val="00F76314"/>
    <w:rsid w:val="00F772E0"/>
    <w:rsid w:val="00F772FE"/>
    <w:rsid w:val="00F77742"/>
    <w:rsid w:val="00F77E01"/>
    <w:rsid w:val="00F80375"/>
    <w:rsid w:val="00F81954"/>
    <w:rsid w:val="00F84779"/>
    <w:rsid w:val="00F84C0D"/>
    <w:rsid w:val="00F84FC5"/>
    <w:rsid w:val="00F857C9"/>
    <w:rsid w:val="00F913C6"/>
    <w:rsid w:val="00F92720"/>
    <w:rsid w:val="00F92EB3"/>
    <w:rsid w:val="00F92ED6"/>
    <w:rsid w:val="00F963ED"/>
    <w:rsid w:val="00F976BC"/>
    <w:rsid w:val="00FA01D8"/>
    <w:rsid w:val="00FA10F7"/>
    <w:rsid w:val="00FA2C41"/>
    <w:rsid w:val="00FA42A3"/>
    <w:rsid w:val="00FA7C8A"/>
    <w:rsid w:val="00FB13B1"/>
    <w:rsid w:val="00FB1DDC"/>
    <w:rsid w:val="00FB4250"/>
    <w:rsid w:val="00FB648A"/>
    <w:rsid w:val="00FB6E07"/>
    <w:rsid w:val="00FB7150"/>
    <w:rsid w:val="00FB76D4"/>
    <w:rsid w:val="00FC1F61"/>
    <w:rsid w:val="00FC5A25"/>
    <w:rsid w:val="00FC5EA0"/>
    <w:rsid w:val="00FC718E"/>
    <w:rsid w:val="00FC7923"/>
    <w:rsid w:val="00FD08BB"/>
    <w:rsid w:val="00FD1FDE"/>
    <w:rsid w:val="00FD3B8C"/>
    <w:rsid w:val="00FD4879"/>
    <w:rsid w:val="00FD5511"/>
    <w:rsid w:val="00FD7352"/>
    <w:rsid w:val="00FE2EC7"/>
    <w:rsid w:val="00FE4400"/>
    <w:rsid w:val="00FE5311"/>
    <w:rsid w:val="00FE53B6"/>
    <w:rsid w:val="00FE7B02"/>
    <w:rsid w:val="00FF0564"/>
    <w:rsid w:val="00FF0D71"/>
    <w:rsid w:val="00FF0E6D"/>
    <w:rsid w:val="00FF21DE"/>
    <w:rsid w:val="00FF289A"/>
    <w:rsid w:val="00FF32FE"/>
    <w:rsid w:val="00FF365C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66A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3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22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  <w:style w:type="paragraph" w:customStyle="1" w:styleId="Default">
    <w:name w:val="Default"/>
    <w:rsid w:val="0068430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0B058F"/>
    <w:pPr>
      <w:ind w:left="720"/>
      <w:contextualSpacing/>
    </w:pPr>
  </w:style>
  <w:style w:type="character" w:customStyle="1" w:styleId="21">
    <w:name w:val="Основной текст (2)"/>
    <w:rsid w:val="005854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styleId="ae">
    <w:name w:val="annotation reference"/>
    <w:basedOn w:val="a0"/>
    <w:uiPriority w:val="99"/>
    <w:semiHidden/>
    <w:unhideWhenUsed/>
    <w:rsid w:val="008359D9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8359D9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8359D9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359D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8359D9"/>
    <w:rPr>
      <w:b/>
      <w:bCs/>
      <w:sz w:val="20"/>
      <w:szCs w:val="20"/>
    </w:rPr>
  </w:style>
  <w:style w:type="character" w:styleId="af3">
    <w:name w:val="Placeholder Text"/>
    <w:basedOn w:val="a0"/>
    <w:uiPriority w:val="99"/>
    <w:semiHidden/>
    <w:rsid w:val="00592B2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C1FCD-6CAB-4DED-87C4-9951C4EB7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4203</Words>
  <Characters>30797</Characters>
  <Application>Microsoft Office Word</Application>
  <DocSecurity>0</DocSecurity>
  <Lines>256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34931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Цыбин Виталий Юрьевич</cp:lastModifiedBy>
  <cp:revision>2</cp:revision>
  <cp:lastPrinted>2025-01-31T12:02:00Z</cp:lastPrinted>
  <dcterms:created xsi:type="dcterms:W3CDTF">2025-01-31T12:53:00Z</dcterms:created>
  <dcterms:modified xsi:type="dcterms:W3CDTF">2025-01-31T12:53:00Z</dcterms:modified>
</cp:coreProperties>
</file>